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18EE" w14:textId="4C75D41D" w:rsidR="00D70E7A" w:rsidRDefault="00D70E7A" w:rsidP="00D70E7A">
      <w:pPr>
        <w:spacing w:before="161" w:after="161" w:line="240" w:lineRule="auto"/>
        <w:rPr>
          <w:rStyle w:val="NDronkChar"/>
        </w:rPr>
      </w:pPr>
      <w:r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6. ročník </w:t>
      </w:r>
      <w:r w:rsidRPr="6E8DD845">
        <w:rPr>
          <w:rStyle w:val="NDronkChar"/>
        </w:rPr>
        <w:t xml:space="preserve">(týden </w:t>
      </w:r>
      <w:r w:rsidR="00F943E7">
        <w:rPr>
          <w:rStyle w:val="NDronkChar"/>
        </w:rPr>
        <w:t>22. 2. 2021 – 26</w:t>
      </w:r>
      <w:r>
        <w:rPr>
          <w:rStyle w:val="NDronkChar"/>
        </w:rPr>
        <w:t>. 2</w:t>
      </w:r>
      <w:r w:rsidRPr="6E8DD845">
        <w:rPr>
          <w:rStyle w:val="NDronkChar"/>
        </w:rPr>
        <w:t>. 2021)</w:t>
      </w:r>
    </w:p>
    <w:p w14:paraId="323C4AE8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F61154C" w14:textId="77777777" w:rsidR="00D70E7A" w:rsidRPr="00F21A2B" w:rsidRDefault="00D70E7A" w:rsidP="00D70E7A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544F396A" w14:textId="77777777" w:rsidR="00D70E7A" w:rsidRDefault="00D70E7A" w:rsidP="00D70E7A">
      <w:pPr>
        <w:pStyle w:val="NDpedmt"/>
      </w:pPr>
      <w:r w:rsidRPr="569432CA">
        <w:t>6.</w:t>
      </w:r>
      <w:r>
        <w:t xml:space="preserve"> </w:t>
      </w:r>
      <w:r w:rsidRPr="569432CA">
        <w:t>A</w:t>
      </w:r>
    </w:p>
    <w:p w14:paraId="2B73F37F" w14:textId="77777777" w:rsidR="00D70E7A" w:rsidRDefault="00D70E7A" w:rsidP="00CC66E5">
      <w:pPr>
        <w:pStyle w:val="NADLKU"/>
      </w:pPr>
      <w:r>
        <w:t>Jazyk:</w:t>
      </w:r>
    </w:p>
    <w:p w14:paraId="643F1E09" w14:textId="46309706" w:rsidR="00D70E7A" w:rsidRDefault="00D70E7A" w:rsidP="00CC66E5">
      <w:pPr>
        <w:pStyle w:val="NADLKU"/>
        <w:rPr>
          <w:rFonts w:eastAsiaTheme="minorEastAsia"/>
        </w:rPr>
      </w:pPr>
      <w:r w:rsidRPr="03339696">
        <w:rPr>
          <w:b/>
          <w:bCs/>
        </w:rPr>
        <w:t>1. hodina</w:t>
      </w:r>
      <w:r>
        <w:t>:</w:t>
      </w:r>
      <w:r w:rsidR="66483E0F">
        <w:t xml:space="preserve"> Zájmena - druhy, učebnice str.</w:t>
      </w:r>
      <w:r w:rsidR="002D6DFB">
        <w:t xml:space="preserve"> </w:t>
      </w:r>
      <w:r w:rsidR="66483E0F">
        <w:t>43 - napiš si tahák</w:t>
      </w:r>
    </w:p>
    <w:p w14:paraId="387AF701" w14:textId="0E652306" w:rsidR="00D70E7A" w:rsidRDefault="6421926F" w:rsidP="00CC66E5">
      <w:pPr>
        <w:pStyle w:val="NADLKU"/>
        <w:numPr>
          <w:ilvl w:val="0"/>
          <w:numId w:val="15"/>
        </w:numPr>
        <w:rPr>
          <w:b/>
          <w:bCs/>
        </w:rPr>
      </w:pPr>
      <w:r>
        <w:t>PS str.</w:t>
      </w:r>
      <w:r w:rsidR="002D6DFB">
        <w:t xml:space="preserve"> </w:t>
      </w:r>
      <w:r>
        <w:t>43,</w:t>
      </w:r>
      <w:r w:rsidR="002D6DFB">
        <w:t xml:space="preserve"> </w:t>
      </w:r>
      <w:proofErr w:type="spellStart"/>
      <w:r>
        <w:t>cv</w:t>
      </w:r>
      <w:proofErr w:type="spellEnd"/>
      <w:r>
        <w:t>.</w:t>
      </w:r>
      <w:r w:rsidR="002D6DFB">
        <w:t xml:space="preserve"> </w:t>
      </w:r>
      <w:r>
        <w:t>1a)</w:t>
      </w:r>
      <w:r w:rsidR="002D6DFB">
        <w:t xml:space="preserve"> </w:t>
      </w:r>
      <w:r>
        <w:t>b)</w:t>
      </w:r>
    </w:p>
    <w:p w14:paraId="0547131D" w14:textId="7D7E5217" w:rsidR="00D70E7A" w:rsidRDefault="00D70E7A" w:rsidP="00CC66E5">
      <w:pPr>
        <w:pStyle w:val="NADLKU"/>
        <w:rPr>
          <w:rFonts w:eastAsiaTheme="minorEastAsia"/>
        </w:rPr>
      </w:pPr>
      <w:r w:rsidRPr="03339696">
        <w:rPr>
          <w:b/>
          <w:bCs/>
        </w:rPr>
        <w:t>2. hodina</w:t>
      </w:r>
      <w:r>
        <w:t xml:space="preserve">: </w:t>
      </w:r>
      <w:r w:rsidR="4329246F">
        <w:t>Skloňování osobního zájmena já - zápis do sešitu mluvnice</w:t>
      </w:r>
    </w:p>
    <w:p w14:paraId="4FB07A08" w14:textId="7CD5A57D" w:rsidR="69198AF6" w:rsidRDefault="2D4916D5" w:rsidP="00CC66E5">
      <w:pPr>
        <w:pStyle w:val="NADLKU"/>
        <w:numPr>
          <w:ilvl w:val="0"/>
          <w:numId w:val="15"/>
        </w:numPr>
      </w:pPr>
      <w:r>
        <w:t>Učebnice str. 44,</w:t>
      </w:r>
      <w:r w:rsidR="6EA021E6">
        <w:t xml:space="preserve"> </w:t>
      </w:r>
      <w:proofErr w:type="spellStart"/>
      <w:r>
        <w:t>cv</w:t>
      </w:r>
      <w:proofErr w:type="spellEnd"/>
      <w:r>
        <w:t>.</w:t>
      </w:r>
      <w:r w:rsidR="002D6DFB">
        <w:t xml:space="preserve"> </w:t>
      </w:r>
      <w:r>
        <w:t xml:space="preserve">5 </w:t>
      </w:r>
      <w:r w:rsidR="002D6DFB">
        <w:t>–</w:t>
      </w:r>
      <w:r>
        <w:t xml:space="preserve"> ústně</w:t>
      </w:r>
      <w:r w:rsidR="002D6DFB">
        <w:t xml:space="preserve"> </w:t>
      </w:r>
      <w:r w:rsidR="002D6DFB">
        <w:tab/>
      </w:r>
      <w:r w:rsidR="002D6DFB">
        <w:tab/>
      </w:r>
      <w:r w:rsidR="69198AF6">
        <w:t>PS str.</w:t>
      </w:r>
      <w:r w:rsidR="002D6DFB">
        <w:t xml:space="preserve"> </w:t>
      </w:r>
      <w:r w:rsidR="69198AF6">
        <w:t>43,</w:t>
      </w:r>
      <w:r w:rsidR="002D6DFB">
        <w:t xml:space="preserve"> </w:t>
      </w:r>
      <w:proofErr w:type="spellStart"/>
      <w:r w:rsidR="69198AF6">
        <w:t>cv</w:t>
      </w:r>
      <w:proofErr w:type="spellEnd"/>
      <w:r w:rsidR="69198AF6">
        <w:t>.</w:t>
      </w:r>
      <w:r w:rsidR="002D6DFB">
        <w:t xml:space="preserve"> </w:t>
      </w:r>
      <w:r w:rsidR="69198AF6">
        <w:t>3</w:t>
      </w:r>
      <w:r w:rsidR="1A95760E">
        <w:t>,</w:t>
      </w:r>
      <w:r w:rsidR="002D6DFB">
        <w:t xml:space="preserve"> </w:t>
      </w:r>
      <w:r w:rsidR="1A95760E">
        <w:t>2</w:t>
      </w:r>
    </w:p>
    <w:p w14:paraId="2B18E930" w14:textId="64C10053" w:rsidR="4329246F" w:rsidRDefault="1A95760E" w:rsidP="00CC66E5">
      <w:pPr>
        <w:pStyle w:val="NDodraz"/>
      </w:pPr>
      <w:r>
        <w:t>Procvič si druhy zájmen:</w:t>
      </w:r>
      <w:r w:rsidR="002D6DFB">
        <w:t xml:space="preserve"> </w:t>
      </w:r>
      <w:hyperlink r:id="rId8">
        <w:r w:rsidR="4329246F" w:rsidRPr="03339696">
          <w:rPr>
            <w:rStyle w:val="Hypertextovodkaz"/>
          </w:rPr>
          <w:t>https://www.skolasnadhledem.cz/game/15</w:t>
        </w:r>
      </w:hyperlink>
    </w:p>
    <w:p w14:paraId="604A49AD" w14:textId="77777777" w:rsidR="00D70E7A" w:rsidRDefault="00D70E7A" w:rsidP="00CC66E5">
      <w:pPr>
        <w:pStyle w:val="NADLKU"/>
      </w:pPr>
      <w:r>
        <w:t>Literatura a sloh:</w:t>
      </w:r>
    </w:p>
    <w:p w14:paraId="5114728C" w14:textId="540D2EEE" w:rsidR="0E61E4E0" w:rsidRDefault="0E61E4E0" w:rsidP="00CC66E5">
      <w:pPr>
        <w:pStyle w:val="NADLKU"/>
        <w:numPr>
          <w:ilvl w:val="0"/>
          <w:numId w:val="1"/>
        </w:numPr>
        <w:rPr>
          <w:rFonts w:eastAsiaTheme="minorEastAsia"/>
        </w:rPr>
      </w:pPr>
      <w:r w:rsidRPr="03339696">
        <w:t>Napiš bajku do pátku podle kritérií v zadání</w:t>
      </w:r>
      <w:r w:rsidR="71ACEBAD" w:rsidRPr="03339696">
        <w:t xml:space="preserve"> </w:t>
      </w:r>
      <w:proofErr w:type="spellStart"/>
      <w:r w:rsidRPr="03339696">
        <w:t>Teams</w:t>
      </w:r>
      <w:proofErr w:type="spellEnd"/>
      <w:r w:rsidRPr="03339696">
        <w:t>, sdílej ji ve dvojicích</w:t>
      </w:r>
    </w:p>
    <w:p w14:paraId="49FD31EB" w14:textId="77777777" w:rsidR="00D70E7A" w:rsidRDefault="00D70E7A" w:rsidP="00D70E7A">
      <w:pPr>
        <w:pStyle w:val="NDonline"/>
      </w:pPr>
      <w:r w:rsidRPr="261AF0EF">
        <w:rPr>
          <w:rFonts w:eastAsia="Arial"/>
        </w:rPr>
        <w:t>Online hodiny: skupina X: středa 9:00, čtvrtek 9:00 a pátek 8:05</w:t>
      </w:r>
    </w:p>
    <w:p w14:paraId="42F7ECF9" w14:textId="77777777" w:rsidR="00D70E7A" w:rsidRDefault="00D70E7A" w:rsidP="00D70E7A">
      <w:pPr>
        <w:pStyle w:val="NDonline"/>
        <w:ind w:left="1416"/>
        <w:rPr>
          <w:rFonts w:eastAsia="Arial"/>
        </w:rPr>
      </w:pPr>
      <w:r>
        <w:t xml:space="preserve">  s</w:t>
      </w:r>
      <w:r w:rsidRPr="261AF0EF">
        <w:rPr>
          <w:rFonts w:eastAsia="Arial"/>
        </w:rPr>
        <w:t>kupina Y: úterý 11:00, čtvrtek 11:00 a pátek 9:00</w:t>
      </w:r>
    </w:p>
    <w:p w14:paraId="5DAB6C7B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7B3475C" w14:textId="77777777" w:rsidR="00D70E7A" w:rsidRDefault="00D70E7A" w:rsidP="00D70E7A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 (6.</w:t>
      </w:r>
      <w:r>
        <w:rPr>
          <w:rStyle w:val="NDuitelChar"/>
        </w:rPr>
        <w:t xml:space="preserve"> </w:t>
      </w:r>
      <w:r w:rsidRPr="4DDE39A5">
        <w:rPr>
          <w:rStyle w:val="NDuitelChar"/>
        </w:rPr>
        <w:t>B a 6.</w:t>
      </w:r>
      <w:r>
        <w:rPr>
          <w:rStyle w:val="NDuitelChar"/>
        </w:rPr>
        <w:t xml:space="preserve"> </w:t>
      </w:r>
      <w:r w:rsidRPr="4DDE39A5">
        <w:rPr>
          <w:rStyle w:val="NDuitelChar"/>
        </w:rPr>
        <w:t>C)</w:t>
      </w:r>
    </w:p>
    <w:p w14:paraId="49ED7ECC" w14:textId="77777777" w:rsidR="00D70E7A" w:rsidRDefault="00D70E7A" w:rsidP="00D70E7A">
      <w:pPr>
        <w:pStyle w:val="NDpedmt"/>
      </w:pPr>
      <w:r>
        <w:t>6. B</w:t>
      </w:r>
    </w:p>
    <w:p w14:paraId="5CB13655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22615B3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společná online hodina v úterý od 11:00 </w:t>
      </w:r>
    </w:p>
    <w:p w14:paraId="31EAB490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22615B3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skupiny X – středa od 9:00, pátek od 10:00</w:t>
      </w:r>
    </w:p>
    <w:p w14:paraId="48408EE2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07294E02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skupiny Y – středa od 8:00, pátek od 11:00</w:t>
      </w:r>
    </w:p>
    <w:p w14:paraId="17ABC8FB" w14:textId="1C14B845" w:rsidR="383FAF1C" w:rsidRPr="002D6DFB" w:rsidRDefault="383FAF1C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1) Zájmena </w:t>
      </w:r>
    </w:p>
    <w:p w14:paraId="3C2EB25F" w14:textId="3DC01399" w:rsidR="383FAF1C" w:rsidRPr="002D6DFB" w:rsidRDefault="383FAF1C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-  v PS udělej tato cvičení: PS 34/1 a), 35/5</w:t>
      </w:r>
    </w:p>
    <w:p w14:paraId="3C75F4E2" w14:textId="436B507A" w:rsidR="383FAF1C" w:rsidRPr="002D6DFB" w:rsidRDefault="383FAF1C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-  dopiš si zápis ZÁJMENA do mluvnice (v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 xml:space="preserve"> – Soubory - Výukové materiály –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>)</w:t>
      </w:r>
    </w:p>
    <w:p w14:paraId="21217E7C" w14:textId="3BD4730D" w:rsidR="383FAF1C" w:rsidRPr="002D6DFB" w:rsidRDefault="383FAF1C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-  ověř si, že zvládneš tato cvičení:</w:t>
      </w:r>
    </w:p>
    <w:p w14:paraId="05F64613" w14:textId="4E291189" w:rsidR="383FAF1C" w:rsidRDefault="00CC66E5">
      <w:hyperlink r:id="rId9">
        <w:r w:rsidR="383FAF1C" w:rsidRPr="07294E02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https://www.mediacreator.cz/mc/index.php?opentitle=Cesky_jazyk6/Cesky_jazyk6.mc&amp;pageord=540</w:t>
        </w:r>
      </w:hyperlink>
    </w:p>
    <w:p w14:paraId="035B5EE3" w14:textId="1F6FBE64" w:rsidR="383FAF1C" w:rsidRDefault="00CC66E5">
      <w:hyperlink r:id="rId10">
        <w:r w:rsidR="383FAF1C" w:rsidRPr="07294E02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https://www.mediacreator.cz/mc/index.php?opentitle=Cesky_jazyk6/Cesky_jazyk6.mc&amp;pageord=543</w:t>
        </w:r>
      </w:hyperlink>
    </w:p>
    <w:p w14:paraId="5C190FB8" w14:textId="3A89602C" w:rsidR="383FAF1C" w:rsidRDefault="00CC66E5">
      <w:hyperlink r:id="rId11">
        <w:r w:rsidR="383FAF1C" w:rsidRPr="07294E02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https://www.mediacreator.cz/mc/index.php?opentitle=Cesky_jazyk6/Cesky_jazyk6.mc&amp;pageord=438</w:t>
        </w:r>
      </w:hyperlink>
    </w:p>
    <w:p w14:paraId="2414CA38" w14:textId="7D74A83D" w:rsidR="383FAF1C" w:rsidRPr="002D6DFB" w:rsidRDefault="383FAF1C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2) Piš bajku podle kritérií v zadání v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>.</w:t>
      </w:r>
    </w:p>
    <w:p w14:paraId="12C8FF6B" w14:textId="095D640B" w:rsidR="383FAF1C" w:rsidRDefault="383FAF1C">
      <w:r w:rsidRPr="002D6DFB">
        <w:rPr>
          <w:rFonts w:ascii="Calibri" w:eastAsia="Calibri" w:hAnsi="Calibri" w:cs="Calibri"/>
          <w:sz w:val="24"/>
          <w:szCs w:val="24"/>
        </w:rPr>
        <w:t>3) Čti vlastní knihu, v pátek ji stručně představíš spolužákům: autor, název, o čem je.</w:t>
      </w:r>
    </w:p>
    <w:p w14:paraId="22197E42" w14:textId="77777777" w:rsidR="00D70E7A" w:rsidRDefault="00D70E7A" w:rsidP="00D70E7A">
      <w:pPr>
        <w:pStyle w:val="NDpedmt"/>
        <w:rPr>
          <w:sz w:val="24"/>
          <w:szCs w:val="24"/>
        </w:rPr>
      </w:pPr>
      <w:r>
        <w:lastRenderedPageBreak/>
        <w:t>6. C</w:t>
      </w:r>
    </w:p>
    <w:p w14:paraId="4B3616C4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X – úterý od 9:00, čtvrtek od 8:00</w:t>
      </w:r>
    </w:p>
    <w:p w14:paraId="78C4E9EE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Y – úterý od 8:00, čtvrtek od 9:00</w:t>
      </w:r>
    </w:p>
    <w:p w14:paraId="72A3662D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07294E02">
        <w:rPr>
          <w:rFonts w:ascii="Calibri" w:eastAsia="Calibri" w:hAnsi="Calibri" w:cs="Calibri"/>
          <w:b/>
          <w:bCs/>
          <w:color w:val="9BBA1F"/>
          <w:sz w:val="24"/>
          <w:szCs w:val="24"/>
        </w:rPr>
        <w:t>společná online hodina v pátek od 12:00</w:t>
      </w:r>
    </w:p>
    <w:p w14:paraId="7097C7CF" w14:textId="3D8FAFA7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1) Zájmena </w:t>
      </w:r>
    </w:p>
    <w:p w14:paraId="45F56593" w14:textId="41A26AE1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-  v PS udělej tato cvičení: PS 34/1 a), 35/5</w:t>
      </w:r>
    </w:p>
    <w:p w14:paraId="0056877E" w14:textId="0E463401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-  dopiš si zápis ZÁJMENA do mluvnice (v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 xml:space="preserve"> – Soubory -</w:t>
      </w:r>
      <w:r w:rsidR="626A9814" w:rsidRPr="002D6DFB">
        <w:rPr>
          <w:rFonts w:ascii="Calibri" w:eastAsia="Calibri" w:hAnsi="Calibri" w:cs="Calibri"/>
          <w:sz w:val="24"/>
          <w:szCs w:val="24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</w:rPr>
        <w:t xml:space="preserve">Výukové materiály –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>)</w:t>
      </w:r>
    </w:p>
    <w:p w14:paraId="3E879606" w14:textId="7AAD5E1B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-  ověř si, že zvládneš tato cvičení:</w:t>
      </w:r>
    </w:p>
    <w:p w14:paraId="46CD7CE1" w14:textId="26F314BC" w:rsidR="64350343" w:rsidRPr="002D6DFB" w:rsidRDefault="00CC66E5">
      <w:hyperlink r:id="rId12">
        <w:r w:rsidR="64350343" w:rsidRPr="002D6DFB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https://www.mediacreator.cz/mc/index.php?opentitle=Cesky_jazyk6/Cesky_jazyk6.mc&amp;pageord=540</w:t>
        </w:r>
      </w:hyperlink>
    </w:p>
    <w:p w14:paraId="14BBABF5" w14:textId="7CB04F77" w:rsidR="64350343" w:rsidRPr="002D6DFB" w:rsidRDefault="00CC66E5">
      <w:hyperlink r:id="rId13">
        <w:r w:rsidR="64350343" w:rsidRPr="002D6DFB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https://www.mediacreator.cz/mc/index.php?opentitle=Cesky_jazyk6/Cesky_jazyk6.mc&amp;pageord=543</w:t>
        </w:r>
      </w:hyperlink>
    </w:p>
    <w:p w14:paraId="235489CF" w14:textId="6938A374" w:rsidR="64350343" w:rsidRPr="002D6DFB" w:rsidRDefault="00CC66E5">
      <w:hyperlink r:id="rId14">
        <w:r w:rsidR="64350343" w:rsidRPr="002D6DFB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https://www.mediacreator.cz/mc/index.php?opentitle=Cesky_jazyk6/Cesky_jazyk6.mc&amp;pageord=438</w:t>
        </w:r>
      </w:hyperlink>
    </w:p>
    <w:p w14:paraId="64D7A1C0" w14:textId="29173C37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 xml:space="preserve">2) Piš bajku podle kritérií v zadání v </w:t>
      </w:r>
      <w:proofErr w:type="spellStart"/>
      <w:r w:rsidRPr="002D6DF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2D6DFB">
        <w:rPr>
          <w:rFonts w:ascii="Calibri" w:eastAsia="Calibri" w:hAnsi="Calibri" w:cs="Calibri"/>
          <w:sz w:val="24"/>
          <w:szCs w:val="24"/>
        </w:rPr>
        <w:t>.</w:t>
      </w:r>
    </w:p>
    <w:p w14:paraId="06A3EC87" w14:textId="3474F882" w:rsidR="64350343" w:rsidRPr="002D6DFB" w:rsidRDefault="64350343">
      <w:pPr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3) Čti vlastní knihu, ve čtvrtek ji stručně představíš spolužákům: autor, název, o čem je.</w:t>
      </w:r>
    </w:p>
    <w:p w14:paraId="6B47DFBC" w14:textId="14FA8DE2" w:rsidR="07294E02" w:rsidRDefault="07294E02" w:rsidP="07294E02">
      <w:pPr>
        <w:rPr>
          <w:rFonts w:ascii="Calibri" w:eastAsia="Calibri" w:hAnsi="Calibri" w:cs="Calibri"/>
          <w:sz w:val="24"/>
          <w:szCs w:val="24"/>
        </w:rPr>
      </w:pPr>
    </w:p>
    <w:p w14:paraId="51B8B562" w14:textId="35255E02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A</w:t>
      </w: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NGLICKÝ JAZYK</w:t>
      </w:r>
    </w:p>
    <w:p w14:paraId="34BA0CBA" w14:textId="77777777" w:rsidR="00D70E7A" w:rsidRDefault="00D70E7A" w:rsidP="00D70E7A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72D882E7" w14:textId="77777777" w:rsidR="00D70E7A" w:rsidRDefault="00D70E7A" w:rsidP="00D70E7A">
      <w:pPr>
        <w:pStyle w:val="NDpedmt"/>
        <w:rPr>
          <w:rFonts w:ascii="Calibri" w:eastAsia="Calibri" w:hAnsi="Calibri" w:cs="Calibri"/>
          <w:color w:val="9BBA1F"/>
          <w:lang w:val="cs"/>
        </w:rPr>
      </w:pPr>
      <w:r w:rsidRPr="1A483CC8">
        <w:rPr>
          <w:lang w:val="cs"/>
        </w:rPr>
        <w:t>6. C X</w:t>
      </w:r>
    </w:p>
    <w:p w14:paraId="301B65A1" w14:textId="77777777" w:rsidR="002D6DFB" w:rsidRDefault="002D6DFB" w:rsidP="002D6DFB">
      <w:pPr>
        <w:pStyle w:val="NDonline"/>
        <w:rPr>
          <w:rFonts w:eastAsia="Calibri"/>
        </w:rPr>
        <w:sectPr w:rsidR="002D6DFB" w:rsidSect="002D6DFB">
          <w:pgSz w:w="11906" w:h="16838"/>
          <w:pgMar w:top="1417" w:right="1133" w:bottom="567" w:left="1417" w:header="708" w:footer="708" w:gutter="0"/>
          <w:cols w:space="708"/>
          <w:docGrid w:linePitch="360"/>
        </w:sectPr>
      </w:pPr>
    </w:p>
    <w:p w14:paraId="67468EF0" w14:textId="4E3DB37B" w:rsidR="54BAA89A" w:rsidRPr="002D6DFB" w:rsidRDefault="54BAA89A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</w:t>
      </w:r>
      <w:proofErr w:type="spellStart"/>
      <w:r w:rsidRPr="002D6DFB">
        <w:rPr>
          <w:rFonts w:eastAsia="Calibri"/>
        </w:rPr>
        <w:t>Monday</w:t>
      </w:r>
      <w:proofErr w:type="spellEnd"/>
      <w:r w:rsidRPr="002D6DFB">
        <w:rPr>
          <w:rFonts w:eastAsia="Calibri"/>
        </w:rPr>
        <w:t xml:space="preserve"> 9:00 </w:t>
      </w:r>
    </w:p>
    <w:p w14:paraId="6873C75A" w14:textId="159CC6DA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1A483CC8">
        <w:rPr>
          <w:rFonts w:ascii="Calibri" w:eastAsia="Calibri" w:hAnsi="Calibri" w:cs="Calibri"/>
          <w:bCs/>
          <w:color w:val="auto"/>
        </w:rPr>
        <w:t>A test unit 3</w:t>
      </w:r>
    </w:p>
    <w:p w14:paraId="4AB752F3" w14:textId="77777777" w:rsidR="002D6DFB" w:rsidRDefault="002D6DFB" w:rsidP="002D6DFB">
      <w:pPr>
        <w:pStyle w:val="NDonline"/>
        <w:rPr>
          <w:rFonts w:eastAsia="Calibri"/>
        </w:rPr>
      </w:pPr>
    </w:p>
    <w:p w14:paraId="7CA219E5" w14:textId="77777777" w:rsidR="002D6DFB" w:rsidRDefault="002D6DFB" w:rsidP="002D6DFB">
      <w:pPr>
        <w:pStyle w:val="NDonline"/>
        <w:rPr>
          <w:rFonts w:eastAsia="Calibri"/>
        </w:rPr>
      </w:pPr>
    </w:p>
    <w:p w14:paraId="5BE265CC" w14:textId="75F61575" w:rsidR="54BAA89A" w:rsidRPr="002D6DFB" w:rsidRDefault="54BAA89A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 </w:t>
      </w:r>
      <w:proofErr w:type="spellStart"/>
      <w:r w:rsidRPr="002D6DFB">
        <w:rPr>
          <w:rFonts w:eastAsia="Calibri"/>
        </w:rPr>
        <w:t>Tuesday</w:t>
      </w:r>
      <w:proofErr w:type="spellEnd"/>
      <w:r w:rsidRPr="002D6DFB">
        <w:rPr>
          <w:rFonts w:eastAsia="Calibri"/>
        </w:rPr>
        <w:t xml:space="preserve"> 9:00</w:t>
      </w:r>
    </w:p>
    <w:p w14:paraId="64A076E5" w14:textId="6D77DF61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1A483CC8">
        <w:rPr>
          <w:rFonts w:ascii="Calibri" w:eastAsia="Calibri" w:hAnsi="Calibri" w:cs="Calibri"/>
          <w:bCs/>
          <w:color w:val="auto"/>
        </w:rPr>
        <w:t xml:space="preserve">Unit 4 A Food and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drinks</w:t>
      </w:r>
      <w:proofErr w:type="spellEnd"/>
    </w:p>
    <w:p w14:paraId="7B56B732" w14:textId="4CA78CEC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44 ex. 1, 2, 3</w:t>
      </w:r>
    </w:p>
    <w:p w14:paraId="5B6AAEC7" w14:textId="718E222E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34 ex. 1, 2</w:t>
      </w:r>
    </w:p>
    <w:p w14:paraId="4B19F0D4" w14:textId="77777777" w:rsidR="002D6DFB" w:rsidRDefault="002D6DFB" w:rsidP="002D6DFB">
      <w:pPr>
        <w:pStyle w:val="NDonline"/>
        <w:rPr>
          <w:rFonts w:eastAsia="Calibri"/>
        </w:rPr>
        <w:sectPr w:rsidR="002D6DFB" w:rsidSect="002D6DFB">
          <w:type w:val="continuous"/>
          <w:pgSz w:w="11906" w:h="16838"/>
          <w:pgMar w:top="1417" w:right="1133" w:bottom="567" w:left="1417" w:header="708" w:footer="708" w:gutter="0"/>
          <w:cols w:num="2" w:space="708"/>
          <w:docGrid w:linePitch="360"/>
        </w:sectPr>
      </w:pPr>
    </w:p>
    <w:p w14:paraId="1C97F1A5" w14:textId="26169334" w:rsidR="54BAA89A" w:rsidRPr="002D6DFB" w:rsidRDefault="54BAA89A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</w:t>
      </w:r>
      <w:proofErr w:type="spellStart"/>
      <w:r w:rsidRPr="002D6DFB">
        <w:rPr>
          <w:rFonts w:eastAsia="Calibri"/>
        </w:rPr>
        <w:t>Friday</w:t>
      </w:r>
      <w:proofErr w:type="spellEnd"/>
      <w:r w:rsidRPr="002D6DFB">
        <w:rPr>
          <w:rFonts w:eastAsia="Calibri"/>
        </w:rPr>
        <w:t xml:space="preserve"> 9:00</w:t>
      </w:r>
    </w:p>
    <w:p w14:paraId="263C531E" w14:textId="23072C3D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1A483CC8">
        <w:rPr>
          <w:rFonts w:ascii="Calibri" w:eastAsia="Calibri" w:hAnsi="Calibri" w:cs="Calibri"/>
          <w:bCs/>
          <w:color w:val="auto"/>
        </w:rPr>
        <w:t xml:space="preserve">Unit 4 A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Countable</w:t>
      </w:r>
      <w:proofErr w:type="spellEnd"/>
      <w:r w:rsidRPr="1A483CC8">
        <w:rPr>
          <w:rFonts w:ascii="Calibri" w:eastAsia="Calibri" w:hAnsi="Calibri" w:cs="Calibri"/>
          <w:bCs/>
          <w:color w:val="auto"/>
        </w:rPr>
        <w:t xml:space="preserve"> and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uncountable</w:t>
      </w:r>
      <w:proofErr w:type="spellEnd"/>
      <w:r w:rsidRPr="1A483CC8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nouns</w:t>
      </w:r>
      <w:proofErr w:type="spellEnd"/>
    </w:p>
    <w:p w14:paraId="23B90ED4" w14:textId="1CDA09A0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45 ex. 4, 5, 6</w:t>
      </w:r>
    </w:p>
    <w:p w14:paraId="7DE51FEA" w14:textId="7EDC1835" w:rsidR="54BAA89A" w:rsidRDefault="54BAA89A" w:rsidP="1A483CC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34 ex. 3 + p. 35 ex. 5</w:t>
      </w:r>
    </w:p>
    <w:p w14:paraId="7F1C3707" w14:textId="101A7785" w:rsidR="54BAA89A" w:rsidRDefault="00CC66E5" w:rsidP="1A483CC8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  <w:lang w:val="cs"/>
        </w:rPr>
      </w:pPr>
      <w:hyperlink r:id="rId15">
        <w:r w:rsidR="54BAA89A" w:rsidRPr="1A483CC8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https://www.liveworksheets.com/worksheets/en/English_as_a_Second_Language_(ESL)/Countable_and_uncountable_nouns/Countable_-_Uncountable_nouns_kx176rx</w:t>
        </w:r>
      </w:hyperlink>
    </w:p>
    <w:p w14:paraId="0AF6F5E8" w14:textId="71C851B6" w:rsidR="1A483CC8" w:rsidRDefault="1A483CC8" w:rsidP="1A483CC8">
      <w:pPr>
        <w:pStyle w:val="NDpedmt"/>
        <w:rPr>
          <w:color w:val="auto"/>
          <w:sz w:val="24"/>
          <w:szCs w:val="24"/>
          <w:lang w:val="cs"/>
        </w:rPr>
      </w:pPr>
    </w:p>
    <w:p w14:paraId="2CF3A622" w14:textId="77777777" w:rsidR="002D6DFB" w:rsidRDefault="002D6DFB" w:rsidP="1A483CC8">
      <w:pPr>
        <w:pStyle w:val="NDpedmt"/>
        <w:rPr>
          <w:color w:val="auto"/>
          <w:sz w:val="24"/>
          <w:szCs w:val="24"/>
          <w:lang w:val="cs"/>
        </w:rPr>
      </w:pPr>
    </w:p>
    <w:p w14:paraId="70CD5B99" w14:textId="51C62E2F" w:rsidR="00D70E7A" w:rsidRPr="00537795" w:rsidRDefault="00D70E7A" w:rsidP="00D70E7A">
      <w:pPr>
        <w:pStyle w:val="NDpedmt"/>
        <w:spacing w:before="300" w:after="150" w:line="240" w:lineRule="auto"/>
        <w:rPr>
          <w:rFonts w:ascii="Calibri" w:eastAsia="Calibri" w:hAnsi="Calibri" w:cs="Calibri"/>
          <w:color w:val="auto"/>
          <w:sz w:val="24"/>
          <w:szCs w:val="24"/>
          <w:lang w:val="cs"/>
        </w:rPr>
      </w:pPr>
      <w:r>
        <w:lastRenderedPageBreak/>
        <w:t>6. C Y</w:t>
      </w:r>
    </w:p>
    <w:p w14:paraId="2057F55F" w14:textId="77777777" w:rsidR="002D6DFB" w:rsidRDefault="002D6DFB" w:rsidP="002D6DFB">
      <w:pPr>
        <w:pStyle w:val="NDonline"/>
        <w:rPr>
          <w:rFonts w:eastAsia="Calibri"/>
        </w:rPr>
        <w:sectPr w:rsidR="002D6DFB" w:rsidSect="002D6DFB">
          <w:type w:val="continuous"/>
          <w:pgSz w:w="11906" w:h="16838"/>
          <w:pgMar w:top="1417" w:right="1133" w:bottom="567" w:left="1417" w:header="708" w:footer="708" w:gutter="0"/>
          <w:cols w:space="708"/>
          <w:docGrid w:linePitch="360"/>
        </w:sectPr>
      </w:pPr>
    </w:p>
    <w:p w14:paraId="1EC3013B" w14:textId="1A39394D" w:rsidR="7B7D8BA3" w:rsidRPr="002D6DFB" w:rsidRDefault="6A123627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</w:t>
      </w:r>
      <w:proofErr w:type="spellStart"/>
      <w:r w:rsidRPr="002D6DFB">
        <w:rPr>
          <w:rFonts w:eastAsia="Calibri"/>
        </w:rPr>
        <w:t>Monday</w:t>
      </w:r>
      <w:proofErr w:type="spellEnd"/>
      <w:r w:rsidRPr="002D6DFB">
        <w:rPr>
          <w:rFonts w:eastAsia="Calibri"/>
        </w:rPr>
        <w:t xml:space="preserve"> 10:05  </w:t>
      </w:r>
    </w:p>
    <w:p w14:paraId="17EC61AC" w14:textId="47CF9CCD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r w:rsidRPr="1A483CC8">
        <w:rPr>
          <w:rFonts w:ascii="Calibri" w:eastAsia="Calibri" w:hAnsi="Calibri" w:cs="Calibri"/>
          <w:bCs/>
          <w:color w:val="auto"/>
        </w:rPr>
        <w:t xml:space="preserve">A test unit 3 </w:t>
      </w:r>
    </w:p>
    <w:p w14:paraId="3D0E52FA" w14:textId="77777777" w:rsidR="002D6DFB" w:rsidRDefault="002D6DFB" w:rsidP="002D6DFB">
      <w:pPr>
        <w:pStyle w:val="NDonline"/>
        <w:rPr>
          <w:rFonts w:eastAsia="Calibri"/>
        </w:rPr>
      </w:pPr>
    </w:p>
    <w:p w14:paraId="234F6B80" w14:textId="77777777" w:rsidR="002D6DFB" w:rsidRDefault="002D6DFB" w:rsidP="002D6DFB">
      <w:pPr>
        <w:pStyle w:val="NDonline"/>
        <w:rPr>
          <w:rFonts w:eastAsia="Calibri"/>
        </w:rPr>
      </w:pPr>
    </w:p>
    <w:p w14:paraId="3AD8F228" w14:textId="69920ED2" w:rsidR="7B7D8BA3" w:rsidRPr="002D6DFB" w:rsidRDefault="6A123627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</w:t>
      </w:r>
      <w:proofErr w:type="spellStart"/>
      <w:r w:rsidRPr="002D6DFB">
        <w:rPr>
          <w:rFonts w:eastAsia="Calibri"/>
        </w:rPr>
        <w:t>Tuesday</w:t>
      </w:r>
      <w:proofErr w:type="spellEnd"/>
      <w:r w:rsidRPr="002D6DFB">
        <w:rPr>
          <w:rFonts w:eastAsia="Calibri"/>
        </w:rPr>
        <w:t xml:space="preserve"> 11:55 </w:t>
      </w:r>
    </w:p>
    <w:p w14:paraId="4D8D3B2D" w14:textId="33308F43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r w:rsidRPr="1A483CC8">
        <w:rPr>
          <w:rFonts w:ascii="Calibri" w:eastAsia="Calibri" w:hAnsi="Calibri" w:cs="Calibri"/>
          <w:bCs/>
          <w:color w:val="auto"/>
        </w:rPr>
        <w:t xml:space="preserve">Unit 4 A Food and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drinks</w:t>
      </w:r>
      <w:proofErr w:type="spellEnd"/>
    </w:p>
    <w:p w14:paraId="62D973BF" w14:textId="391195CD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44 ex. 1, 2, 3</w:t>
      </w:r>
    </w:p>
    <w:p w14:paraId="3716BC81" w14:textId="04ED8A9C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34 ex. 1, 2</w:t>
      </w:r>
    </w:p>
    <w:p w14:paraId="1867F1E8" w14:textId="77777777" w:rsidR="002D6DFB" w:rsidRDefault="002D6DFB" w:rsidP="002D6DFB">
      <w:pPr>
        <w:pStyle w:val="NDonline"/>
        <w:rPr>
          <w:rFonts w:eastAsia="Calibri"/>
        </w:rPr>
        <w:sectPr w:rsidR="002D6DFB" w:rsidSect="002D6DFB">
          <w:type w:val="continuous"/>
          <w:pgSz w:w="11906" w:h="16838"/>
          <w:pgMar w:top="1417" w:right="1133" w:bottom="567" w:left="1417" w:header="708" w:footer="708" w:gutter="0"/>
          <w:cols w:num="2" w:space="708"/>
          <w:docGrid w:linePitch="360"/>
        </w:sectPr>
      </w:pPr>
    </w:p>
    <w:p w14:paraId="7FA3D04A" w14:textId="696D1267" w:rsidR="7B7D8BA3" w:rsidRPr="002D6DFB" w:rsidRDefault="6A123627" w:rsidP="002D6DFB">
      <w:pPr>
        <w:pStyle w:val="NDonline"/>
        <w:rPr>
          <w:rFonts w:eastAsia="Calibri"/>
        </w:rPr>
      </w:pPr>
      <w:r w:rsidRPr="002D6DFB">
        <w:rPr>
          <w:rFonts w:eastAsia="Calibri"/>
        </w:rPr>
        <w:t xml:space="preserve">Online </w:t>
      </w:r>
      <w:proofErr w:type="spellStart"/>
      <w:r w:rsidRPr="002D6DFB">
        <w:rPr>
          <w:rFonts w:eastAsia="Calibri"/>
        </w:rPr>
        <w:t>lesson</w:t>
      </w:r>
      <w:proofErr w:type="spellEnd"/>
      <w:r w:rsidRPr="002D6DFB">
        <w:rPr>
          <w:rFonts w:eastAsia="Calibri"/>
        </w:rPr>
        <w:t xml:space="preserve"> </w:t>
      </w:r>
      <w:proofErr w:type="spellStart"/>
      <w:r w:rsidRPr="002D6DFB">
        <w:rPr>
          <w:rFonts w:eastAsia="Calibri"/>
        </w:rPr>
        <w:t>Wednesday</w:t>
      </w:r>
      <w:proofErr w:type="spellEnd"/>
      <w:r w:rsidRPr="002D6DFB">
        <w:rPr>
          <w:rFonts w:eastAsia="Calibri"/>
        </w:rPr>
        <w:t xml:space="preserve"> 10:05 </w:t>
      </w:r>
    </w:p>
    <w:p w14:paraId="3C670495" w14:textId="038E7F7A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r w:rsidRPr="1A483CC8">
        <w:rPr>
          <w:rFonts w:ascii="Calibri" w:eastAsia="Calibri" w:hAnsi="Calibri" w:cs="Calibri"/>
          <w:bCs/>
          <w:color w:val="auto"/>
        </w:rPr>
        <w:t xml:space="preserve">Unit 4 A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Countable</w:t>
      </w:r>
      <w:proofErr w:type="spellEnd"/>
      <w:r w:rsidRPr="1A483CC8">
        <w:rPr>
          <w:rFonts w:ascii="Calibri" w:eastAsia="Calibri" w:hAnsi="Calibri" w:cs="Calibri"/>
          <w:bCs/>
          <w:color w:val="auto"/>
        </w:rPr>
        <w:t xml:space="preserve"> and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uncountable</w:t>
      </w:r>
      <w:proofErr w:type="spellEnd"/>
      <w:r w:rsidRPr="1A483CC8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1A483CC8">
        <w:rPr>
          <w:rFonts w:ascii="Calibri" w:eastAsia="Calibri" w:hAnsi="Calibri" w:cs="Calibri"/>
          <w:bCs/>
          <w:color w:val="auto"/>
        </w:rPr>
        <w:t>nouns</w:t>
      </w:r>
      <w:proofErr w:type="spellEnd"/>
    </w:p>
    <w:p w14:paraId="056E9056" w14:textId="1BAE2211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45 ex. 4, 5, 6</w:t>
      </w:r>
    </w:p>
    <w:p w14:paraId="50818EBE" w14:textId="79FEF536" w:rsidR="7B7D8BA3" w:rsidRDefault="6A123627" w:rsidP="1A483CC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1A483CC8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1A483CC8">
        <w:rPr>
          <w:rFonts w:ascii="Calibri" w:eastAsia="Calibri" w:hAnsi="Calibri" w:cs="Calibri"/>
          <w:b w:val="0"/>
          <w:color w:val="auto"/>
        </w:rPr>
        <w:t xml:space="preserve"> p. 34 ex. 3 + p. 35 ex. 5</w:t>
      </w:r>
    </w:p>
    <w:p w14:paraId="6AA80097" w14:textId="2A0CA110" w:rsidR="7B7D8BA3" w:rsidRDefault="00CC66E5" w:rsidP="1A483CC8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16">
        <w:r w:rsidR="6A123627" w:rsidRPr="1A483CC8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https://www.liveworksheets.com/worksheets/en/English_as_a_Second_Language_(ESL)/Countable_and_uncountable_nouns/Countable_-_Uncountable_nouns_kx176rx</w:t>
        </w:r>
      </w:hyperlink>
    </w:p>
    <w:p w14:paraId="52D23757" w14:textId="75CE2723" w:rsidR="7B7D8BA3" w:rsidRDefault="7B7D8BA3" w:rsidP="1A483CC8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E03C6F1" w14:textId="775E7068" w:rsidR="00D70E7A" w:rsidRPr="004B0AE0" w:rsidRDefault="004B0AE0" w:rsidP="004B0AE0">
      <w:pPr>
        <w:pStyle w:val="NDuitel"/>
      </w:pPr>
      <w:r w:rsidRPr="004B0AE0">
        <w:t>Vy</w:t>
      </w:r>
      <w:r w:rsidR="00D70E7A" w:rsidRPr="004B0AE0">
        <w:t xml:space="preserve">učující: Kateřina Kubásková </w:t>
      </w:r>
    </w:p>
    <w:p w14:paraId="57C843FC" w14:textId="77777777" w:rsidR="00D70E7A" w:rsidRDefault="00D70E7A" w:rsidP="00D70E7A">
      <w:pPr>
        <w:pStyle w:val="NDpedmt"/>
      </w:pPr>
      <w:r>
        <w:t>6B</w:t>
      </w:r>
    </w:p>
    <w:p w14:paraId="0FD17C1F" w14:textId="4FA5DEBC" w:rsidR="135B3C6F" w:rsidRDefault="135B3C6F">
      <w:r w:rsidRPr="002D6DFB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49F42546" w14:textId="2A7C4C19" w:rsidR="135B3C6F" w:rsidRDefault="135B3C6F" w:rsidP="002D6DFB">
      <w:pPr>
        <w:pStyle w:val="NDonline"/>
      </w:pPr>
      <w:r w:rsidRPr="002D6DFB">
        <w:rPr>
          <w:rFonts w:eastAsia="Calibri"/>
        </w:rPr>
        <w:t>skupina A 10:05, skupina B 10:30</w:t>
      </w:r>
    </w:p>
    <w:p w14:paraId="20C020E7" w14:textId="07C48A9A" w:rsidR="135B3C6F" w:rsidRDefault="135B3C6F">
      <w:r w:rsidRPr="6115BC2F">
        <w:rPr>
          <w:rFonts w:ascii="Calibri" w:eastAsia="Calibri" w:hAnsi="Calibri" w:cs="Calibri"/>
          <w:sz w:val="24"/>
          <w:szCs w:val="24"/>
          <w:lang w:val="en-GB"/>
        </w:rPr>
        <w:t>Food and drink (4A)</w:t>
      </w:r>
    </w:p>
    <w:p w14:paraId="5743D408" w14:textId="441A2EB9" w:rsidR="135B3C6F" w:rsidRDefault="135B3C6F">
      <w:r w:rsidRPr="6115BC2F">
        <w:rPr>
          <w:rFonts w:ascii="Calibri" w:eastAsia="Calibri" w:hAnsi="Calibri" w:cs="Calibri"/>
          <w:sz w:val="24"/>
          <w:szCs w:val="24"/>
          <w:lang w:val="en-GB"/>
        </w:rPr>
        <w:t>SB 45/7, 8 – listening and speaking</w:t>
      </w:r>
    </w:p>
    <w:p w14:paraId="0B43D7A7" w14:textId="638B9298" w:rsidR="135B3C6F" w:rsidRDefault="135B3C6F"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Vocabulary revision 4A –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zadáno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při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hodině</w:t>
      </w:r>
      <w:proofErr w:type="spellEnd"/>
    </w:p>
    <w:p w14:paraId="0A5D986D" w14:textId="7929F74F" w:rsidR="135B3C6F" w:rsidRDefault="135B3C6F">
      <w:proofErr w:type="spellStart"/>
      <w:r w:rsidRPr="6115BC2F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</w:p>
    <w:p w14:paraId="4B77998F" w14:textId="6D0D8A51" w:rsidR="135B3C6F" w:rsidRDefault="135B3C6F" w:rsidP="002D6DFB">
      <w:pPr>
        <w:pStyle w:val="NDonline"/>
      </w:pPr>
      <w:proofErr w:type="spellStart"/>
      <w:proofErr w:type="gramStart"/>
      <w:r w:rsidRPr="6115BC2F">
        <w:rPr>
          <w:rFonts w:eastAsia="Calibri"/>
          <w:lang w:val="en-GB"/>
        </w:rPr>
        <w:t>skupina</w:t>
      </w:r>
      <w:proofErr w:type="spellEnd"/>
      <w:proofErr w:type="gramEnd"/>
      <w:r w:rsidRPr="6115BC2F">
        <w:rPr>
          <w:rFonts w:eastAsia="Calibri"/>
          <w:lang w:val="en-GB"/>
        </w:rPr>
        <w:t xml:space="preserve"> A v 12:50, </w:t>
      </w:r>
      <w:proofErr w:type="spellStart"/>
      <w:r w:rsidRPr="6115BC2F">
        <w:rPr>
          <w:rFonts w:eastAsia="Calibri"/>
          <w:lang w:val="en-GB"/>
        </w:rPr>
        <w:t>skupina</w:t>
      </w:r>
      <w:proofErr w:type="spellEnd"/>
      <w:r w:rsidRPr="6115BC2F">
        <w:rPr>
          <w:rFonts w:eastAsia="Calibri"/>
          <w:lang w:val="en-GB"/>
        </w:rPr>
        <w:t xml:space="preserve"> B v 13:15</w:t>
      </w:r>
    </w:p>
    <w:p w14:paraId="05ED6BAD" w14:textId="383C45FA" w:rsidR="135B3C6F" w:rsidRDefault="135B3C6F">
      <w:r w:rsidRPr="6115BC2F">
        <w:rPr>
          <w:rFonts w:ascii="Calibri" w:eastAsia="Calibri" w:hAnsi="Calibri" w:cs="Calibri"/>
          <w:sz w:val="24"/>
          <w:szCs w:val="24"/>
          <w:lang w:val="en-GB"/>
        </w:rPr>
        <w:t>Stone soup (4B) – vocabulary + some/any</w:t>
      </w:r>
    </w:p>
    <w:p w14:paraId="148645E6" w14:textId="539A807A" w:rsidR="135B3C6F" w:rsidRDefault="135B3C6F">
      <w:r w:rsidRPr="002D6DFB">
        <w:rPr>
          <w:rFonts w:ascii="Calibri" w:eastAsia="Calibri" w:hAnsi="Calibri" w:cs="Calibri"/>
          <w:sz w:val="24"/>
          <w:szCs w:val="24"/>
        </w:rPr>
        <w:t>SB 46/1, 2, 3</w:t>
      </w:r>
    </w:p>
    <w:p w14:paraId="09DA7885" w14:textId="318E25FC" w:rsidR="135B3C6F" w:rsidRDefault="135B3C6F">
      <w:r w:rsidRPr="002D6DFB">
        <w:rPr>
          <w:rFonts w:ascii="Calibri" w:eastAsia="Calibri" w:hAnsi="Calibri" w:cs="Calibri"/>
          <w:i/>
          <w:iCs/>
          <w:sz w:val="24"/>
          <w:szCs w:val="24"/>
        </w:rPr>
        <w:t>HW: nová slova ze 4B do školního sešitu a naučit.</w:t>
      </w:r>
    </w:p>
    <w:p w14:paraId="69419DD3" w14:textId="0A761016" w:rsidR="135B3C6F" w:rsidRDefault="135B3C6F">
      <w:proofErr w:type="spellStart"/>
      <w:r w:rsidRPr="6115BC2F">
        <w:rPr>
          <w:rFonts w:ascii="Calibri" w:eastAsia="Calibri" w:hAnsi="Calibri" w:cs="Calibri"/>
          <w:b/>
          <w:bCs/>
          <w:sz w:val="24"/>
          <w:szCs w:val="24"/>
          <w:lang w:val="en-GB"/>
        </w:rPr>
        <w:t>Čtvrtek</w:t>
      </w:r>
      <w:proofErr w:type="spellEnd"/>
      <w:r w:rsidRPr="6115BC2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32450FD4" w14:textId="1BD0C924" w:rsidR="135B3C6F" w:rsidRDefault="135B3C6F" w:rsidP="002D6DFB">
      <w:pPr>
        <w:pStyle w:val="NDonline"/>
      </w:pPr>
      <w:r w:rsidRPr="6115BC2F">
        <w:rPr>
          <w:rFonts w:eastAsia="Calibri"/>
          <w:lang w:val="en-GB"/>
        </w:rPr>
        <w:t xml:space="preserve">Online </w:t>
      </w:r>
      <w:proofErr w:type="spellStart"/>
      <w:r w:rsidRPr="6115BC2F">
        <w:rPr>
          <w:rFonts w:eastAsia="Calibri"/>
          <w:lang w:val="en-GB"/>
        </w:rPr>
        <w:t>hodina</w:t>
      </w:r>
      <w:proofErr w:type="spellEnd"/>
      <w:r w:rsidRPr="6115BC2F">
        <w:rPr>
          <w:rFonts w:eastAsia="Calibri"/>
          <w:lang w:val="en-GB"/>
        </w:rPr>
        <w:t xml:space="preserve"> </w:t>
      </w:r>
      <w:proofErr w:type="spellStart"/>
      <w:r w:rsidRPr="6115BC2F">
        <w:rPr>
          <w:rFonts w:eastAsia="Calibri"/>
          <w:lang w:val="en-GB"/>
        </w:rPr>
        <w:t>neproběhne</w:t>
      </w:r>
      <w:proofErr w:type="spellEnd"/>
      <w:r w:rsidRPr="6115BC2F">
        <w:rPr>
          <w:rFonts w:eastAsia="Calibri"/>
          <w:lang w:val="en-GB"/>
        </w:rPr>
        <w:t xml:space="preserve">, </w:t>
      </w:r>
      <w:proofErr w:type="spellStart"/>
      <w:r w:rsidRPr="6115BC2F">
        <w:rPr>
          <w:rFonts w:eastAsia="Calibri"/>
          <w:lang w:val="en-GB"/>
        </w:rPr>
        <w:t>prosím</w:t>
      </w:r>
      <w:proofErr w:type="spellEnd"/>
      <w:r w:rsidRPr="6115BC2F">
        <w:rPr>
          <w:rFonts w:eastAsia="Calibri"/>
          <w:lang w:val="en-GB"/>
        </w:rPr>
        <w:t xml:space="preserve"> </w:t>
      </w:r>
      <w:proofErr w:type="spellStart"/>
      <w:r w:rsidRPr="6115BC2F">
        <w:rPr>
          <w:rFonts w:eastAsia="Calibri"/>
          <w:lang w:val="en-GB"/>
        </w:rPr>
        <w:t>pracujte</w:t>
      </w:r>
      <w:proofErr w:type="spellEnd"/>
      <w:r w:rsidRPr="6115BC2F">
        <w:rPr>
          <w:rFonts w:eastAsia="Calibri"/>
          <w:lang w:val="en-GB"/>
        </w:rPr>
        <w:t xml:space="preserve"> </w:t>
      </w:r>
      <w:proofErr w:type="spellStart"/>
      <w:r w:rsidRPr="6115BC2F">
        <w:rPr>
          <w:rFonts w:eastAsia="Calibri"/>
          <w:lang w:val="en-GB"/>
        </w:rPr>
        <w:t>samostatně</w:t>
      </w:r>
      <w:proofErr w:type="spellEnd"/>
    </w:p>
    <w:p w14:paraId="6F62596D" w14:textId="17FE2B7A" w:rsidR="135B3C6F" w:rsidRDefault="135B3C6F" w:rsidP="6115BC2F">
      <w:pPr>
        <w:rPr>
          <w:rFonts w:ascii="Calibri" w:eastAsia="Calibri" w:hAnsi="Calibri" w:cs="Calibri"/>
          <w:sz w:val="24"/>
          <w:szCs w:val="24"/>
          <w:highlight w:val="yellow"/>
          <w:u w:val="single"/>
          <w:lang w:val="en-GB"/>
        </w:rPr>
      </w:pPr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>Test – countable/uncountable (</w:t>
      </w:r>
      <w:proofErr w:type="spellStart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>bude</w:t>
      </w:r>
      <w:proofErr w:type="spellEnd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>otevřený</w:t>
      </w:r>
      <w:proofErr w:type="spellEnd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v </w:t>
      </w:r>
      <w:proofErr w:type="spellStart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>době</w:t>
      </w:r>
      <w:proofErr w:type="spellEnd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online </w:t>
      </w:r>
      <w:proofErr w:type="spellStart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>hodiny</w:t>
      </w:r>
      <w:proofErr w:type="spellEnd"/>
      <w:r w:rsidRPr="6115BC2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) </w:t>
      </w:r>
    </w:p>
    <w:p w14:paraId="50E0315F" w14:textId="6B089FEF" w:rsidR="135B3C6F" w:rsidRDefault="135B3C6F"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WB 35/6, 7 –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zkontroluj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 s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řešením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 v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soubory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>/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výukovém</w:t>
      </w:r>
      <w:proofErr w:type="spellEnd"/>
      <w:r w:rsidRPr="6115BC2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6115BC2F">
        <w:rPr>
          <w:rFonts w:ascii="Calibri" w:eastAsia="Calibri" w:hAnsi="Calibri" w:cs="Calibri"/>
          <w:sz w:val="24"/>
          <w:szCs w:val="24"/>
          <w:lang w:val="en-GB"/>
        </w:rPr>
        <w:t>materiály</w:t>
      </w:r>
      <w:proofErr w:type="spellEnd"/>
    </w:p>
    <w:p w14:paraId="72A3D3EC" w14:textId="1DA47E15" w:rsidR="00D70E7A" w:rsidRPr="002D6DFB" w:rsidRDefault="135B3C6F" w:rsidP="00D70E7A">
      <w:r w:rsidRPr="002D6DFB">
        <w:rPr>
          <w:rFonts w:ascii="Calibri" w:eastAsia="Calibri" w:hAnsi="Calibri" w:cs="Calibri"/>
          <w:sz w:val="24"/>
          <w:szCs w:val="24"/>
        </w:rPr>
        <w:t>WB 36/1, 2, 3 – zkontroluj s řešením v soubory/výukové materiály</w:t>
      </w:r>
    </w:p>
    <w:p w14:paraId="55ED027B" w14:textId="77777777" w:rsidR="00D70E7A" w:rsidRPr="00B83D95" w:rsidRDefault="00D70E7A" w:rsidP="00D70E7A">
      <w:pPr>
        <w:pStyle w:val="NDvyuujc"/>
      </w:pPr>
      <w:r w:rsidRPr="4BAF1074">
        <w:lastRenderedPageBreak/>
        <w:t xml:space="preserve">Vyučující: Hana </w:t>
      </w:r>
      <w:proofErr w:type="spellStart"/>
      <w:r w:rsidRPr="4BAF1074">
        <w:t>Kráslová</w:t>
      </w:r>
      <w:proofErr w:type="spellEnd"/>
    </w:p>
    <w:p w14:paraId="18DA1710" w14:textId="6F1BB103" w:rsidR="00D70E7A" w:rsidRDefault="00D70E7A" w:rsidP="00CC66E5">
      <w:pPr>
        <w:pStyle w:val="NDodraz"/>
        <w:rPr>
          <w:color w:val="000000" w:themeColor="text1"/>
        </w:rPr>
      </w:pPr>
      <w:r>
        <w:t xml:space="preserve">Slovní zásoba </w:t>
      </w:r>
      <w:r w:rsidR="19C86C92">
        <w:t>4A</w:t>
      </w:r>
      <w:r w:rsidR="60F91626">
        <w:t xml:space="preserve">, </w:t>
      </w:r>
      <w:proofErr w:type="gramStart"/>
      <w:r w:rsidR="60F91626">
        <w:t>4B</w:t>
      </w:r>
      <w:proofErr w:type="gramEnd"/>
      <w:r>
        <w:t xml:space="preserve">– </w:t>
      </w:r>
      <w:proofErr w:type="gramStart"/>
      <w:r>
        <w:t>PS</w:t>
      </w:r>
      <w:proofErr w:type="gramEnd"/>
      <w:r>
        <w:t xml:space="preserve"> str. 8</w:t>
      </w:r>
      <w:r w:rsidR="6657ADC2">
        <w:t>3</w:t>
      </w:r>
      <w:r>
        <w:t xml:space="preserve"> </w:t>
      </w:r>
    </w:p>
    <w:p w14:paraId="115F22A3" w14:textId="3DF402FF" w:rsidR="00D70E7A" w:rsidRDefault="12EC0612" w:rsidP="00CC66E5">
      <w:pPr>
        <w:pStyle w:val="NDodraz"/>
        <w:rPr>
          <w:color w:val="000000" w:themeColor="text1"/>
        </w:rPr>
      </w:pPr>
      <w:r>
        <w:t xml:space="preserve"> počitatelná/nepočitatelná podstatná jména</w:t>
      </w:r>
      <w:r w:rsidR="6FAA6FC3">
        <w:t>, SOME/ANY</w:t>
      </w:r>
      <w:r>
        <w:t>- PS str. 75/4.1</w:t>
      </w:r>
      <w:r w:rsidR="20A9D65E">
        <w:t>, 4.2</w:t>
      </w:r>
      <w:r w:rsidR="2429EEA5">
        <w:t>,4.3</w:t>
      </w:r>
    </w:p>
    <w:p w14:paraId="4BD0B7F6" w14:textId="44738529" w:rsidR="00D70E7A" w:rsidRDefault="00D70E7A" w:rsidP="00CC66E5">
      <w:pPr>
        <w:pStyle w:val="NDodraz"/>
        <w:rPr>
          <w:color w:val="000000" w:themeColor="text1"/>
        </w:rPr>
      </w:pPr>
      <w:r>
        <w:t xml:space="preserve">V učebnici si pročti str. </w:t>
      </w:r>
      <w:r w:rsidR="39579B70">
        <w:t>45/</w:t>
      </w:r>
      <w:r w:rsidR="0A050708">
        <w:t>5</w:t>
      </w:r>
      <w:r w:rsidR="7EF49ABB">
        <w:t>,6,7,</w:t>
      </w:r>
      <w:r>
        <w:t xml:space="preserve"> </w:t>
      </w:r>
      <w:r w:rsidR="46E14A41">
        <w:t xml:space="preserve">str. 46-47/1,3 </w:t>
      </w:r>
      <w:r>
        <w:t xml:space="preserve">projdi si cvičení + poslechy </w:t>
      </w:r>
    </w:p>
    <w:p w14:paraId="4288A5C5" w14:textId="0E27ED95" w:rsidR="00D70E7A" w:rsidRDefault="00D70E7A" w:rsidP="00CC66E5">
      <w:pPr>
        <w:pStyle w:val="NDodraz"/>
        <w:rPr>
          <w:color w:val="000000" w:themeColor="text1"/>
        </w:rPr>
      </w:pPr>
      <w:r>
        <w:t xml:space="preserve">PS str. </w:t>
      </w:r>
      <w:r w:rsidR="0DA1C78E">
        <w:t>3</w:t>
      </w:r>
      <w:r w:rsidR="5140C1AD">
        <w:t>5/</w:t>
      </w:r>
      <w:r w:rsidR="769C1C34">
        <w:t>5,6,</w:t>
      </w:r>
      <w:r>
        <w:t xml:space="preserve"> </w:t>
      </w:r>
      <w:r w:rsidR="002D6DFB">
        <w:t xml:space="preserve"> str. 36 č</w:t>
      </w:r>
      <w:r w:rsidR="735AD08A">
        <w:t xml:space="preserve">eká </w:t>
      </w:r>
      <w:r>
        <w:t>poslechová cvičení</w:t>
      </w:r>
      <w:r w:rsidR="002D6DFB">
        <w:t>,</w:t>
      </w:r>
      <w:r>
        <w:t xml:space="preserve"> najdeš na přiloženém CD.</w:t>
      </w:r>
    </w:p>
    <w:p w14:paraId="3CF856E2" w14:textId="625B9BEF" w:rsidR="00D70E7A" w:rsidRDefault="00D70E7A" w:rsidP="00CC66E5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 xml:space="preserve">Při on-line hodinách: </w:t>
      </w:r>
      <w:r w:rsidRPr="1A483CC8">
        <w:rPr>
          <w:b/>
          <w:bCs/>
        </w:rPr>
        <w:t>1. hodina</w:t>
      </w:r>
      <w:r w:rsidR="7B90C32B">
        <w:t xml:space="preserve"> – </w:t>
      </w:r>
      <w:r w:rsidR="46C2F4D0">
        <w:t xml:space="preserve">v učebnici str. 45/5,6, v PS budeme kontrolovat str. </w:t>
      </w:r>
      <w:r w:rsidR="26843013">
        <w:t xml:space="preserve">35/5,6. </w:t>
      </w:r>
      <w:r w:rsidRPr="1A483CC8">
        <w:rPr>
          <w:b/>
          <w:bCs/>
        </w:rPr>
        <w:t xml:space="preserve">2. hodina </w:t>
      </w:r>
      <w:r>
        <w:t xml:space="preserve">– </w:t>
      </w:r>
      <w:r w:rsidR="64C654B6">
        <w:t>v učebnici str. 4</w:t>
      </w:r>
      <w:r w:rsidR="32719CC5">
        <w:t>5/7</w:t>
      </w:r>
      <w:r w:rsidR="6D5A16D7">
        <w:t>, sestavení svého rozhovoru ohledně objednání jídla</w:t>
      </w:r>
      <w:r>
        <w:t xml:space="preserve">. </w:t>
      </w:r>
      <w:r w:rsidRPr="1A483CC8">
        <w:rPr>
          <w:b/>
          <w:bCs/>
        </w:rPr>
        <w:t>3. hodina</w:t>
      </w:r>
      <w:r>
        <w:t xml:space="preserve"> – v učebnici str. 4</w:t>
      </w:r>
      <w:r w:rsidR="0ACD3C80">
        <w:t>6/1,</w:t>
      </w:r>
      <w:r w:rsidR="002D6DFB">
        <w:t xml:space="preserve"> </w:t>
      </w:r>
      <w:r w:rsidR="221E605A">
        <w:t>3</w:t>
      </w:r>
      <w:r w:rsidR="03CE7D2E">
        <w:t>a,</w:t>
      </w:r>
      <w:r w:rsidR="002D6DFB">
        <w:t xml:space="preserve"> </w:t>
      </w:r>
      <w:r w:rsidR="03CE7D2E">
        <w:t>b</w:t>
      </w:r>
      <w:r w:rsidR="221E605A">
        <w:t>,</w:t>
      </w:r>
      <w:r>
        <w:t xml:space="preserve"> v PS budeme kontrolovat str. </w:t>
      </w:r>
      <w:r w:rsidR="4DC96239">
        <w:t>36</w:t>
      </w:r>
      <w:r>
        <w:t>/</w:t>
      </w:r>
      <w:r w:rsidR="5E371923">
        <w:t>1,</w:t>
      </w:r>
      <w:r w:rsidR="002D6DFB">
        <w:t xml:space="preserve"> </w:t>
      </w:r>
      <w:r w:rsidR="5E371923">
        <w:t>2,</w:t>
      </w:r>
      <w:r w:rsidR="002D6DFB">
        <w:t xml:space="preserve"> </w:t>
      </w:r>
      <w:r w:rsidR="5E371923">
        <w:t>3</w:t>
      </w:r>
      <w:r>
        <w:t>.</w:t>
      </w:r>
    </w:p>
    <w:p w14:paraId="1E45AAD0" w14:textId="77777777" w:rsidR="00D70E7A" w:rsidRDefault="00D70E7A" w:rsidP="004B0AE0">
      <w:pPr>
        <w:pStyle w:val="NDonline"/>
        <w:rPr>
          <w:bCs/>
          <w:color w:val="000000" w:themeColor="text1"/>
        </w:rPr>
      </w:pPr>
      <w:r>
        <w:t>Online hodina pro 6. A i 6. B bude probíhat dle normálního rozvrhu.</w:t>
      </w:r>
    </w:p>
    <w:p w14:paraId="17DD9B12" w14:textId="77777777" w:rsidR="00D70E7A" w:rsidRDefault="00D70E7A" w:rsidP="00CC66E5">
      <w:pPr>
        <w:pStyle w:val="NADLKU"/>
      </w:pPr>
      <w:r>
        <w:t>Odkaz na poslechová cvičení: https://elt.oup.com/student/project/level2/unit2/audio?cc=global&amp;selLanguage=en</w:t>
      </w:r>
    </w:p>
    <w:p w14:paraId="08FABA6A" w14:textId="4E6D1F79" w:rsidR="4907918E" w:rsidRDefault="4907918E" w:rsidP="4907918E">
      <w:pPr>
        <w:spacing w:before="161"/>
        <w:rPr>
          <w:rFonts w:ascii="Arial" w:eastAsia="Arial" w:hAnsi="Arial" w:cs="Arial"/>
          <w:color w:val="939393"/>
        </w:rPr>
      </w:pPr>
    </w:p>
    <w:p w14:paraId="6D475266" w14:textId="174A101E" w:rsidR="4907918E" w:rsidRDefault="4907918E" w:rsidP="4907918E">
      <w:pPr>
        <w:spacing w:before="161"/>
        <w:rPr>
          <w:rFonts w:ascii="Arial" w:eastAsia="Arial" w:hAnsi="Arial" w:cs="Arial"/>
          <w:color w:val="939393"/>
        </w:rPr>
      </w:pPr>
    </w:p>
    <w:p w14:paraId="009D96B2" w14:textId="77777777" w:rsidR="00D70E7A" w:rsidRDefault="00D70E7A" w:rsidP="00D70E7A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1E5385B9" w14:textId="77777777" w:rsidR="00D70E7A" w:rsidRDefault="00D70E7A" w:rsidP="00D70E7A">
      <w:pPr>
        <w:pStyle w:val="NDpedmt"/>
      </w:pPr>
      <w:r>
        <w:t>6. A</w:t>
      </w:r>
    </w:p>
    <w:p w14:paraId="410ECC78" w14:textId="77777777" w:rsidR="00D70E7A" w:rsidRDefault="00D70E7A" w:rsidP="4907918E">
      <w:pPr>
        <w:pStyle w:val="NDpedmt"/>
        <w:rPr>
          <w:rStyle w:val="NDonlineChar"/>
          <w:rFonts w:eastAsia="Arial"/>
          <w:b/>
        </w:rPr>
      </w:pPr>
      <w:r w:rsidRPr="4907918E">
        <w:rPr>
          <w:rStyle w:val="NDonlineChar"/>
          <w:rFonts w:asciiTheme="minorHAnsi" w:eastAsia="Arial" w:hAnsiTheme="minorHAnsi" w:cstheme="minorBidi"/>
          <w:b/>
        </w:rPr>
        <w:t>Online hodiny v době rozvrhu</w:t>
      </w:r>
    </w:p>
    <w:p w14:paraId="7349EFA4" w14:textId="77777777" w:rsidR="002D6DFB" w:rsidRDefault="002D6DFB" w:rsidP="4907918E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2D6DFB" w:rsidSect="002D6DFB">
          <w:type w:val="continuous"/>
          <w:pgSz w:w="11906" w:h="16838"/>
          <w:pgMar w:top="1417" w:right="1133" w:bottom="567" w:left="1417" w:header="708" w:footer="708" w:gutter="0"/>
          <w:cols w:space="708"/>
          <w:docGrid w:linePitch="360"/>
        </w:sectPr>
      </w:pPr>
    </w:p>
    <w:p w14:paraId="6D6D221B" w14:textId="515F3284" w:rsidR="5370C402" w:rsidRPr="002D6DFB" w:rsidRDefault="5370C402" w:rsidP="4907918E">
      <w:pPr>
        <w:spacing w:line="276" w:lineRule="auto"/>
        <w:rPr>
          <w:b/>
          <w:sz w:val="24"/>
          <w:szCs w:val="24"/>
        </w:rPr>
      </w:pPr>
      <w:r w:rsidRPr="002D6DFB">
        <w:rPr>
          <w:rFonts w:ascii="Calibri" w:eastAsia="Calibri" w:hAnsi="Calibri" w:cs="Calibri"/>
          <w:b/>
          <w:sz w:val="24"/>
          <w:szCs w:val="24"/>
          <w:lang w:val="en-GB"/>
        </w:rPr>
        <w:t>22.</w:t>
      </w:r>
      <w:r w:rsidR="002D6DFB" w:rsidRPr="002D6DFB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</w:p>
    <w:p w14:paraId="3D3CC10E" w14:textId="46FAF8D8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Ordering in a restaurant – testing role –play dialogues</w:t>
      </w:r>
    </w:p>
    <w:p w14:paraId="739D611A" w14:textId="51EDC0E5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Stone Soup p.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>46 – reading, listening, working with the text</w:t>
      </w:r>
    </w:p>
    <w:p w14:paraId="30F6A3DD" w14:textId="290DEC28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WB p.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>36/</w:t>
      </w:r>
      <w:proofErr w:type="gramStart"/>
      <w:r w:rsidRPr="002D6DFB">
        <w:rPr>
          <w:rFonts w:ascii="Calibri" w:eastAsia="Calibri" w:hAnsi="Calibri" w:cs="Calibri"/>
          <w:sz w:val="24"/>
          <w:szCs w:val="24"/>
          <w:lang w:val="en-GB"/>
        </w:rPr>
        <w:t>1</w:t>
      </w:r>
      <w:proofErr w:type="gramEnd"/>
      <w:r w:rsidRPr="002D6DFB">
        <w:rPr>
          <w:rFonts w:ascii="Calibri" w:eastAsia="Calibri" w:hAnsi="Calibri" w:cs="Calibri"/>
          <w:sz w:val="24"/>
          <w:szCs w:val="24"/>
          <w:lang w:val="en-GB"/>
        </w:rPr>
        <w:t>,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>2</w:t>
      </w:r>
    </w:p>
    <w:p w14:paraId="6626BE6E" w14:textId="78A70807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Some x any x a/an</w:t>
      </w:r>
    </w:p>
    <w:p w14:paraId="14799849" w14:textId="44EE3862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WB 36/3</w:t>
      </w:r>
    </w:p>
    <w:p w14:paraId="02054AB5" w14:textId="3EAFD2B7" w:rsidR="5370C402" w:rsidRPr="002D6DFB" w:rsidRDefault="5370C402" w:rsidP="4907918E">
      <w:pPr>
        <w:spacing w:line="276" w:lineRule="auto"/>
        <w:rPr>
          <w:b/>
          <w:sz w:val="24"/>
          <w:szCs w:val="24"/>
        </w:rPr>
      </w:pPr>
      <w:r w:rsidRPr="002D6DFB">
        <w:rPr>
          <w:rFonts w:ascii="Calibri" w:eastAsia="Calibri" w:hAnsi="Calibri" w:cs="Calibri"/>
          <w:b/>
          <w:sz w:val="24"/>
          <w:szCs w:val="24"/>
          <w:lang w:val="en-GB"/>
        </w:rPr>
        <w:t>24.</w:t>
      </w:r>
      <w:r w:rsidR="002D6DFB" w:rsidRPr="002D6DFB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</w:p>
    <w:p w14:paraId="447EC62E" w14:textId="317B018D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People´s lunch – listening 47/5</w:t>
      </w:r>
    </w:p>
    <w:p w14:paraId="315C7705" w14:textId="4C21C5CC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Some x any p.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>37</w:t>
      </w:r>
    </w:p>
    <w:p w14:paraId="11C302C2" w14:textId="1D465703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Revision 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articles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>-a/an/the/some/any/zero</w:t>
      </w:r>
    </w:p>
    <w:p w14:paraId="5FB2C8CB" w14:textId="78EC44B2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WB 37/6</w:t>
      </w:r>
    </w:p>
    <w:p w14:paraId="42E7958B" w14:textId="4872EA0E" w:rsidR="5370C402" w:rsidRPr="002D6DFB" w:rsidRDefault="5370C402" w:rsidP="4907918E">
      <w:pPr>
        <w:spacing w:line="276" w:lineRule="auto"/>
        <w:rPr>
          <w:b/>
          <w:sz w:val="24"/>
          <w:szCs w:val="24"/>
        </w:rPr>
      </w:pPr>
      <w:r w:rsidRPr="002D6DFB">
        <w:rPr>
          <w:rFonts w:ascii="Calibri" w:eastAsia="Calibri" w:hAnsi="Calibri" w:cs="Calibri"/>
          <w:b/>
          <w:sz w:val="24"/>
          <w:szCs w:val="24"/>
          <w:lang w:val="en-GB"/>
        </w:rPr>
        <w:t>25.2.</w:t>
      </w:r>
    </w:p>
    <w:p w14:paraId="796FB7D6" w14:textId="4A763E55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A test – some/any</w:t>
      </w:r>
    </w:p>
    <w:p w14:paraId="5D8D2D36" w14:textId="7EF46A54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How much? How many? – </w:t>
      </w:r>
      <w:proofErr w:type="gramStart"/>
      <w:r w:rsidRPr="002D6DFB">
        <w:rPr>
          <w:rFonts w:ascii="Calibri" w:eastAsia="Calibri" w:hAnsi="Calibri" w:cs="Calibri"/>
          <w:sz w:val="24"/>
          <w:szCs w:val="24"/>
          <w:lang w:val="en-GB"/>
        </w:rPr>
        <w:t>last</w:t>
      </w:r>
      <w:proofErr w:type="gramEnd"/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 year grammar</w:t>
      </w:r>
    </w:p>
    <w:p w14:paraId="0248D428" w14:textId="5E9DA444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49/3</w:t>
      </w:r>
    </w:p>
    <w:p w14:paraId="41EB08D4" w14:textId="7A338035" w:rsidR="5370C402" w:rsidRPr="002D6DFB" w:rsidRDefault="5370C402" w:rsidP="4907918E">
      <w:pPr>
        <w:spacing w:line="276" w:lineRule="auto"/>
        <w:rPr>
          <w:sz w:val="24"/>
          <w:szCs w:val="24"/>
        </w:rPr>
      </w:pPr>
      <w:proofErr w:type="spellStart"/>
      <w:r w:rsidRPr="002D6DFB">
        <w:rPr>
          <w:rFonts w:ascii="Calibri" w:eastAsia="Calibri" w:hAnsi="Calibri" w:cs="Calibri"/>
          <w:sz w:val="24"/>
          <w:szCs w:val="24"/>
          <w:lang w:val="en-GB"/>
        </w:rPr>
        <w:t>Mut</w:t>
      </w:r>
      <w:proofErr w:type="spellEnd"/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 goes shopping p.</w:t>
      </w:r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48- listening, role-play reading, working with the text  </w:t>
      </w:r>
    </w:p>
    <w:p w14:paraId="746E2308" w14:textId="77777777" w:rsidR="002D6DFB" w:rsidRDefault="002D6DFB" w:rsidP="4907918E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2D6DFB" w:rsidSect="002D6DFB">
          <w:type w:val="continuous"/>
          <w:pgSz w:w="11906" w:h="16838"/>
          <w:pgMar w:top="1417" w:right="1133" w:bottom="567" w:left="1417" w:header="708" w:footer="708" w:gutter="0"/>
          <w:cols w:num="2" w:space="708"/>
          <w:docGrid w:linePitch="360"/>
        </w:sectPr>
      </w:pPr>
    </w:p>
    <w:p w14:paraId="25F9619C" w14:textId="767B54B9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1CF65913" w14:textId="202FA52C" w:rsidR="5370C402" w:rsidRPr="002D6DFB" w:rsidRDefault="5370C402" w:rsidP="4907918E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>HW</w:t>
      </w:r>
    </w:p>
    <w:p w14:paraId="297AE55F" w14:textId="7C3AE83C" w:rsidR="5370C402" w:rsidRDefault="5370C402" w:rsidP="4907918E">
      <w:pPr>
        <w:spacing w:line="276" w:lineRule="auto"/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Some /any </w:t>
      </w:r>
      <w:proofErr w:type="spellStart"/>
      <w:r w:rsidRPr="002D6DFB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hyperlink r:id="rId17">
        <w:r w:rsidRPr="4907918E">
          <w:rPr>
            <w:rStyle w:val="Hypertextovodkaz"/>
            <w:rFonts w:ascii="Calibri" w:eastAsia="Calibri" w:hAnsi="Calibri" w:cs="Calibri"/>
            <w:lang w:val="en-GB"/>
          </w:rPr>
          <w:t>https://kahoot.it/challenge/03953283?challenge-id=7f2b6b7a-7737-4d0d-b94a-97080f3c8fd6_1613644674275</w:t>
        </w:r>
      </w:hyperlink>
    </w:p>
    <w:p w14:paraId="4C4CC17C" w14:textId="69D2598F" w:rsidR="5370C402" w:rsidRDefault="5370C402" w:rsidP="4907918E">
      <w:pPr>
        <w:spacing w:line="276" w:lineRule="auto"/>
      </w:pPr>
      <w:r w:rsidRPr="002D6DFB">
        <w:rPr>
          <w:rFonts w:ascii="Calibri" w:eastAsia="Calibri" w:hAnsi="Calibri" w:cs="Calibri"/>
          <w:sz w:val="24"/>
          <w:szCs w:val="24"/>
          <w:lang w:val="en-GB"/>
        </w:rPr>
        <w:t xml:space="preserve">Much/many/ some/any </w:t>
      </w:r>
      <w:proofErr w:type="spellStart"/>
      <w:r w:rsidRPr="002D6DFB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="002D6DFB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hyperlink r:id="rId18">
        <w:r w:rsidRPr="4907918E">
          <w:rPr>
            <w:rStyle w:val="Hypertextovodkaz"/>
            <w:rFonts w:ascii="Calibri" w:eastAsia="Calibri" w:hAnsi="Calibri" w:cs="Calibri"/>
            <w:lang w:val="en-GB"/>
          </w:rPr>
          <w:t>https://kahoot.it/challenge/03312066?challenge-id=7f2b6b7a-7737-4d0d-b94a-97080f3c8fd6_1613644711835</w:t>
        </w:r>
      </w:hyperlink>
    </w:p>
    <w:p w14:paraId="2AB4C6DA" w14:textId="563F7643" w:rsidR="4907918E" w:rsidRDefault="4907918E" w:rsidP="4907918E">
      <w:pPr>
        <w:pStyle w:val="NDpedmt"/>
        <w:rPr>
          <w:rStyle w:val="NDonlineChar"/>
          <w:rFonts w:asciiTheme="minorHAnsi" w:eastAsia="Arial" w:hAnsiTheme="minorHAnsi" w:cstheme="minorBidi"/>
          <w:b/>
        </w:rPr>
      </w:pPr>
    </w:p>
    <w:p w14:paraId="6E69CCA9" w14:textId="4889156A" w:rsidR="00D70E7A" w:rsidRPr="003024CB" w:rsidRDefault="00D70E7A" w:rsidP="00D70E7A">
      <w:pPr>
        <w:pStyle w:val="NDpedmt"/>
      </w:pPr>
      <w:r w:rsidRPr="5FE69A8B">
        <w:lastRenderedPageBreak/>
        <w:t>DĚJEPIS</w:t>
      </w:r>
    </w:p>
    <w:p w14:paraId="2715CDD9" w14:textId="77777777" w:rsidR="00D70E7A" w:rsidRDefault="00D70E7A" w:rsidP="3A89E280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3A89E280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3A89E280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37CB2A2E" w14:textId="3D50A27C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b/>
          <w:bCs/>
          <w:sz w:val="24"/>
          <w:szCs w:val="24"/>
        </w:rPr>
        <w:t>Sparta a bitva u Thermopyl</w:t>
      </w:r>
    </w:p>
    <w:p w14:paraId="664602E3" w14:textId="1FF6FEFE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Podívej se na video:</w:t>
      </w:r>
      <w:r w:rsidR="00976BD1">
        <w:rPr>
          <w:rFonts w:ascii="Calibri" w:eastAsia="Calibri" w:hAnsi="Calibri" w:cs="Calibri"/>
          <w:sz w:val="24"/>
          <w:szCs w:val="24"/>
        </w:rPr>
        <w:t xml:space="preserve"> </w:t>
      </w:r>
    </w:p>
    <w:p w14:paraId="7185F3AF" w14:textId="0C8A3D82" w:rsidR="4D686EEC" w:rsidRDefault="00CC66E5" w:rsidP="3A89E280">
      <w:pPr>
        <w:spacing w:line="276" w:lineRule="auto"/>
      </w:pPr>
      <w:hyperlink r:id="rId19">
        <w:r w:rsidR="4D686EEC" w:rsidRPr="3A89E280">
          <w:rPr>
            <w:rStyle w:val="Hypertextovodkaz"/>
            <w:rFonts w:ascii="Calibri" w:eastAsia="Calibri" w:hAnsi="Calibri" w:cs="Calibri"/>
          </w:rPr>
          <w:t>https://edu.ceskatelevize.cz/sparta-a-bitva-u-thermopyl-5e441f11d76ace2c451de15b</w:t>
        </w:r>
      </w:hyperlink>
    </w:p>
    <w:p w14:paraId="43DF88B7" w14:textId="714CF71A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  <w:u w:val="single"/>
        </w:rPr>
        <w:t>Odpověz na otázky</w:t>
      </w:r>
    </w:p>
    <w:p w14:paraId="73E896CC" w14:textId="2E295C67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1)</w:t>
      </w:r>
      <w:r w:rsidR="002D6DFB">
        <w:rPr>
          <w:rFonts w:ascii="Calibri" w:eastAsia="Calibri" w:hAnsi="Calibri" w:cs="Calibri"/>
          <w:sz w:val="24"/>
          <w:szCs w:val="24"/>
        </w:rPr>
        <w:t xml:space="preserve"> </w:t>
      </w:r>
      <w:r w:rsidRPr="002D6DFB">
        <w:rPr>
          <w:rFonts w:ascii="Calibri" w:eastAsia="Calibri" w:hAnsi="Calibri" w:cs="Calibri"/>
          <w:sz w:val="24"/>
          <w:szCs w:val="24"/>
        </w:rPr>
        <w:t xml:space="preserve">Mladíci ve Spartě: </w:t>
      </w:r>
    </w:p>
    <w:p w14:paraId="548775AF" w14:textId="63D62750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a) Čím se zabývali během dne?</w:t>
      </w:r>
      <w:r w:rsidR="00976BD1">
        <w:rPr>
          <w:rFonts w:ascii="Calibri" w:eastAsia="Calibri" w:hAnsi="Calibri" w:cs="Calibri"/>
          <w:sz w:val="24"/>
          <w:szCs w:val="24"/>
        </w:rPr>
        <w:t xml:space="preserve"> </w:t>
      </w:r>
      <w:r w:rsidR="00976BD1">
        <w:rPr>
          <w:rFonts w:ascii="Calibri" w:eastAsia="Calibri" w:hAnsi="Calibri" w:cs="Calibri"/>
          <w:sz w:val="24"/>
          <w:szCs w:val="24"/>
        </w:rPr>
        <w:tab/>
      </w:r>
      <w:r w:rsidRPr="002D6DFB">
        <w:rPr>
          <w:rFonts w:ascii="Calibri" w:eastAsia="Calibri" w:hAnsi="Calibri" w:cs="Calibri"/>
          <w:sz w:val="24"/>
          <w:szCs w:val="24"/>
        </w:rPr>
        <w:t>b) Co jedli k obědu?</w:t>
      </w:r>
      <w:r w:rsidR="00976BD1">
        <w:rPr>
          <w:sz w:val="24"/>
          <w:szCs w:val="24"/>
        </w:rPr>
        <w:tab/>
      </w:r>
      <w:r w:rsidR="00976BD1">
        <w:rPr>
          <w:sz w:val="24"/>
          <w:szCs w:val="24"/>
        </w:rPr>
        <w:tab/>
      </w:r>
      <w:r w:rsidRPr="002D6DFB">
        <w:rPr>
          <w:rFonts w:ascii="Calibri" w:eastAsia="Calibri" w:hAnsi="Calibri" w:cs="Calibri"/>
          <w:sz w:val="24"/>
          <w:szCs w:val="24"/>
        </w:rPr>
        <w:t>c) Jak mluvili?</w:t>
      </w:r>
    </w:p>
    <w:p w14:paraId="0F576F73" w14:textId="400D46C5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2) Jak se jmenoval spisovatel, který psal o Spartě?</w:t>
      </w:r>
    </w:p>
    <w:p w14:paraId="3FA0DE05" w14:textId="17037D0D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3) Zjisti z učebnice dějepisu, jek se tomuto spisovateli říká.</w:t>
      </w:r>
    </w:p>
    <w:p w14:paraId="79F33743" w14:textId="357B36FE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4) Co se stalo se slabými dětmi ve Spartě?</w:t>
      </w:r>
    </w:p>
    <w:p w14:paraId="0CA33A06" w14:textId="5ED364DC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5) Který král vedl Sparťany proti Peršanům v bitvě u Thermopyl?</w:t>
      </w:r>
    </w:p>
    <w:p w14:paraId="10037FC7" w14:textId="121CDC36" w:rsidR="4D686EEC" w:rsidRPr="002D6DFB" w:rsidRDefault="002D6DFB" w:rsidP="3A89E280">
      <w:p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6) Co udělal </w:t>
      </w:r>
      <w:proofErr w:type="spellStart"/>
      <w:r>
        <w:rPr>
          <w:rFonts w:ascii="Calibri" w:eastAsia="Calibri" w:hAnsi="Calibri" w:cs="Calibri"/>
          <w:sz w:val="24"/>
          <w:szCs w:val="24"/>
        </w:rPr>
        <w:t>Efialtés</w:t>
      </w:r>
      <w:proofErr w:type="spellEnd"/>
      <w:r w:rsidR="4D686EEC" w:rsidRPr="002D6DFB">
        <w:rPr>
          <w:rFonts w:ascii="Calibri" w:eastAsia="Calibri" w:hAnsi="Calibri" w:cs="Calibri"/>
          <w:sz w:val="24"/>
          <w:szCs w:val="24"/>
        </w:rPr>
        <w:t>?</w:t>
      </w:r>
    </w:p>
    <w:p w14:paraId="5A6879EA" w14:textId="60961CBB" w:rsidR="4D686EEC" w:rsidRPr="002D6DFB" w:rsidRDefault="4D686EEC" w:rsidP="3A89E280">
      <w:pPr>
        <w:spacing w:line="276" w:lineRule="auto"/>
        <w:rPr>
          <w:sz w:val="24"/>
          <w:szCs w:val="24"/>
        </w:rPr>
      </w:pPr>
      <w:r w:rsidRPr="002D6DFB">
        <w:rPr>
          <w:rFonts w:ascii="Calibri" w:eastAsia="Calibri" w:hAnsi="Calibri" w:cs="Calibri"/>
          <w:sz w:val="24"/>
          <w:szCs w:val="24"/>
        </w:rPr>
        <w:t>7) Jak dopadli Sparťané?</w:t>
      </w:r>
    </w:p>
    <w:p w14:paraId="6EBD9319" w14:textId="77777777" w:rsidR="00D70E7A" w:rsidRDefault="00D70E7A" w:rsidP="00D70E7A">
      <w:pPr>
        <w:pStyle w:val="NDonline"/>
        <w:rPr>
          <w:rFonts w:eastAsia="Arial"/>
        </w:rPr>
      </w:pPr>
      <w:r>
        <w:t xml:space="preserve">Online </w:t>
      </w:r>
      <w:r w:rsidRPr="27EA826D">
        <w:rPr>
          <w:rStyle w:val="NDonlineChar"/>
          <w:rFonts w:eastAsia="Arial"/>
          <w:b/>
          <w:bCs/>
        </w:rPr>
        <w:t>hodiny - 6. A pátek 10 h, 6. B úterý 12 h, 6. C úterý 10 h.</w:t>
      </w:r>
    </w:p>
    <w:p w14:paraId="60061E4C" w14:textId="5568C070" w:rsidR="00D70E7A" w:rsidRDefault="00D70E7A" w:rsidP="00D70E7A">
      <w:pPr>
        <w:pStyle w:val="NDpedmt"/>
      </w:pPr>
    </w:p>
    <w:p w14:paraId="424D26ED" w14:textId="77777777" w:rsidR="002D6DFB" w:rsidRPr="003024CB" w:rsidRDefault="002D6DFB" w:rsidP="002D6DFB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t>ZEMĚPIS</w:t>
      </w:r>
    </w:p>
    <w:p w14:paraId="24DB1CCE" w14:textId="77777777" w:rsidR="002D6DFB" w:rsidRDefault="002D6DFB" w:rsidP="002D6DFB">
      <w:pPr>
        <w:pStyle w:val="NDvyuujc"/>
      </w:pPr>
      <w:r>
        <w:t>Vyučující: Hana Tomšíková</w:t>
      </w:r>
    </w:p>
    <w:p w14:paraId="04ECC1FD" w14:textId="77777777" w:rsidR="002D6DFB" w:rsidRDefault="002D6DFB" w:rsidP="002D6DFB">
      <w:pPr>
        <w:pStyle w:val="NDonline"/>
      </w:pPr>
      <w:r>
        <w:t>Online hodina: 6. A - pátek 12:00, 6. B - čtvrtek – 12:00, 6. C - pátek 10:05.</w:t>
      </w:r>
    </w:p>
    <w:p w14:paraId="09DAAE67" w14:textId="77777777" w:rsidR="002D6DFB" w:rsidRDefault="002D6DFB" w:rsidP="00CC66E5">
      <w:pPr>
        <w:pStyle w:val="NADLKU"/>
      </w:pPr>
      <w:r>
        <w:t>Na výuku si připrav atlas str. 12 – 13 (obecně zeměpisná mapa světa), sešit, psací potřeby, učebnici.</w:t>
      </w:r>
    </w:p>
    <w:p w14:paraId="2106CD1A" w14:textId="553CFE5C" w:rsidR="002D6DFB" w:rsidRDefault="002D6DFB" w:rsidP="00CC66E5">
      <w:pPr>
        <w:pStyle w:val="NADLKU"/>
      </w:pPr>
      <w:r w:rsidRPr="452C05FB">
        <w:t>6. A, B - procvičování učiva</w:t>
      </w:r>
      <w:r w:rsidR="00976BD1">
        <w:tab/>
      </w:r>
      <w:r w:rsidR="00976BD1">
        <w:tab/>
      </w:r>
      <w:r w:rsidR="00976BD1">
        <w:tab/>
      </w:r>
      <w:r w:rsidRPr="452C05FB">
        <w:t>6. C - oceánské dno - učebnice str. 30 – 32</w:t>
      </w:r>
    </w:p>
    <w:p w14:paraId="1CF71718" w14:textId="42F87EF1" w:rsidR="002D6DFB" w:rsidRDefault="002D6DFB" w:rsidP="00CC66E5">
      <w:pPr>
        <w:pStyle w:val="NADLKU"/>
      </w:pPr>
      <w:r w:rsidRPr="452C05FB">
        <w:t>Bude zaslán zápis.</w:t>
      </w:r>
    </w:p>
    <w:p w14:paraId="3B4D3C8E" w14:textId="77777777" w:rsidR="00976BD1" w:rsidRDefault="00976BD1" w:rsidP="002D6DF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A6EB0FF" w14:textId="29AF0B32" w:rsidR="002D6DFB" w:rsidRPr="003024CB" w:rsidRDefault="002D6DFB" w:rsidP="002D6DF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1388F05F" w14:textId="77777777" w:rsidR="002D6DFB" w:rsidRDefault="002D6DFB" w:rsidP="002D6DFB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077A15CD" w14:textId="77777777" w:rsidR="002D6DFB" w:rsidRDefault="002D6DFB" w:rsidP="00CC66E5">
      <w:pPr>
        <w:pStyle w:val="NADLKU"/>
      </w:pPr>
      <w:r>
        <w:t>Poznáme pojem  Síla - učebnice  str. 52 -53</w:t>
      </w:r>
    </w:p>
    <w:p w14:paraId="71A3102B" w14:textId="77777777" w:rsidR="002D6DFB" w:rsidRDefault="002D6DFB" w:rsidP="00CC66E5">
      <w:pPr>
        <w:pStyle w:val="NADLKU"/>
      </w:pPr>
      <w:r w:rsidRPr="166F18DC">
        <w:rPr>
          <w:rStyle w:val="NDonlineChar"/>
          <w:rFonts w:eastAsia="Arial"/>
        </w:rPr>
        <w:t>Online</w:t>
      </w:r>
      <w:r>
        <w:t xml:space="preserve"> </w:t>
      </w:r>
      <w:r w:rsidRPr="166F18DC">
        <w:rPr>
          <w:rStyle w:val="NDonlineChar"/>
          <w:rFonts w:eastAsia="Arial"/>
        </w:rPr>
        <w:t>hodiny - 6. A úterý 9 h, 6. B pátek 9 h, 6. C středa 11 h.</w:t>
      </w:r>
    </w:p>
    <w:p w14:paraId="522AAE54" w14:textId="77777777" w:rsidR="002D6DFB" w:rsidRDefault="002D6DFB" w:rsidP="00CC66E5">
      <w:pPr>
        <w:pStyle w:val="NADLKU"/>
      </w:pPr>
    </w:p>
    <w:p w14:paraId="2F2F3D3D" w14:textId="77777777" w:rsidR="002D6DFB" w:rsidRDefault="002D6DFB" w:rsidP="004B0A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4F2959E" w14:textId="323D0ECE" w:rsidR="00D70E7A" w:rsidRDefault="00D70E7A" w:rsidP="00D70E7A">
      <w:pPr>
        <w:pStyle w:val="NDpedmt"/>
      </w:pPr>
      <w:r>
        <w:lastRenderedPageBreak/>
        <w:t>M</w:t>
      </w:r>
      <w:r w:rsidRPr="4BAF1074">
        <w:t>ATEMATIKA</w:t>
      </w:r>
    </w:p>
    <w:p w14:paraId="22610C64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19E79821" w14:textId="77777777" w:rsidR="00D70E7A" w:rsidRDefault="00D70E7A" w:rsidP="00D70E7A">
      <w:pPr>
        <w:spacing w:before="199" w:after="199" w:line="255" w:lineRule="atLeast"/>
        <w:outlineLvl w:val="3"/>
        <w:rPr>
          <w:b/>
          <w:bCs/>
          <w:u w:val="single"/>
        </w:rPr>
      </w:pPr>
      <w:r w:rsidRPr="2A10AAA6">
        <w:rPr>
          <w:rFonts w:eastAsia="Arial"/>
          <w:b/>
          <w:bCs/>
          <w:sz w:val="24"/>
          <w:szCs w:val="24"/>
          <w:u w:val="single"/>
          <w:lang w:eastAsia="cs-CZ"/>
        </w:rPr>
        <w:t>Dělitelnost přirozených čísel</w:t>
      </w:r>
    </w:p>
    <w:p w14:paraId="6BF65456" w14:textId="02A77293" w:rsidR="27003882" w:rsidRDefault="6BA9BDE0" w:rsidP="00CC66E5">
      <w:pPr>
        <w:pStyle w:val="NADLKU"/>
      </w:pPr>
      <w:r w:rsidRPr="2A10AAA6">
        <w:t xml:space="preserve">Společní </w:t>
      </w:r>
      <w:proofErr w:type="spellStart"/>
      <w:r w:rsidRPr="2A10AAA6">
        <w:t>dělitelé</w:t>
      </w:r>
      <w:proofErr w:type="spellEnd"/>
      <w:r w:rsidRPr="2A10AAA6">
        <w:t>, NSD</w:t>
      </w:r>
      <w:r w:rsidR="0F59951D" w:rsidRPr="2A10AAA6">
        <w:t xml:space="preserve">, čísla soudělná a nesoudělná </w:t>
      </w:r>
      <w:r w:rsidR="27003882">
        <w:t>(str. 8</w:t>
      </w:r>
      <w:r w:rsidR="7E594EEA">
        <w:t>4</w:t>
      </w:r>
      <w:r w:rsidR="27003882">
        <w:t xml:space="preserve"> - </w:t>
      </w:r>
      <w:r w:rsidR="0976FAB8">
        <w:t>88</w:t>
      </w:r>
      <w:r w:rsidR="27003882">
        <w:t>)</w:t>
      </w:r>
    </w:p>
    <w:p w14:paraId="6D1C43C9" w14:textId="77777777" w:rsidR="00D70E7A" w:rsidRDefault="00D70E7A" w:rsidP="00CC66E5">
      <w:pPr>
        <w:pStyle w:val="NADLKU"/>
        <w:rPr>
          <w:b/>
          <w:bCs/>
        </w:rPr>
      </w:pPr>
      <w:r>
        <w:t xml:space="preserve">Každý den sleduj zprávy a pokyny v </w:t>
      </w:r>
      <w:proofErr w:type="spellStart"/>
      <w:r>
        <w:t>Teams</w:t>
      </w:r>
      <w:proofErr w:type="spellEnd"/>
      <w:r>
        <w:t>.</w:t>
      </w:r>
    </w:p>
    <w:p w14:paraId="72BB8947" w14:textId="4FDB5A2C" w:rsidR="00D70E7A" w:rsidRDefault="00D70E7A" w:rsidP="00D70E7A">
      <w:pPr>
        <w:pStyle w:val="NDpedmt"/>
      </w:pPr>
      <w:r>
        <w:t>6. A</w:t>
      </w:r>
    </w:p>
    <w:p w14:paraId="58A03C1C" w14:textId="1E19D23D" w:rsidR="00D70E7A" w:rsidRPr="00FE5C2A" w:rsidRDefault="429A2700" w:rsidP="2A10AAA6">
      <w:pPr>
        <w:pStyle w:val="NDpedmt"/>
        <w:rPr>
          <w:rFonts w:asciiTheme="minorHAnsi" w:hAnsiTheme="minorHAnsi" w:cstheme="minorBidi"/>
          <w:b w:val="0"/>
          <w:bCs w:val="0"/>
        </w:rPr>
      </w:pPr>
      <w:r w:rsidRPr="2A10AAA6">
        <w:rPr>
          <w:rFonts w:asciiTheme="minorHAnsi" w:hAnsiTheme="minorHAnsi" w:cstheme="minorBidi"/>
          <w:color w:val="9BBA1F"/>
          <w:sz w:val="24"/>
          <w:szCs w:val="24"/>
        </w:rPr>
        <w:t>22</w:t>
      </w:r>
      <w:r w:rsidR="00D70E7A" w:rsidRPr="2A10AAA6">
        <w:rPr>
          <w:rFonts w:asciiTheme="minorHAnsi" w:hAnsiTheme="minorHAnsi" w:cstheme="minorBidi"/>
          <w:color w:val="9BBA1F"/>
          <w:sz w:val="24"/>
          <w:szCs w:val="24"/>
        </w:rPr>
        <w:t xml:space="preserve">. 2. pondělí: online hodina - </w:t>
      </w:r>
      <w:r w:rsidR="00D70E7A" w:rsidRPr="2A10AAA6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3B3D2AAD" w14:textId="077CFBF0" w:rsidR="00D70E7A" w:rsidRDefault="30DFBC20" w:rsidP="00CC66E5">
      <w:pPr>
        <w:pStyle w:val="NADLKU"/>
        <w:rPr>
          <w:b/>
          <w:bCs/>
        </w:rPr>
      </w:pPr>
      <w:r w:rsidRPr="2A10AAA6">
        <w:rPr>
          <w:b/>
          <w:bCs/>
        </w:rPr>
        <w:t>23</w:t>
      </w:r>
      <w:r w:rsidR="00D70E7A" w:rsidRPr="2A10AAA6">
        <w:rPr>
          <w:b/>
          <w:bCs/>
        </w:rPr>
        <w:t xml:space="preserve">. 2. úterý: </w:t>
      </w:r>
      <w:r w:rsidR="00D70E7A">
        <w:t xml:space="preserve">samostatná práce </w:t>
      </w:r>
    </w:p>
    <w:p w14:paraId="665B4114" w14:textId="23DB421F" w:rsidR="00D70E7A" w:rsidRDefault="00D70E7A" w:rsidP="00CC66E5">
      <w:pPr>
        <w:pStyle w:val="NADLKU"/>
      </w:pPr>
      <w:r w:rsidRPr="2A10AAA6">
        <w:t xml:space="preserve">1) práce s učebnicí: </w:t>
      </w:r>
    </w:p>
    <w:p w14:paraId="1150CA6C" w14:textId="75660490" w:rsidR="00D70E7A" w:rsidRDefault="00D70E7A" w:rsidP="00CC66E5">
      <w:pPr>
        <w:pStyle w:val="NADLKU"/>
      </w:pPr>
      <w:r w:rsidRPr="2A10AAA6">
        <w:rPr>
          <w:b/>
          <w:bCs/>
        </w:rPr>
        <w:t xml:space="preserve">str. </w:t>
      </w:r>
      <w:r w:rsidR="59037C0E" w:rsidRPr="2A10AAA6">
        <w:rPr>
          <w:b/>
          <w:bCs/>
        </w:rPr>
        <w:t>85</w:t>
      </w:r>
      <w:r>
        <w:t xml:space="preserve"> – </w:t>
      </w:r>
      <w:r w:rsidR="15506EF3" w:rsidRPr="2A10AAA6">
        <w:rPr>
          <w:b/>
          <w:bCs/>
        </w:rPr>
        <w:t>rámeček opiš</w:t>
      </w:r>
      <w:r w:rsidRPr="2A10AAA6">
        <w:rPr>
          <w:b/>
          <w:bCs/>
        </w:rPr>
        <w:t xml:space="preserve"> do sešitu</w:t>
      </w:r>
      <w:r w:rsidR="13A44EB2">
        <w:t xml:space="preserve"> (</w:t>
      </w:r>
      <w:r w:rsidR="02BF9C5D">
        <w:t xml:space="preserve">společní </w:t>
      </w:r>
      <w:proofErr w:type="spellStart"/>
      <w:r w:rsidR="02BF9C5D">
        <w:t>dělitelé</w:t>
      </w:r>
      <w:proofErr w:type="spellEnd"/>
      <w:r w:rsidR="02BF9C5D">
        <w:t xml:space="preserve"> dvou čísel a největší společný dělitel D</w:t>
      </w:r>
      <w:r w:rsidR="13A44EB2">
        <w:t>)</w:t>
      </w:r>
    </w:p>
    <w:p w14:paraId="304CC75F" w14:textId="6120681C" w:rsidR="00D70E7A" w:rsidRPr="00FE5C2A" w:rsidRDefault="00D70E7A" w:rsidP="00CC66E5">
      <w:pPr>
        <w:pStyle w:val="NADLKU"/>
      </w:pPr>
      <w:r w:rsidRPr="2A10AAA6">
        <w:t xml:space="preserve">str. </w:t>
      </w:r>
      <w:r w:rsidR="60261D6A" w:rsidRPr="2A10AAA6">
        <w:t>8</w:t>
      </w:r>
      <w:r w:rsidR="0B5F669A" w:rsidRPr="2A10AAA6">
        <w:t>5</w:t>
      </w:r>
      <w:r w:rsidRPr="2A10AAA6">
        <w:t xml:space="preserve"> – </w:t>
      </w:r>
      <w:proofErr w:type="spellStart"/>
      <w:r w:rsidR="44C09925" w:rsidRPr="2A10AAA6">
        <w:t>cv</w:t>
      </w:r>
      <w:proofErr w:type="spellEnd"/>
      <w:r w:rsidR="44C09925" w:rsidRPr="2A10AAA6">
        <w:t>. 1 a 2A písemně do sešitu</w:t>
      </w:r>
    </w:p>
    <w:p w14:paraId="6508482F" w14:textId="23C15833" w:rsidR="44C09925" w:rsidRDefault="44C09925" w:rsidP="00CC66E5">
      <w:pPr>
        <w:pStyle w:val="NADLKU"/>
      </w:pPr>
      <w:r w:rsidRPr="2A10AAA6">
        <w:rPr>
          <w:b/>
          <w:bCs/>
        </w:rPr>
        <w:t xml:space="preserve">Str. 86 – odstavec C </w:t>
      </w:r>
      <w:r>
        <w:t xml:space="preserve">do sešitu (cvičení s </w:t>
      </w:r>
      <w:r w:rsidR="7F469FAB">
        <w:t>“</w:t>
      </w:r>
      <w:r>
        <w:t>bublinam</w:t>
      </w:r>
      <w:r w:rsidR="1AD48FE5">
        <w:t>i</w:t>
      </w:r>
      <w:r w:rsidR="3F935EE2">
        <w:t>”</w:t>
      </w:r>
      <w:r w:rsidR="1AD48FE5">
        <w:t xml:space="preserve"> - přiřaď správně, zapiš do sešitu), </w:t>
      </w:r>
    </w:p>
    <w:p w14:paraId="1752EB30" w14:textId="26B2065B" w:rsidR="00D70E7A" w:rsidRPr="00FE5C2A" w:rsidRDefault="00D70E7A" w:rsidP="00CC66E5">
      <w:pPr>
        <w:pStyle w:val="NADLKU"/>
      </w:pPr>
      <w:r>
        <w:t xml:space="preserve">   + o</w:t>
      </w:r>
      <w:r w:rsidR="696BA025">
        <w:t xml:space="preserve">piš si rámeček - </w:t>
      </w:r>
      <w:r w:rsidR="696BA025" w:rsidRPr="2A10AAA6">
        <w:rPr>
          <w:b/>
          <w:bCs/>
        </w:rPr>
        <w:t>čísla soudělná a nesoudělná</w:t>
      </w:r>
      <w:r w:rsidR="7988B89E" w:rsidRPr="2A10AAA6">
        <w:rPr>
          <w:b/>
          <w:bCs/>
        </w:rPr>
        <w:t xml:space="preserve">, </w:t>
      </w:r>
      <w:proofErr w:type="spellStart"/>
      <w:r w:rsidR="7988B89E" w:rsidRPr="2A10AAA6">
        <w:rPr>
          <w:b/>
          <w:bCs/>
        </w:rPr>
        <w:t>cv</w:t>
      </w:r>
      <w:proofErr w:type="spellEnd"/>
      <w:r w:rsidR="7988B89E" w:rsidRPr="2A10AAA6">
        <w:rPr>
          <w:b/>
          <w:bCs/>
        </w:rPr>
        <w:t>. 6</w:t>
      </w:r>
      <w:r w:rsidR="54F76EC6" w:rsidRPr="2A10AAA6">
        <w:rPr>
          <w:b/>
          <w:bCs/>
        </w:rPr>
        <w:t>, 7, 8</w:t>
      </w:r>
      <w:r w:rsidR="7988B89E" w:rsidRPr="2A10AAA6">
        <w:rPr>
          <w:b/>
          <w:bCs/>
        </w:rPr>
        <w:t xml:space="preserve"> </w:t>
      </w:r>
      <w:r w:rsidR="7988B89E">
        <w:t>promysli (ústně)</w:t>
      </w:r>
      <w:r>
        <w:tab/>
      </w:r>
      <w:r>
        <w:tab/>
      </w:r>
    </w:p>
    <w:p w14:paraId="129A426E" w14:textId="77777777" w:rsidR="00D70E7A" w:rsidRPr="00FE5C2A" w:rsidRDefault="00D70E7A" w:rsidP="00CC66E5">
      <w:pPr>
        <w:pStyle w:val="NADLKU"/>
      </w:pPr>
      <w:r w:rsidRPr="2A10AAA6">
        <w:rPr>
          <w:b/>
          <w:bCs/>
        </w:rPr>
        <w:t xml:space="preserve">2) z pracovního sešitu - </w:t>
      </w:r>
      <w:r>
        <w:t>(zapiš do školního sešitu)</w:t>
      </w:r>
    </w:p>
    <w:p w14:paraId="1D94D414" w14:textId="782662DB" w:rsidR="1A905E8E" w:rsidRDefault="00CC66E5" w:rsidP="00CC66E5">
      <w:pPr>
        <w:pStyle w:val="NADLKU"/>
      </w:pPr>
      <w:hyperlink r:id="rId20">
        <w:r w:rsidR="1A905E8E" w:rsidRPr="2A10AAA6">
          <w:rPr>
            <w:rStyle w:val="Hypertextovodkaz"/>
          </w:rPr>
          <w:t>https://www.2pir.eu/obr/PDF6rMSMT/6r_120_2.pdf</w:t>
        </w:r>
      </w:hyperlink>
      <w:r w:rsidR="1A905E8E">
        <w:t xml:space="preserve"> </w:t>
      </w:r>
    </w:p>
    <w:p w14:paraId="72A939DD" w14:textId="6C162E65" w:rsidR="1A905E8E" w:rsidRDefault="00CC66E5" w:rsidP="00CC66E5">
      <w:pPr>
        <w:pStyle w:val="NADLKU"/>
      </w:pPr>
      <w:hyperlink r:id="rId21">
        <w:r w:rsidR="1A905E8E" w:rsidRPr="2A10AAA6">
          <w:rPr>
            <w:rStyle w:val="Hypertextovodkaz"/>
          </w:rPr>
          <w:t>https://www.2pir.eu/obr/PDF6rMSMT/6r_121_3.pdf</w:t>
        </w:r>
      </w:hyperlink>
      <w:r w:rsidR="1A905E8E">
        <w:t xml:space="preserve"> </w:t>
      </w:r>
    </w:p>
    <w:p w14:paraId="19A18A40" w14:textId="0199094C" w:rsidR="00D70E7A" w:rsidRDefault="00D70E7A" w:rsidP="00CC66E5">
      <w:pPr>
        <w:pStyle w:val="NADLKU"/>
      </w:pPr>
      <w:r>
        <w:t xml:space="preserve">3) </w:t>
      </w:r>
      <w:r w:rsidR="229B843B">
        <w:t xml:space="preserve">online cvičení - </w:t>
      </w:r>
      <w:r w:rsidR="27B4B065">
        <w:t xml:space="preserve">dobrovolně </w:t>
      </w:r>
    </w:p>
    <w:p w14:paraId="1E369D26" w14:textId="4B15C490" w:rsidR="13268292" w:rsidRDefault="00CC66E5" w:rsidP="00CC66E5">
      <w:pPr>
        <w:pStyle w:val="NADLKU"/>
      </w:pPr>
      <w:hyperlink r:id="rId22">
        <w:r w:rsidR="13268292" w:rsidRPr="2A10AAA6">
          <w:rPr>
            <w:rStyle w:val="Hypertextovodkaz"/>
          </w:rPr>
          <w:t>https://www.skolasnadhledem.cz/game/3804</w:t>
        </w:r>
      </w:hyperlink>
      <w:r w:rsidR="13268292">
        <w:t xml:space="preserve"> (opakování - prvočísla a složená čísla)</w:t>
      </w:r>
    </w:p>
    <w:p w14:paraId="655E6A4F" w14:textId="7CEEF2D9" w:rsidR="3A4A1AD1" w:rsidRDefault="00CC66E5" w:rsidP="00CC66E5">
      <w:pPr>
        <w:pStyle w:val="NADLKU"/>
      </w:pPr>
      <w:hyperlink r:id="rId23">
        <w:r w:rsidR="3A4A1AD1" w:rsidRPr="2A10AAA6">
          <w:rPr>
            <w:rStyle w:val="Hypertextovodkaz"/>
          </w:rPr>
          <w:t>https://www.skolasnadhledem.cz/game/3285</w:t>
        </w:r>
      </w:hyperlink>
      <w:r w:rsidR="3A4A1AD1">
        <w:t xml:space="preserve"> </w:t>
      </w:r>
    </w:p>
    <w:p w14:paraId="028E8BF5" w14:textId="0872FDC1" w:rsidR="00D70E7A" w:rsidRPr="00FE5C2A" w:rsidRDefault="3A4A1AD1" w:rsidP="00CC66E5">
      <w:pPr>
        <w:pStyle w:val="NADLKU"/>
      </w:pPr>
      <w:r w:rsidRPr="2A10AAA6">
        <w:rPr>
          <w:rStyle w:val="NDonlineChar"/>
          <w:rFonts w:eastAsia="Arial" w:cstheme="minorBidi"/>
        </w:rPr>
        <w:t>24</w:t>
      </w:r>
      <w:r w:rsidR="00D70E7A" w:rsidRPr="2A10AAA6">
        <w:rPr>
          <w:rStyle w:val="NDonlineChar"/>
          <w:rFonts w:eastAsia="Arial" w:cstheme="minorBidi"/>
        </w:rPr>
        <w:t>. 2. středa: online hodina - 10.00 skupina X; 11.00 skupina Y</w:t>
      </w:r>
    </w:p>
    <w:p w14:paraId="5F7033B7" w14:textId="40EDAE23" w:rsidR="00D70E7A" w:rsidRPr="00417DD5" w:rsidRDefault="33C5AF3D" w:rsidP="00CC66E5">
      <w:pPr>
        <w:pStyle w:val="NADLKU"/>
      </w:pPr>
      <w:r w:rsidRPr="2A10AAA6">
        <w:rPr>
          <w:b/>
          <w:bCs/>
        </w:rPr>
        <w:t>25</w:t>
      </w:r>
      <w:r w:rsidR="00D70E7A" w:rsidRPr="2A10AAA6">
        <w:rPr>
          <w:b/>
          <w:bCs/>
        </w:rPr>
        <w:t>. 2. čtvrtek</w:t>
      </w:r>
      <w:r w:rsidR="00D70E7A">
        <w:t xml:space="preserve">: samostatná práce </w:t>
      </w:r>
    </w:p>
    <w:p w14:paraId="6DBA7D21" w14:textId="1FE05DF1" w:rsidR="7B60DE5F" w:rsidRDefault="2BDB03B9" w:rsidP="00CC66E5">
      <w:pPr>
        <w:pStyle w:val="NADLKU"/>
      </w:pPr>
      <w:r w:rsidRPr="2A10AAA6">
        <w:t>Největší společný dělitel</w:t>
      </w:r>
      <w:r w:rsidR="7B60DE5F">
        <w:t xml:space="preserve"> (učebnice str. 8</w:t>
      </w:r>
      <w:r w:rsidR="69BA4503">
        <w:t>7</w:t>
      </w:r>
      <w:r w:rsidR="7B60DE5F">
        <w:t xml:space="preserve"> –</w:t>
      </w:r>
      <w:r w:rsidR="3DFC94BD">
        <w:t xml:space="preserve"> 88</w:t>
      </w:r>
      <w:r w:rsidR="7B60DE5F">
        <w:t>)</w:t>
      </w:r>
    </w:p>
    <w:p w14:paraId="1F179469" w14:textId="77777777" w:rsidR="00D70E7A" w:rsidRDefault="00D70E7A" w:rsidP="00CC66E5">
      <w:pPr>
        <w:pStyle w:val="NADLKU"/>
      </w:pPr>
      <w:r w:rsidRPr="1DDC4F35">
        <w:t>1) práce s učebnicí</w:t>
      </w:r>
    </w:p>
    <w:p w14:paraId="6A5E11B8" w14:textId="2971EBD4" w:rsidR="0C3140ED" w:rsidRDefault="0C3140ED" w:rsidP="00CC66E5">
      <w:pPr>
        <w:pStyle w:val="NADLKU"/>
      </w:pPr>
      <w:r w:rsidRPr="2A10AAA6">
        <w:rPr>
          <w:b/>
          <w:bCs/>
        </w:rPr>
        <w:t>N</w:t>
      </w:r>
      <w:r w:rsidR="4E6A5652" w:rsidRPr="2A10AAA6">
        <w:rPr>
          <w:b/>
          <w:bCs/>
        </w:rPr>
        <w:t>a str. 8</w:t>
      </w:r>
      <w:r w:rsidR="2E6C518E" w:rsidRPr="2A10AAA6">
        <w:rPr>
          <w:b/>
          <w:bCs/>
        </w:rPr>
        <w:t>7</w:t>
      </w:r>
      <w:r w:rsidR="2E6C518E">
        <w:t xml:space="preserve"> si prostuduj </w:t>
      </w:r>
      <w:r w:rsidR="2E6C518E" w:rsidRPr="2A10AAA6">
        <w:rPr>
          <w:b/>
          <w:bCs/>
        </w:rPr>
        <w:t xml:space="preserve">odstavec D </w:t>
      </w:r>
      <w:r w:rsidR="2E6C518E">
        <w:t xml:space="preserve">– postup, jak najít největšího společného dělitele </w:t>
      </w:r>
      <w:r w:rsidR="2E6C518E" w:rsidRPr="2A10AAA6">
        <w:rPr>
          <w:b/>
          <w:bCs/>
        </w:rPr>
        <w:t>(NSD)</w:t>
      </w:r>
      <w:r w:rsidR="2E6C518E">
        <w:t xml:space="preserve"> dvou daných čísel. P</w:t>
      </w:r>
      <w:r w:rsidR="5F3AB8DF">
        <w:t xml:space="preserve">ak </w:t>
      </w:r>
      <w:r w:rsidR="5F3AB8DF" w:rsidRPr="2A10AAA6">
        <w:rPr>
          <w:b/>
          <w:bCs/>
        </w:rPr>
        <w:t xml:space="preserve">do sešitu vypracuj </w:t>
      </w:r>
      <w:proofErr w:type="spellStart"/>
      <w:r w:rsidR="5F3AB8DF" w:rsidRPr="2A10AAA6">
        <w:rPr>
          <w:b/>
          <w:bCs/>
        </w:rPr>
        <w:t>cv</w:t>
      </w:r>
      <w:proofErr w:type="spellEnd"/>
      <w:r w:rsidR="5F3AB8DF" w:rsidRPr="2A10AAA6">
        <w:rPr>
          <w:b/>
          <w:bCs/>
        </w:rPr>
        <w:t>. 9 a 10</w:t>
      </w:r>
      <w:r w:rsidR="0F5D6F92" w:rsidRPr="2A10AAA6">
        <w:rPr>
          <w:b/>
          <w:bCs/>
        </w:rPr>
        <w:t xml:space="preserve"> </w:t>
      </w:r>
      <w:r w:rsidR="5F3AB8DF" w:rsidRPr="2A10AAA6">
        <w:rPr>
          <w:b/>
          <w:bCs/>
        </w:rPr>
        <w:t>A</w:t>
      </w:r>
      <w:r w:rsidR="63119026" w:rsidRPr="2A10AAA6">
        <w:rPr>
          <w:b/>
          <w:bCs/>
        </w:rPr>
        <w:t xml:space="preserve"> </w:t>
      </w:r>
      <w:r w:rsidR="5F3AB8DF">
        <w:t>– postupuj podle návodu v odstavci D.</w:t>
      </w:r>
      <w:r w:rsidR="4E6A5652">
        <w:t xml:space="preserve"> </w:t>
      </w:r>
    </w:p>
    <w:p w14:paraId="1C5674C4" w14:textId="77777777" w:rsidR="00D70E7A" w:rsidRDefault="00D70E7A" w:rsidP="00CC66E5">
      <w:pPr>
        <w:pStyle w:val="NADLKU"/>
      </w:pPr>
      <w:r w:rsidRPr="2A10AAA6">
        <w:t>2) pracovní sešit:</w:t>
      </w:r>
      <w:r>
        <w:t xml:space="preserve"> </w:t>
      </w:r>
    </w:p>
    <w:p w14:paraId="0B4D8CA2" w14:textId="2B9F148F" w:rsidR="14BD6A75" w:rsidRDefault="00CC66E5" w:rsidP="00CC66E5">
      <w:pPr>
        <w:pStyle w:val="NADLKU"/>
      </w:pPr>
      <w:hyperlink r:id="rId24">
        <w:r w:rsidR="14BD6A75" w:rsidRPr="2A10AAA6">
          <w:rPr>
            <w:rStyle w:val="Hypertextovodkaz"/>
          </w:rPr>
          <w:t>https://www.2pir.eu/obr/PDF6rMSMT/6r_121_4.pdf</w:t>
        </w:r>
      </w:hyperlink>
      <w:r w:rsidR="14BD6A75">
        <w:t xml:space="preserve">  </w:t>
      </w:r>
    </w:p>
    <w:p w14:paraId="2F4A3804" w14:textId="77777777" w:rsidR="00D70E7A" w:rsidRPr="00417DD5" w:rsidRDefault="00D70E7A" w:rsidP="00CC66E5">
      <w:pPr>
        <w:pStyle w:val="NADLKU"/>
      </w:pPr>
      <w:r>
        <w:t xml:space="preserve">3)  další cvičení </w:t>
      </w:r>
      <w:r w:rsidRPr="2A10AAA6">
        <w:rPr>
          <w:b/>
          <w:bCs/>
        </w:rPr>
        <w:t>online (dobrovolné)</w:t>
      </w:r>
      <w:r>
        <w:t xml:space="preserve">: </w:t>
      </w:r>
    </w:p>
    <w:p w14:paraId="124BE3D2" w14:textId="523E6E3B" w:rsidR="39B6743B" w:rsidRDefault="00CC66E5" w:rsidP="00CC66E5">
      <w:pPr>
        <w:pStyle w:val="NADLKU"/>
      </w:pPr>
      <w:hyperlink r:id="rId25">
        <w:r w:rsidR="39B6743B" w:rsidRPr="2A10AAA6">
          <w:rPr>
            <w:rStyle w:val="Hypertextovodkaz"/>
          </w:rPr>
          <w:t>https://www.umimematiku.cz/rozhodovacka-nejvetsi-spolecny-delitel-2-uroven/6036</w:t>
        </w:r>
      </w:hyperlink>
      <w:r w:rsidR="39B6743B">
        <w:t xml:space="preserve"> </w:t>
      </w:r>
    </w:p>
    <w:p w14:paraId="54F05710" w14:textId="154DA80E" w:rsidR="54F0660A" w:rsidRDefault="00CC66E5" w:rsidP="00CC66E5">
      <w:pPr>
        <w:pStyle w:val="NADLKU"/>
      </w:pPr>
      <w:hyperlink r:id="rId26">
        <w:r w:rsidR="54F0660A" w:rsidRPr="2A10AAA6">
          <w:rPr>
            <w:rStyle w:val="Hypertextovodkaz"/>
          </w:rPr>
          <w:t>https://www.umimematiku.cz/pocitani-nejvetsi-spolecny-delitel-2-uroven/764</w:t>
        </w:r>
      </w:hyperlink>
      <w:r w:rsidR="54F0660A">
        <w:t xml:space="preserve"> </w:t>
      </w:r>
    </w:p>
    <w:p w14:paraId="095F9CE3" w14:textId="014BDCCE" w:rsidR="004B0AE0" w:rsidRDefault="7FD632B7" w:rsidP="2A10AAA6">
      <w:pPr>
        <w:pStyle w:val="NDpedmt"/>
        <w:rPr>
          <w:rFonts w:asciiTheme="minorHAnsi" w:hAnsiTheme="minorHAnsi" w:cstheme="minorBidi"/>
          <w:b w:val="0"/>
          <w:bCs w:val="0"/>
        </w:rPr>
      </w:pPr>
      <w:r w:rsidRPr="2A10AAA6">
        <w:rPr>
          <w:rFonts w:asciiTheme="minorHAnsi" w:hAnsiTheme="minorHAnsi" w:cstheme="minorBidi"/>
          <w:color w:val="9BBA1F"/>
          <w:sz w:val="24"/>
          <w:szCs w:val="24"/>
        </w:rPr>
        <w:t>26</w:t>
      </w:r>
      <w:r w:rsidR="00D70E7A" w:rsidRPr="2A10AAA6">
        <w:rPr>
          <w:rFonts w:asciiTheme="minorHAnsi" w:hAnsiTheme="minorHAnsi" w:cstheme="minorBidi"/>
          <w:color w:val="9BBA1F"/>
          <w:sz w:val="24"/>
          <w:szCs w:val="24"/>
        </w:rPr>
        <w:t xml:space="preserve">. 2. pátek: online hodina - </w:t>
      </w:r>
      <w:r w:rsidR="00D70E7A" w:rsidRPr="2A10AAA6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7F8B9BA3" w14:textId="6C07FC1C" w:rsidR="00D70E7A" w:rsidRPr="004B0AE0" w:rsidRDefault="004B0AE0" w:rsidP="00D70E7A">
      <w:pPr>
        <w:pStyle w:val="NDpedmt"/>
        <w:rPr>
          <w:rFonts w:asciiTheme="minorHAnsi" w:hAnsiTheme="minorHAnsi" w:cstheme="minorBidi"/>
          <w:b w:val="0"/>
          <w:bCs w:val="0"/>
        </w:rPr>
      </w:pPr>
      <w:r>
        <w:lastRenderedPageBreak/>
        <w:t>6</w:t>
      </w:r>
      <w:r w:rsidR="00D70E7A">
        <w:t>.</w:t>
      </w:r>
      <w:r w:rsidR="00D70E7A" w:rsidRPr="77D061C2">
        <w:rPr>
          <w:rFonts w:asciiTheme="minorHAnsi" w:hAnsiTheme="minorHAnsi" w:cstheme="minorBidi"/>
          <w:sz w:val="24"/>
          <w:szCs w:val="24"/>
        </w:rPr>
        <w:t xml:space="preserve"> B</w:t>
      </w:r>
    </w:p>
    <w:p w14:paraId="07314E6A" w14:textId="21FAA188" w:rsidR="5CC6D08D" w:rsidRDefault="3D8AC49D" w:rsidP="00CC66E5">
      <w:pPr>
        <w:pStyle w:val="NADLKU"/>
      </w:pPr>
      <w:r w:rsidRPr="2A10AAA6">
        <w:rPr>
          <w:b/>
          <w:bCs/>
        </w:rPr>
        <w:t>22</w:t>
      </w:r>
      <w:r w:rsidR="00D70E7A" w:rsidRPr="2A10AAA6">
        <w:rPr>
          <w:b/>
          <w:bCs/>
        </w:rPr>
        <w:t xml:space="preserve">. 2. pondělí: </w:t>
      </w:r>
      <w:r w:rsidR="00D70E7A">
        <w:t>samostatná práce</w:t>
      </w:r>
      <w:r w:rsidR="004B0AE0">
        <w:t xml:space="preserve"> </w:t>
      </w:r>
      <w:r w:rsidR="5CC6D08D">
        <w:t xml:space="preserve">  </w:t>
      </w:r>
    </w:p>
    <w:p w14:paraId="61FF00DE" w14:textId="33691EB4" w:rsidR="2A168528" w:rsidRDefault="2A168528" w:rsidP="00CC66E5">
      <w:pPr>
        <w:pStyle w:val="NADLKU"/>
      </w:pPr>
      <w:r>
        <w:t xml:space="preserve">1) online cvičení </w:t>
      </w:r>
    </w:p>
    <w:p w14:paraId="0F3AD190" w14:textId="01F47DD8" w:rsidR="2A168528" w:rsidRDefault="2A168528" w:rsidP="00CC66E5">
      <w:pPr>
        <w:pStyle w:val="NADLKU"/>
      </w:pPr>
      <w:r>
        <w:t xml:space="preserve"> </w:t>
      </w:r>
      <w:hyperlink r:id="rId27">
        <w:r w:rsidRPr="2A10AAA6">
          <w:rPr>
            <w:rStyle w:val="Hypertextovodkaz"/>
          </w:rPr>
          <w:t>https://www.skolasnadhledem.cz/game/3804</w:t>
        </w:r>
      </w:hyperlink>
      <w:r>
        <w:t xml:space="preserve"> (opakování - prvočísla a složená čísla)</w:t>
      </w:r>
    </w:p>
    <w:p w14:paraId="7E981C23" w14:textId="0C8A099C" w:rsidR="44CF1D05" w:rsidRDefault="00CC66E5" w:rsidP="00CC66E5">
      <w:pPr>
        <w:pStyle w:val="NADLKU"/>
      </w:pPr>
      <w:hyperlink r:id="rId28">
        <w:r w:rsidR="44CF1D05" w:rsidRPr="2A10AAA6">
          <w:rPr>
            <w:rStyle w:val="Hypertextovodkaz"/>
          </w:rPr>
          <w:t>https://www.skolasnadhledem.cz/game/3284</w:t>
        </w:r>
      </w:hyperlink>
      <w:r w:rsidR="44CF1D05">
        <w:t xml:space="preserve"> (rozklad na součin prvočísel)</w:t>
      </w:r>
    </w:p>
    <w:p w14:paraId="1C1F3375" w14:textId="36360DA5" w:rsidR="2A168528" w:rsidRDefault="2A168528" w:rsidP="00CC66E5">
      <w:pPr>
        <w:pStyle w:val="NADLKU"/>
      </w:pPr>
      <w:r w:rsidRPr="2A10AAA6">
        <w:t>2</w:t>
      </w:r>
      <w:r w:rsidR="7736687A" w:rsidRPr="2A10AAA6">
        <w:t xml:space="preserve">) </w:t>
      </w:r>
      <w:r w:rsidR="601BA01C" w:rsidRPr="2A10AAA6">
        <w:t xml:space="preserve">Společní </w:t>
      </w:r>
      <w:proofErr w:type="spellStart"/>
      <w:r w:rsidR="601BA01C" w:rsidRPr="2A10AAA6">
        <w:t>dělitelé</w:t>
      </w:r>
      <w:proofErr w:type="spellEnd"/>
      <w:r w:rsidR="601BA01C" w:rsidRPr="2A10AAA6">
        <w:t xml:space="preserve"> - </w:t>
      </w:r>
      <w:r w:rsidR="7736687A" w:rsidRPr="2A10AAA6">
        <w:t xml:space="preserve">práce s učebnicí: </w:t>
      </w:r>
    </w:p>
    <w:p w14:paraId="4C9E0630" w14:textId="75660490" w:rsidR="7736687A" w:rsidRDefault="7736687A" w:rsidP="00CC66E5">
      <w:pPr>
        <w:pStyle w:val="NADLKU"/>
      </w:pPr>
      <w:r w:rsidRPr="2A10AAA6">
        <w:rPr>
          <w:b/>
          <w:bCs/>
        </w:rPr>
        <w:t>str. 85</w:t>
      </w:r>
      <w:r>
        <w:t xml:space="preserve"> – </w:t>
      </w:r>
      <w:r w:rsidRPr="2A10AAA6">
        <w:rPr>
          <w:b/>
          <w:bCs/>
        </w:rPr>
        <w:t>rámeček opiš do sešitu</w:t>
      </w:r>
      <w:r>
        <w:t xml:space="preserve"> (společní </w:t>
      </w:r>
      <w:proofErr w:type="spellStart"/>
      <w:r>
        <w:t>dělitelé</w:t>
      </w:r>
      <w:proofErr w:type="spellEnd"/>
      <w:r>
        <w:t xml:space="preserve"> dvou čísel a největší společný dělitel D)</w:t>
      </w:r>
    </w:p>
    <w:p w14:paraId="5C4404FF" w14:textId="6120681C" w:rsidR="7736687A" w:rsidRDefault="7736687A" w:rsidP="00CC66E5">
      <w:pPr>
        <w:pStyle w:val="NADLKU"/>
      </w:pPr>
      <w:r w:rsidRPr="2A10AAA6">
        <w:t xml:space="preserve">str. 85 – </w:t>
      </w:r>
      <w:proofErr w:type="spellStart"/>
      <w:r w:rsidRPr="2A10AAA6">
        <w:t>cv</w:t>
      </w:r>
      <w:proofErr w:type="spellEnd"/>
      <w:r w:rsidRPr="2A10AAA6">
        <w:t>. 1 a 2A písemně do sešitu</w:t>
      </w:r>
    </w:p>
    <w:p w14:paraId="150269B4" w14:textId="70448781" w:rsidR="7736687A" w:rsidRDefault="7736687A" w:rsidP="00CC66E5">
      <w:pPr>
        <w:pStyle w:val="NADLKU"/>
      </w:pPr>
      <w:r w:rsidRPr="2A10AAA6">
        <w:rPr>
          <w:b/>
          <w:bCs/>
        </w:rPr>
        <w:t xml:space="preserve">Str. 86 – odstavec C </w:t>
      </w:r>
      <w:r>
        <w:t xml:space="preserve">do sešitu (cvičení s </w:t>
      </w:r>
      <w:r w:rsidR="7DD1450E">
        <w:t>“</w:t>
      </w:r>
      <w:r>
        <w:t>bublinami</w:t>
      </w:r>
      <w:r w:rsidR="2FD9E5FF">
        <w:t>”</w:t>
      </w:r>
      <w:r>
        <w:t xml:space="preserve">- přiřaď správně, zapiš do sešitu), </w:t>
      </w:r>
    </w:p>
    <w:p w14:paraId="1859C391" w14:textId="26B2065B" w:rsidR="7736687A" w:rsidRDefault="7736687A" w:rsidP="00CC66E5">
      <w:pPr>
        <w:pStyle w:val="NADLKU"/>
      </w:pPr>
      <w:r>
        <w:t xml:space="preserve">   + opiš si rámeček - </w:t>
      </w:r>
      <w:r w:rsidRPr="2A10AAA6">
        <w:rPr>
          <w:b/>
          <w:bCs/>
        </w:rPr>
        <w:t xml:space="preserve">čísla soudělná a nesoudělná, </w:t>
      </w:r>
      <w:proofErr w:type="spellStart"/>
      <w:r w:rsidRPr="2A10AAA6">
        <w:rPr>
          <w:b/>
          <w:bCs/>
        </w:rPr>
        <w:t>cv</w:t>
      </w:r>
      <w:proofErr w:type="spellEnd"/>
      <w:r w:rsidRPr="2A10AAA6">
        <w:rPr>
          <w:b/>
          <w:bCs/>
        </w:rPr>
        <w:t xml:space="preserve">. 6, 7, 8 </w:t>
      </w:r>
      <w:r>
        <w:t>promysli (ústně)</w:t>
      </w:r>
      <w:r>
        <w:tab/>
      </w:r>
      <w:r>
        <w:tab/>
      </w:r>
    </w:p>
    <w:p w14:paraId="783F1632" w14:textId="19CCE37D" w:rsidR="40DF07E0" w:rsidRDefault="40DF07E0" w:rsidP="00CC66E5">
      <w:pPr>
        <w:pStyle w:val="NADLKU"/>
      </w:pPr>
      <w:r w:rsidRPr="2A10AAA6">
        <w:rPr>
          <w:b/>
          <w:bCs/>
        </w:rPr>
        <w:t>3</w:t>
      </w:r>
      <w:r w:rsidR="7736687A" w:rsidRPr="2A10AAA6">
        <w:rPr>
          <w:b/>
          <w:bCs/>
        </w:rPr>
        <w:t xml:space="preserve">) z pracovního sešitu - </w:t>
      </w:r>
      <w:r w:rsidR="7736687A">
        <w:t>(zapiš do školního sešitu)</w:t>
      </w:r>
    </w:p>
    <w:p w14:paraId="72828A58" w14:textId="782662DB" w:rsidR="7736687A" w:rsidRDefault="00CC66E5" w:rsidP="00CC66E5">
      <w:pPr>
        <w:pStyle w:val="NADLKU"/>
      </w:pPr>
      <w:hyperlink r:id="rId29">
        <w:r w:rsidR="7736687A" w:rsidRPr="2A10AAA6">
          <w:rPr>
            <w:rStyle w:val="Hypertextovodkaz"/>
          </w:rPr>
          <w:t>https://www.2pir.eu/obr/PDF6rMSMT/6r_120_2.pdf</w:t>
        </w:r>
      </w:hyperlink>
      <w:r w:rsidR="7736687A">
        <w:t xml:space="preserve"> </w:t>
      </w:r>
    </w:p>
    <w:p w14:paraId="2232834C" w14:textId="6C162E65" w:rsidR="7736687A" w:rsidRDefault="00CC66E5" w:rsidP="00CC66E5">
      <w:pPr>
        <w:pStyle w:val="NADLKU"/>
      </w:pPr>
      <w:hyperlink r:id="rId30">
        <w:r w:rsidR="7736687A" w:rsidRPr="2A10AAA6">
          <w:rPr>
            <w:rStyle w:val="Hypertextovodkaz"/>
          </w:rPr>
          <w:t>https://www.2pir.eu/obr/PDF6rMSMT/6r_121_3.pdf</w:t>
        </w:r>
      </w:hyperlink>
      <w:r w:rsidR="7736687A">
        <w:t xml:space="preserve"> </w:t>
      </w:r>
    </w:p>
    <w:p w14:paraId="3948A1D5" w14:textId="0A5C641C" w:rsidR="3BDABFF0" w:rsidRDefault="3BDABFF0" w:rsidP="00CC66E5">
      <w:pPr>
        <w:pStyle w:val="NADLKU"/>
      </w:pPr>
      <w:r>
        <w:t>4</w:t>
      </w:r>
      <w:r w:rsidR="7736687A">
        <w:t xml:space="preserve">) online cvičení - dobrovolně </w:t>
      </w:r>
    </w:p>
    <w:p w14:paraId="66484B63" w14:textId="45283F46" w:rsidR="7736687A" w:rsidRDefault="00CC66E5" w:rsidP="00CC66E5">
      <w:pPr>
        <w:pStyle w:val="NADLKU"/>
      </w:pPr>
      <w:hyperlink r:id="rId31">
        <w:r w:rsidR="7736687A" w:rsidRPr="2A10AAA6">
          <w:rPr>
            <w:rStyle w:val="Hypertextovodkaz"/>
          </w:rPr>
          <w:t>https://www.skolasnadhledem.cz/game/3285</w:t>
        </w:r>
      </w:hyperlink>
    </w:p>
    <w:p w14:paraId="72C495AA" w14:textId="4E3330B8" w:rsidR="00D70E7A" w:rsidRDefault="35DB4DAC" w:rsidP="00CC66E5">
      <w:pPr>
        <w:pStyle w:val="NADLKU"/>
        <w:rPr>
          <w:rStyle w:val="NDonlineChar"/>
          <w:rFonts w:eastAsia="Arial" w:cstheme="minorBidi"/>
        </w:rPr>
      </w:pPr>
      <w:r w:rsidRPr="2A10AAA6">
        <w:rPr>
          <w:rStyle w:val="NDonlineChar"/>
          <w:rFonts w:eastAsia="Arial" w:cstheme="minorBidi"/>
        </w:rPr>
        <w:t>23</w:t>
      </w:r>
      <w:r w:rsidR="00D70E7A" w:rsidRPr="2A10AAA6">
        <w:rPr>
          <w:rStyle w:val="NDonlineChar"/>
          <w:rFonts w:eastAsia="Arial" w:cstheme="minorBidi"/>
        </w:rPr>
        <w:t>. 2. úterý: online hodina - 9.00 skupina X; 10.00 skupina Y</w:t>
      </w:r>
    </w:p>
    <w:p w14:paraId="5FDBB93D" w14:textId="09DBCD94" w:rsidR="00D70E7A" w:rsidRDefault="2FDC74AF" w:rsidP="00CC66E5">
      <w:pPr>
        <w:pStyle w:val="NADLKU"/>
        <w:rPr>
          <w:rStyle w:val="NDonlineChar"/>
          <w:rFonts w:eastAsia="Arial" w:cstheme="minorBidi"/>
        </w:rPr>
      </w:pPr>
      <w:r w:rsidRPr="2A10AAA6">
        <w:rPr>
          <w:rStyle w:val="NDonlineChar"/>
          <w:rFonts w:eastAsia="Arial" w:cstheme="minorBidi"/>
        </w:rPr>
        <w:t>24</w:t>
      </w:r>
      <w:r w:rsidR="00D70E7A" w:rsidRPr="2A10AAA6">
        <w:rPr>
          <w:rStyle w:val="NDonlineChar"/>
          <w:rFonts w:eastAsia="Arial" w:cstheme="minorBidi"/>
        </w:rPr>
        <w:t xml:space="preserve">. 2. středa: online hodina - 8.00 skupina X; 9.00 skupina Y </w:t>
      </w:r>
    </w:p>
    <w:p w14:paraId="479BEA27" w14:textId="5EB29F2B" w:rsidR="73E8589C" w:rsidRDefault="73E8589C" w:rsidP="00CC66E5">
      <w:pPr>
        <w:pStyle w:val="NADLKU"/>
        <w:rPr>
          <w:b/>
          <w:bCs/>
        </w:rPr>
      </w:pPr>
      <w:r w:rsidRPr="2A10AAA6">
        <w:rPr>
          <w:b/>
          <w:bCs/>
        </w:rPr>
        <w:t>25</w:t>
      </w:r>
      <w:r w:rsidR="00D70E7A" w:rsidRPr="2A10AAA6">
        <w:rPr>
          <w:b/>
          <w:bCs/>
        </w:rPr>
        <w:t>. 2. čtvrtek</w:t>
      </w:r>
      <w:r w:rsidR="00D70E7A">
        <w:t xml:space="preserve">: samostatná práce </w:t>
      </w:r>
    </w:p>
    <w:p w14:paraId="72EE5B06" w14:textId="1FE05DF1" w:rsidR="7E213100" w:rsidRDefault="7E213100" w:rsidP="00CC66E5">
      <w:pPr>
        <w:pStyle w:val="NADLKU"/>
      </w:pPr>
      <w:r w:rsidRPr="2A10AAA6">
        <w:t>Největší společný dělitel</w:t>
      </w:r>
      <w:r>
        <w:t xml:space="preserve"> (učebnice str. 87 – 88)</w:t>
      </w:r>
    </w:p>
    <w:p w14:paraId="2E946E72" w14:textId="77777777" w:rsidR="7E213100" w:rsidRDefault="7E213100" w:rsidP="00CC66E5">
      <w:pPr>
        <w:pStyle w:val="NADLKU"/>
      </w:pPr>
      <w:r w:rsidRPr="2A10AAA6">
        <w:t>1) práce s učebnicí</w:t>
      </w:r>
    </w:p>
    <w:p w14:paraId="24D6A52C" w14:textId="2971EBD4" w:rsidR="7E213100" w:rsidRDefault="7E213100" w:rsidP="00CC66E5">
      <w:pPr>
        <w:pStyle w:val="NADLKU"/>
      </w:pPr>
      <w:r w:rsidRPr="2A10AAA6">
        <w:rPr>
          <w:b/>
          <w:bCs/>
        </w:rPr>
        <w:t>Na str. 87</w:t>
      </w:r>
      <w:r>
        <w:t xml:space="preserve"> si prostuduj </w:t>
      </w:r>
      <w:r w:rsidRPr="2A10AAA6">
        <w:rPr>
          <w:b/>
          <w:bCs/>
        </w:rPr>
        <w:t xml:space="preserve">odstavec D </w:t>
      </w:r>
      <w:r>
        <w:t xml:space="preserve">– postup, jak najít největšího společného dělitele </w:t>
      </w:r>
      <w:r w:rsidRPr="2A10AAA6">
        <w:rPr>
          <w:b/>
          <w:bCs/>
        </w:rPr>
        <w:t>(NSD)</w:t>
      </w:r>
      <w:r>
        <w:t xml:space="preserve"> dvou daných čísel. Pak </w:t>
      </w:r>
      <w:r w:rsidRPr="2A10AAA6">
        <w:rPr>
          <w:b/>
          <w:bCs/>
        </w:rPr>
        <w:t xml:space="preserve">do sešitu vypracuj </w:t>
      </w:r>
      <w:proofErr w:type="spellStart"/>
      <w:r w:rsidRPr="2A10AAA6">
        <w:rPr>
          <w:b/>
          <w:bCs/>
        </w:rPr>
        <w:t>cv</w:t>
      </w:r>
      <w:proofErr w:type="spellEnd"/>
      <w:r w:rsidRPr="2A10AAA6">
        <w:rPr>
          <w:b/>
          <w:bCs/>
        </w:rPr>
        <w:t xml:space="preserve">. 9 a 10 A </w:t>
      </w:r>
      <w:r>
        <w:t xml:space="preserve">– postupuj podle návodu v odstavci D. </w:t>
      </w:r>
    </w:p>
    <w:p w14:paraId="167AEE63" w14:textId="77777777" w:rsidR="7E213100" w:rsidRDefault="7E213100" w:rsidP="00CC66E5">
      <w:pPr>
        <w:pStyle w:val="NADLKU"/>
      </w:pPr>
      <w:r w:rsidRPr="2A10AAA6">
        <w:t>2) pracovní sešit:</w:t>
      </w:r>
      <w:r>
        <w:t xml:space="preserve"> </w:t>
      </w:r>
    </w:p>
    <w:p w14:paraId="348F9387" w14:textId="2B9F148F" w:rsidR="7E213100" w:rsidRDefault="00CC66E5" w:rsidP="00CC66E5">
      <w:pPr>
        <w:pStyle w:val="NADLKU"/>
      </w:pPr>
      <w:hyperlink r:id="rId32">
        <w:r w:rsidR="7E213100" w:rsidRPr="2A10AAA6">
          <w:rPr>
            <w:rStyle w:val="Hypertextovodkaz"/>
          </w:rPr>
          <w:t>https://www.2pir.eu/obr/PDF6rMSMT/6r_121_4.pdf</w:t>
        </w:r>
      </w:hyperlink>
      <w:r w:rsidR="7E213100">
        <w:t xml:space="preserve">  </w:t>
      </w:r>
    </w:p>
    <w:p w14:paraId="007EAFEE" w14:textId="77777777" w:rsidR="7E213100" w:rsidRDefault="7E213100" w:rsidP="00CC66E5">
      <w:pPr>
        <w:pStyle w:val="NADLKU"/>
      </w:pPr>
      <w:r>
        <w:t xml:space="preserve">3)  další cvičení </w:t>
      </w:r>
      <w:r w:rsidRPr="2A10AAA6">
        <w:rPr>
          <w:b/>
          <w:bCs/>
        </w:rPr>
        <w:t>online (dobrovolné)</w:t>
      </w:r>
      <w:r>
        <w:t xml:space="preserve">: </w:t>
      </w:r>
    </w:p>
    <w:p w14:paraId="1574769B" w14:textId="523E6E3B" w:rsidR="7E213100" w:rsidRDefault="00CC66E5" w:rsidP="00CC66E5">
      <w:pPr>
        <w:pStyle w:val="NADLKU"/>
      </w:pPr>
      <w:hyperlink r:id="rId33">
        <w:r w:rsidR="7E213100" w:rsidRPr="2A10AAA6">
          <w:rPr>
            <w:rStyle w:val="Hypertextovodkaz"/>
          </w:rPr>
          <w:t>https://www.umimematiku.cz/rozhodovacka-nejvetsi-spolecny-delitel-2-uroven/6036</w:t>
        </w:r>
      </w:hyperlink>
      <w:r w:rsidR="7E213100">
        <w:t xml:space="preserve"> </w:t>
      </w:r>
    </w:p>
    <w:p w14:paraId="2DF68FF2" w14:textId="4B960A38" w:rsidR="7E213100" w:rsidRDefault="00CC66E5" w:rsidP="00CC66E5">
      <w:pPr>
        <w:pStyle w:val="NADLKU"/>
      </w:pPr>
      <w:hyperlink r:id="rId34">
        <w:r w:rsidR="7E213100" w:rsidRPr="2A10AAA6">
          <w:rPr>
            <w:rStyle w:val="Hypertextovodkaz"/>
          </w:rPr>
          <w:t>https://www.umimematiku.cz/pocitani-nejvetsi-spolecny-delitel-2-uroven/764</w:t>
        </w:r>
      </w:hyperlink>
    </w:p>
    <w:p w14:paraId="098F1E35" w14:textId="04BD06E0" w:rsidR="00D70E7A" w:rsidRDefault="0838F8CA" w:rsidP="00D70E7A">
      <w:pPr>
        <w:pStyle w:val="NDonline"/>
      </w:pPr>
      <w:r>
        <w:t>26</w:t>
      </w:r>
      <w:r w:rsidR="00D70E7A">
        <w:t>. 2. pátek: online hodina - 10.00 skupina Y; 11.00 skupina X</w:t>
      </w:r>
    </w:p>
    <w:p w14:paraId="0E1B2F79" w14:textId="538913DC" w:rsidR="2A10AAA6" w:rsidRDefault="2A10AAA6" w:rsidP="2A10AAA6">
      <w:pPr>
        <w:pStyle w:val="NDpedmt"/>
      </w:pPr>
    </w:p>
    <w:p w14:paraId="4CCBB324" w14:textId="3DA44C36" w:rsidR="00976BD1" w:rsidRDefault="00976BD1" w:rsidP="2A10AAA6">
      <w:pPr>
        <w:pStyle w:val="NDpedmt"/>
      </w:pPr>
    </w:p>
    <w:p w14:paraId="630C8F2E" w14:textId="77777777" w:rsidR="00976BD1" w:rsidRDefault="00976BD1" w:rsidP="2A10AAA6">
      <w:pPr>
        <w:pStyle w:val="NDpedmt"/>
      </w:pPr>
    </w:p>
    <w:p w14:paraId="6FE0A7C2" w14:textId="77777777" w:rsidR="00D70E7A" w:rsidRDefault="00D70E7A" w:rsidP="00D70E7A">
      <w:pPr>
        <w:pStyle w:val="NDpedmt"/>
      </w:pPr>
      <w:r>
        <w:lastRenderedPageBreak/>
        <w:t>6. C</w:t>
      </w:r>
    </w:p>
    <w:p w14:paraId="39126606" w14:textId="7847CE25" w:rsidR="00D70E7A" w:rsidRDefault="745B189A" w:rsidP="00D70E7A">
      <w:pPr>
        <w:pStyle w:val="NDpedmt"/>
      </w:pPr>
      <w:r w:rsidRPr="2A10AAA6">
        <w:rPr>
          <w:rFonts w:asciiTheme="minorHAnsi" w:hAnsiTheme="minorHAnsi" w:cstheme="minorBidi"/>
          <w:color w:val="9BBA1F"/>
          <w:sz w:val="24"/>
          <w:szCs w:val="24"/>
        </w:rPr>
        <w:t>22</w:t>
      </w:r>
      <w:r w:rsidR="00D70E7A" w:rsidRPr="2A10AAA6">
        <w:rPr>
          <w:rFonts w:asciiTheme="minorHAnsi" w:hAnsiTheme="minorHAnsi" w:cstheme="minorBidi"/>
          <w:color w:val="9BBA1F"/>
          <w:sz w:val="24"/>
          <w:szCs w:val="24"/>
        </w:rPr>
        <w:t xml:space="preserve">. 2. pondělí: online hodina - </w:t>
      </w:r>
      <w:r w:rsidR="00D70E7A" w:rsidRPr="2A10AAA6">
        <w:rPr>
          <w:rStyle w:val="NDonlineChar"/>
          <w:rFonts w:asciiTheme="minorHAnsi" w:eastAsia="Arial" w:hAnsiTheme="minorHAnsi"/>
          <w:b/>
        </w:rPr>
        <w:t>9.00 skupina Y; 10.00 skupina X</w:t>
      </w:r>
    </w:p>
    <w:p w14:paraId="28E3EE31" w14:textId="31180278" w:rsidR="00D70E7A" w:rsidRDefault="62F0E935" w:rsidP="2A10AAA6">
      <w:pPr>
        <w:pStyle w:val="NDpedmt"/>
        <w:rPr>
          <w:rStyle w:val="NDonlineChar"/>
          <w:rFonts w:asciiTheme="minorHAnsi" w:eastAsia="Arial" w:hAnsiTheme="minorHAnsi"/>
          <w:b/>
        </w:rPr>
      </w:pPr>
      <w:r w:rsidRPr="2A10AAA6">
        <w:rPr>
          <w:rStyle w:val="NDonlineChar"/>
          <w:rFonts w:asciiTheme="minorHAnsi" w:eastAsia="Arial" w:hAnsiTheme="minorHAnsi"/>
          <w:b/>
        </w:rPr>
        <w:t>23</w:t>
      </w:r>
      <w:r w:rsidR="00D70E7A" w:rsidRPr="2A10AAA6">
        <w:rPr>
          <w:rStyle w:val="NDonlineChar"/>
          <w:rFonts w:asciiTheme="minorHAnsi" w:eastAsia="Arial" w:hAnsiTheme="minorHAnsi"/>
          <w:b/>
        </w:rPr>
        <w:t xml:space="preserve">. 2. úterý: online hodina – 8.00 skupina Y; 12.00 skupina X </w:t>
      </w:r>
    </w:p>
    <w:p w14:paraId="212F2590" w14:textId="1C305759" w:rsidR="00D70E7A" w:rsidRDefault="02E72E59" w:rsidP="00CC66E5">
      <w:pPr>
        <w:pStyle w:val="NADLKU"/>
      </w:pPr>
      <w:r w:rsidRPr="2A10AAA6">
        <w:rPr>
          <w:b/>
          <w:bCs/>
        </w:rPr>
        <w:t>24</w:t>
      </w:r>
      <w:r w:rsidR="00D70E7A" w:rsidRPr="2A10AAA6">
        <w:rPr>
          <w:b/>
          <w:bCs/>
        </w:rPr>
        <w:t>. 2. středa:</w:t>
      </w:r>
      <w:r w:rsidR="00D70E7A">
        <w:t xml:space="preserve"> samostatná práce </w:t>
      </w:r>
      <w:r w:rsidR="000C543C">
        <w:t xml:space="preserve">- </w:t>
      </w:r>
      <w:r w:rsidR="2CC159DB">
        <w:t xml:space="preserve">Společní </w:t>
      </w:r>
      <w:proofErr w:type="spellStart"/>
      <w:r w:rsidR="2CC159DB">
        <w:t>dělitelé</w:t>
      </w:r>
      <w:proofErr w:type="spellEnd"/>
      <w:r w:rsidR="2CC159DB">
        <w:t>, čísla soudělná a nesoudělná</w:t>
      </w:r>
      <w:r w:rsidR="2CB16B2A">
        <w:t xml:space="preserve">:  </w:t>
      </w:r>
    </w:p>
    <w:p w14:paraId="687EC096" w14:textId="23DB421F" w:rsidR="530837E3" w:rsidRDefault="530837E3" w:rsidP="00CC66E5">
      <w:pPr>
        <w:pStyle w:val="NADLKU"/>
      </w:pPr>
      <w:r w:rsidRPr="2A10AAA6">
        <w:t xml:space="preserve">1) práce s učebnicí: </w:t>
      </w:r>
    </w:p>
    <w:p w14:paraId="11342F4D" w14:textId="75660490" w:rsidR="530837E3" w:rsidRDefault="530837E3" w:rsidP="00CC66E5">
      <w:pPr>
        <w:pStyle w:val="NADLKU"/>
      </w:pPr>
      <w:r w:rsidRPr="2A10AAA6">
        <w:rPr>
          <w:b/>
          <w:bCs/>
        </w:rPr>
        <w:t>str. 85</w:t>
      </w:r>
      <w:r>
        <w:t xml:space="preserve"> – </w:t>
      </w:r>
      <w:r w:rsidRPr="2A10AAA6">
        <w:rPr>
          <w:b/>
          <w:bCs/>
        </w:rPr>
        <w:t>rámeček opiš do sešitu</w:t>
      </w:r>
      <w:r>
        <w:t xml:space="preserve"> (společní </w:t>
      </w:r>
      <w:proofErr w:type="spellStart"/>
      <w:r>
        <w:t>dělitelé</w:t>
      </w:r>
      <w:proofErr w:type="spellEnd"/>
      <w:r>
        <w:t xml:space="preserve"> dvou čísel a největší společný dělitel D)</w:t>
      </w:r>
    </w:p>
    <w:p w14:paraId="4104AAE1" w14:textId="6120681C" w:rsidR="530837E3" w:rsidRDefault="530837E3" w:rsidP="00CC66E5">
      <w:pPr>
        <w:pStyle w:val="NADLKU"/>
      </w:pPr>
      <w:r w:rsidRPr="2A10AAA6">
        <w:t xml:space="preserve">str. 85 – </w:t>
      </w:r>
      <w:proofErr w:type="spellStart"/>
      <w:r w:rsidRPr="2A10AAA6">
        <w:t>cv</w:t>
      </w:r>
      <w:proofErr w:type="spellEnd"/>
      <w:r w:rsidRPr="2A10AAA6">
        <w:t>. 1 a 2A písemně do sešitu</w:t>
      </w:r>
    </w:p>
    <w:p w14:paraId="2086F1F2" w14:textId="23C15833" w:rsidR="530837E3" w:rsidRDefault="530837E3" w:rsidP="00CC66E5">
      <w:pPr>
        <w:pStyle w:val="NADLKU"/>
      </w:pPr>
      <w:r w:rsidRPr="2A10AAA6">
        <w:rPr>
          <w:b/>
          <w:bCs/>
        </w:rPr>
        <w:t xml:space="preserve">Str. 86 – odstavec C </w:t>
      </w:r>
      <w:r>
        <w:t xml:space="preserve">do sešitu (cvičení s “bublinami” - přiřaď správně, zapiš do sešitu), </w:t>
      </w:r>
    </w:p>
    <w:p w14:paraId="24C9FE2A" w14:textId="26B2065B" w:rsidR="530837E3" w:rsidRDefault="530837E3" w:rsidP="00CC66E5">
      <w:pPr>
        <w:pStyle w:val="NADLKU"/>
      </w:pPr>
      <w:r>
        <w:t xml:space="preserve">   + opiš si rámeček - </w:t>
      </w:r>
      <w:r w:rsidRPr="2A10AAA6">
        <w:rPr>
          <w:b/>
          <w:bCs/>
        </w:rPr>
        <w:t xml:space="preserve">čísla soudělná a nesoudělná, </w:t>
      </w:r>
      <w:proofErr w:type="spellStart"/>
      <w:r w:rsidRPr="2A10AAA6">
        <w:rPr>
          <w:b/>
          <w:bCs/>
        </w:rPr>
        <w:t>cv</w:t>
      </w:r>
      <w:proofErr w:type="spellEnd"/>
      <w:r w:rsidRPr="2A10AAA6">
        <w:rPr>
          <w:b/>
          <w:bCs/>
        </w:rPr>
        <w:t xml:space="preserve">. 6, 7, 8 </w:t>
      </w:r>
      <w:r>
        <w:t>promysli (ústně)</w:t>
      </w:r>
      <w:r>
        <w:tab/>
      </w:r>
      <w:r>
        <w:tab/>
      </w:r>
    </w:p>
    <w:p w14:paraId="417132FE" w14:textId="77777777" w:rsidR="530837E3" w:rsidRDefault="530837E3" w:rsidP="00CC66E5">
      <w:pPr>
        <w:pStyle w:val="NADLKU"/>
      </w:pPr>
      <w:r w:rsidRPr="2A10AAA6">
        <w:rPr>
          <w:b/>
          <w:bCs/>
        </w:rPr>
        <w:t xml:space="preserve">2) z pracovního sešitu - </w:t>
      </w:r>
      <w:r>
        <w:t>(zapiš do školního sešitu)</w:t>
      </w:r>
    </w:p>
    <w:p w14:paraId="18801860" w14:textId="782662DB" w:rsidR="530837E3" w:rsidRDefault="00CC66E5" w:rsidP="00CC66E5">
      <w:pPr>
        <w:pStyle w:val="NADLKU"/>
      </w:pPr>
      <w:hyperlink r:id="rId35">
        <w:r w:rsidR="530837E3" w:rsidRPr="2A10AAA6">
          <w:rPr>
            <w:rStyle w:val="Hypertextovodkaz"/>
          </w:rPr>
          <w:t>https://www.2pir.eu/obr/PDF6rMSMT/6r_120_2.pdf</w:t>
        </w:r>
      </w:hyperlink>
      <w:r w:rsidR="530837E3">
        <w:t xml:space="preserve"> </w:t>
      </w:r>
    </w:p>
    <w:p w14:paraId="7D1F98AA" w14:textId="6C162E65" w:rsidR="530837E3" w:rsidRDefault="00CC66E5" w:rsidP="00CC66E5">
      <w:pPr>
        <w:pStyle w:val="NADLKU"/>
      </w:pPr>
      <w:hyperlink r:id="rId36">
        <w:r w:rsidR="530837E3" w:rsidRPr="2A10AAA6">
          <w:rPr>
            <w:rStyle w:val="Hypertextovodkaz"/>
          </w:rPr>
          <w:t>https://www.2pir.eu/obr/PDF6rMSMT/6r_121_3.pdf</w:t>
        </w:r>
      </w:hyperlink>
      <w:r w:rsidR="530837E3">
        <w:t xml:space="preserve"> </w:t>
      </w:r>
    </w:p>
    <w:p w14:paraId="109F7D80" w14:textId="0199094C" w:rsidR="530837E3" w:rsidRDefault="530837E3" w:rsidP="00CC66E5">
      <w:pPr>
        <w:pStyle w:val="NADLKU"/>
      </w:pPr>
      <w:r>
        <w:t xml:space="preserve">3) online cvičení - dobrovolně </w:t>
      </w:r>
    </w:p>
    <w:p w14:paraId="07357C4A" w14:textId="4B15C490" w:rsidR="530837E3" w:rsidRDefault="00CC66E5" w:rsidP="00CC66E5">
      <w:pPr>
        <w:pStyle w:val="NADLKU"/>
      </w:pPr>
      <w:hyperlink r:id="rId37">
        <w:r w:rsidR="530837E3" w:rsidRPr="2A10AAA6">
          <w:rPr>
            <w:rStyle w:val="Hypertextovodkaz"/>
          </w:rPr>
          <w:t>https://www.skolasnadhledem.cz/game/3804</w:t>
        </w:r>
      </w:hyperlink>
      <w:r w:rsidR="530837E3">
        <w:t xml:space="preserve"> (opakování - prvočísla a složená čísla)</w:t>
      </w:r>
    </w:p>
    <w:p w14:paraId="5E0C20CE" w14:textId="2E456A9E" w:rsidR="530837E3" w:rsidRDefault="00CC66E5" w:rsidP="00CC66E5">
      <w:pPr>
        <w:pStyle w:val="NADLKU"/>
      </w:pPr>
      <w:hyperlink r:id="rId38">
        <w:r w:rsidR="530837E3" w:rsidRPr="2A10AAA6">
          <w:rPr>
            <w:rStyle w:val="Hypertextovodkaz"/>
          </w:rPr>
          <w:t>https://www.skolasnadhledem.cz/game/3285</w:t>
        </w:r>
      </w:hyperlink>
    </w:p>
    <w:p w14:paraId="07602252" w14:textId="41685D8E" w:rsidR="00D70E7A" w:rsidRDefault="3DEB84DD" w:rsidP="2A10AAA6">
      <w:pPr>
        <w:pStyle w:val="NDonline"/>
        <w:rPr>
          <w:rFonts w:eastAsia="Arial" w:cstheme="minorBidi"/>
        </w:rPr>
      </w:pPr>
      <w:r w:rsidRPr="2A10AAA6">
        <w:rPr>
          <w:rFonts w:eastAsia="Arial" w:cstheme="minorBidi"/>
        </w:rPr>
        <w:t>25</w:t>
      </w:r>
      <w:r w:rsidR="00D70E7A" w:rsidRPr="2A10AAA6">
        <w:rPr>
          <w:rFonts w:eastAsia="Arial" w:cstheme="minorBidi"/>
        </w:rPr>
        <w:t>. 2. čtvrtek: online hodina - 8.00 skupina Y; 9.00 skupina X</w:t>
      </w:r>
    </w:p>
    <w:p w14:paraId="7FF1F485" w14:textId="11F8C9B2" w:rsidR="449920D1" w:rsidRDefault="449920D1" w:rsidP="2A10AAA6">
      <w:pPr>
        <w:pStyle w:val="NDonline"/>
      </w:pPr>
      <w:r w:rsidRPr="2A10AAA6">
        <w:rPr>
          <w:rFonts w:eastAsia="Arial" w:cstheme="minorBidi"/>
          <w:color w:val="auto"/>
        </w:rPr>
        <w:t>26</w:t>
      </w:r>
      <w:r w:rsidR="00D70E7A" w:rsidRPr="2A10AAA6">
        <w:rPr>
          <w:rFonts w:eastAsia="Arial" w:cstheme="minorBidi"/>
          <w:color w:val="auto"/>
        </w:rPr>
        <w:t xml:space="preserve">. 2. pátek: </w:t>
      </w:r>
      <w:r w:rsidR="00D70E7A" w:rsidRPr="2A10AAA6">
        <w:rPr>
          <w:rFonts w:eastAsia="Arial" w:cstheme="minorBidi"/>
          <w:b w:val="0"/>
          <w:color w:val="auto"/>
        </w:rPr>
        <w:t>samostatná práce</w:t>
      </w:r>
      <w:r w:rsidR="000C543C" w:rsidRPr="2A10AAA6">
        <w:rPr>
          <w:rFonts w:eastAsia="Arial" w:cstheme="minorBidi"/>
          <w:b w:val="0"/>
          <w:color w:val="auto"/>
        </w:rPr>
        <w:t xml:space="preserve"> </w:t>
      </w:r>
    </w:p>
    <w:p w14:paraId="0AD46290" w14:textId="1FE05DF1" w:rsidR="23A48DDA" w:rsidRDefault="23A48DDA" w:rsidP="00CC66E5">
      <w:pPr>
        <w:pStyle w:val="NADLKU"/>
      </w:pPr>
      <w:r w:rsidRPr="2A10AAA6">
        <w:t>Největší společný dělitel</w:t>
      </w:r>
      <w:r>
        <w:t xml:space="preserve"> (učebnice str. 87 – 88)</w:t>
      </w:r>
    </w:p>
    <w:p w14:paraId="44439CE9" w14:textId="77777777" w:rsidR="23A48DDA" w:rsidRDefault="23A48DDA" w:rsidP="00CC66E5">
      <w:pPr>
        <w:pStyle w:val="NADLKU"/>
      </w:pPr>
      <w:r w:rsidRPr="2A10AAA6">
        <w:t>1) práce s učebnicí</w:t>
      </w:r>
    </w:p>
    <w:p w14:paraId="2DD8A4BA" w14:textId="2971EBD4" w:rsidR="23A48DDA" w:rsidRDefault="23A48DDA" w:rsidP="00CC66E5">
      <w:pPr>
        <w:pStyle w:val="NADLKU"/>
      </w:pPr>
      <w:r w:rsidRPr="2A10AAA6">
        <w:rPr>
          <w:b/>
          <w:bCs/>
        </w:rPr>
        <w:t>Na str. 87</w:t>
      </w:r>
      <w:r>
        <w:t xml:space="preserve"> si prostuduj </w:t>
      </w:r>
      <w:r w:rsidRPr="2A10AAA6">
        <w:rPr>
          <w:b/>
          <w:bCs/>
        </w:rPr>
        <w:t xml:space="preserve">odstavec D </w:t>
      </w:r>
      <w:r>
        <w:t xml:space="preserve">– postup, jak najít největšího společného dělitele </w:t>
      </w:r>
      <w:r w:rsidRPr="2A10AAA6">
        <w:rPr>
          <w:b/>
          <w:bCs/>
        </w:rPr>
        <w:t>(NSD)</w:t>
      </w:r>
      <w:r>
        <w:t xml:space="preserve"> dvou daných čísel. Pak </w:t>
      </w:r>
      <w:r w:rsidRPr="2A10AAA6">
        <w:rPr>
          <w:b/>
          <w:bCs/>
        </w:rPr>
        <w:t xml:space="preserve">do sešitu vypracuj </w:t>
      </w:r>
      <w:proofErr w:type="spellStart"/>
      <w:r w:rsidRPr="2A10AAA6">
        <w:rPr>
          <w:b/>
          <w:bCs/>
        </w:rPr>
        <w:t>cv</w:t>
      </w:r>
      <w:proofErr w:type="spellEnd"/>
      <w:r w:rsidRPr="2A10AAA6">
        <w:rPr>
          <w:b/>
          <w:bCs/>
        </w:rPr>
        <w:t xml:space="preserve">. 9 a 10 A </w:t>
      </w:r>
      <w:r>
        <w:t xml:space="preserve">– postupuj podle návodu v odstavci D. </w:t>
      </w:r>
    </w:p>
    <w:p w14:paraId="6F2A7BE1" w14:textId="77777777" w:rsidR="23A48DDA" w:rsidRDefault="23A48DDA" w:rsidP="00CC66E5">
      <w:pPr>
        <w:pStyle w:val="NADLKU"/>
      </w:pPr>
      <w:r w:rsidRPr="2A10AAA6">
        <w:t>2) pracovní sešit:</w:t>
      </w:r>
      <w:r>
        <w:t xml:space="preserve"> </w:t>
      </w:r>
    </w:p>
    <w:p w14:paraId="153D64DB" w14:textId="2B9F148F" w:rsidR="23A48DDA" w:rsidRDefault="00CC66E5" w:rsidP="00CC66E5">
      <w:pPr>
        <w:pStyle w:val="NADLKU"/>
      </w:pPr>
      <w:hyperlink r:id="rId39">
        <w:r w:rsidR="23A48DDA" w:rsidRPr="2A10AAA6">
          <w:rPr>
            <w:rStyle w:val="Hypertextovodkaz"/>
          </w:rPr>
          <w:t>https://www.2pir.eu/obr/PDF6rMSMT/6r_121_4.pdf</w:t>
        </w:r>
      </w:hyperlink>
      <w:r w:rsidR="23A48DDA">
        <w:t xml:space="preserve">  </w:t>
      </w:r>
    </w:p>
    <w:p w14:paraId="2916547B" w14:textId="77777777" w:rsidR="23A48DDA" w:rsidRDefault="23A48DDA" w:rsidP="00CC66E5">
      <w:pPr>
        <w:pStyle w:val="NADLKU"/>
      </w:pPr>
      <w:r>
        <w:t xml:space="preserve">3)  další cvičení </w:t>
      </w:r>
      <w:r w:rsidRPr="2A10AAA6">
        <w:rPr>
          <w:b/>
          <w:bCs/>
        </w:rPr>
        <w:t>online (dobrovolné)</w:t>
      </w:r>
      <w:r>
        <w:t xml:space="preserve">: </w:t>
      </w:r>
    </w:p>
    <w:p w14:paraId="610B9A13" w14:textId="523E6E3B" w:rsidR="23A48DDA" w:rsidRDefault="00CC66E5" w:rsidP="00CC66E5">
      <w:pPr>
        <w:pStyle w:val="NADLKU"/>
      </w:pPr>
      <w:hyperlink r:id="rId40">
        <w:r w:rsidR="23A48DDA" w:rsidRPr="2A10AAA6">
          <w:rPr>
            <w:rStyle w:val="Hypertextovodkaz"/>
          </w:rPr>
          <w:t>https://www.umimematiku.cz/rozhodovacka-nejvetsi-spolecny-delitel-2-uroven/6036</w:t>
        </w:r>
      </w:hyperlink>
      <w:r w:rsidR="23A48DDA">
        <w:t xml:space="preserve"> </w:t>
      </w:r>
    </w:p>
    <w:p w14:paraId="29209CFB" w14:textId="4B960A38" w:rsidR="23A48DDA" w:rsidRDefault="00CC66E5" w:rsidP="00CC66E5">
      <w:pPr>
        <w:pStyle w:val="NADLKU"/>
      </w:pPr>
      <w:hyperlink r:id="rId41">
        <w:r w:rsidR="23A48DDA" w:rsidRPr="2A10AAA6">
          <w:rPr>
            <w:rStyle w:val="Hypertextovodkaz"/>
          </w:rPr>
          <w:t>https://www.umimematiku.cz/pocitani-nejvetsi-spolecny-delitel-2-uroven/764</w:t>
        </w:r>
      </w:hyperlink>
    </w:p>
    <w:p w14:paraId="71968F13" w14:textId="6C144004" w:rsidR="00D70E7A" w:rsidRDefault="00D70E7A" w:rsidP="00D70E7A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1915B2A5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2B1F67B2" w14:textId="7B3385E0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A483CC8">
        <w:rPr>
          <w:rFonts w:ascii="Arial" w:eastAsia="Arial" w:hAnsi="Arial" w:cs="Arial"/>
          <w:b/>
          <w:bCs/>
          <w:color w:val="CA3535"/>
          <w:lang w:eastAsia="cs-CZ"/>
        </w:rPr>
        <w:t>6. A</w:t>
      </w:r>
      <w:r w:rsidR="2ABF24C4" w:rsidRPr="1A483CC8">
        <w:rPr>
          <w:rFonts w:ascii="Arial" w:eastAsia="Arial" w:hAnsi="Arial" w:cs="Arial"/>
          <w:b/>
          <w:bCs/>
          <w:color w:val="CA3535"/>
          <w:lang w:eastAsia="cs-CZ"/>
        </w:rPr>
        <w:t xml:space="preserve"> + 6.</w:t>
      </w:r>
      <w:r w:rsidR="63322DE7" w:rsidRPr="1A483CC8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2ABF24C4" w:rsidRPr="1A483CC8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2195FE8C" w14:textId="3660DFF1" w:rsidR="2ABF24C4" w:rsidRDefault="2ABF24C4" w:rsidP="00CC66E5">
      <w:pPr>
        <w:pStyle w:val="NADLKU"/>
      </w:pPr>
      <w:r w:rsidRPr="1A483CC8">
        <w:t>Říše 5.: ŽIVOČICHOVÉ</w:t>
      </w:r>
    </w:p>
    <w:p w14:paraId="0DF150FE" w14:textId="3E030503" w:rsidR="2ABF24C4" w:rsidRDefault="2ABF24C4" w:rsidP="00CC66E5">
      <w:pPr>
        <w:pStyle w:val="NADLKU"/>
      </w:pPr>
      <w:r w:rsidRPr="1A483CC8">
        <w:t>Kmen: PRVOCI (= jednobuněční živočichové)</w:t>
      </w:r>
    </w:p>
    <w:p w14:paraId="00D6C9AA" w14:textId="26E2E0C5" w:rsidR="2ABF24C4" w:rsidRDefault="2ABF24C4" w:rsidP="00CC66E5">
      <w:pPr>
        <w:pStyle w:val="NADLKU"/>
      </w:pPr>
      <w:r w:rsidRPr="1A483CC8">
        <w:rPr>
          <w:b/>
          <w:bCs/>
        </w:rPr>
        <w:lastRenderedPageBreak/>
        <w:t xml:space="preserve">1) </w:t>
      </w:r>
      <w:r w:rsidR="3AE62641" w:rsidRPr="1A483CC8">
        <w:rPr>
          <w:b/>
          <w:bCs/>
        </w:rPr>
        <w:t xml:space="preserve">Podívej se na video: </w:t>
      </w:r>
      <w:hyperlink r:id="rId42">
        <w:proofErr w:type="spellStart"/>
        <w:r w:rsidR="3AE62641" w:rsidRPr="1A483CC8">
          <w:rPr>
            <w:rStyle w:val="Hypertextovodkaz"/>
          </w:rPr>
          <w:t>Introduction</w:t>
        </w:r>
        <w:proofErr w:type="spellEnd"/>
        <w:r w:rsidR="3AE62641" w:rsidRPr="1A483CC8">
          <w:rPr>
            <w:rStyle w:val="Hypertextovodkaz"/>
          </w:rPr>
          <w:t xml:space="preserve"> to </w:t>
        </w:r>
        <w:proofErr w:type="spellStart"/>
        <w:r w:rsidR="3AE62641" w:rsidRPr="1A483CC8">
          <w:rPr>
            <w:rStyle w:val="Hypertextovodkaz"/>
          </w:rPr>
          <w:t>the</w:t>
        </w:r>
        <w:proofErr w:type="spellEnd"/>
        <w:r w:rsidR="3AE62641" w:rsidRPr="1A483CC8">
          <w:rPr>
            <w:rStyle w:val="Hypertextovodkaz"/>
          </w:rPr>
          <w:t xml:space="preserve"> </w:t>
        </w:r>
        <w:proofErr w:type="spellStart"/>
        <w:r w:rsidR="3AE62641" w:rsidRPr="1A483CC8">
          <w:rPr>
            <w:rStyle w:val="Hypertextovodkaz"/>
          </w:rPr>
          <w:t>Protists</w:t>
        </w:r>
        <w:proofErr w:type="spellEnd"/>
      </w:hyperlink>
    </w:p>
    <w:p w14:paraId="20676B5C" w14:textId="79C4F485" w:rsidR="77495B44" w:rsidRDefault="77495B44" w:rsidP="00CC66E5">
      <w:pPr>
        <w:pStyle w:val="NADLKU"/>
        <w:rPr>
          <w:b/>
          <w:bCs/>
        </w:rPr>
      </w:pPr>
      <w:r w:rsidRPr="1A483CC8">
        <w:rPr>
          <w:b/>
          <w:bCs/>
        </w:rPr>
        <w:t xml:space="preserve">Potom </w:t>
      </w:r>
      <w:r w:rsidR="2ABF24C4" w:rsidRPr="1A483CC8">
        <w:rPr>
          <w:b/>
          <w:bCs/>
        </w:rPr>
        <w:t>v učebnici</w:t>
      </w:r>
      <w:r w:rsidR="2ABF24C4">
        <w:t xml:space="preserve"> na str. 44 – 45 prostuduj kapitolu, </w:t>
      </w:r>
      <w:r w:rsidR="60F2A5F1">
        <w:t>přečti si o jednom z nejznámějších zástupců prvoků - Trepce velké, prostuduj její buněčnou stavbu</w:t>
      </w:r>
      <w:r w:rsidR="36A41A67">
        <w:t xml:space="preserve"> i způsob života.</w:t>
      </w:r>
    </w:p>
    <w:p w14:paraId="10CF8A54" w14:textId="6E51512C" w:rsidR="36A41A67" w:rsidRDefault="36A41A67" w:rsidP="00CC66E5">
      <w:pPr>
        <w:pStyle w:val="NADLKU"/>
      </w:pPr>
      <w:r>
        <w:t>N</w:t>
      </w:r>
      <w:r w:rsidR="2ABF24C4">
        <w:t xml:space="preserve">a nové stránce </w:t>
      </w:r>
      <w:r w:rsidR="2ABF24C4" w:rsidRPr="1A483CC8">
        <w:t xml:space="preserve">v sešitě </w:t>
      </w:r>
      <w:r w:rsidR="30C1B625">
        <w:t xml:space="preserve">si </w:t>
      </w:r>
      <w:r w:rsidR="2ABF24C4">
        <w:t xml:space="preserve">nadepiš </w:t>
      </w:r>
      <w:r w:rsidR="3A5B83EA" w:rsidRPr="1A483CC8">
        <w:t>5.</w:t>
      </w:r>
      <w:r w:rsidR="60F4D52F" w:rsidRPr="1A483CC8">
        <w:t xml:space="preserve"> </w:t>
      </w:r>
      <w:r w:rsidR="3A5B83EA" w:rsidRPr="1A483CC8">
        <w:t>říše: Živočichové</w:t>
      </w:r>
      <w:r w:rsidR="3A5B83EA">
        <w:t xml:space="preserve">, </w:t>
      </w:r>
      <w:r w:rsidR="3A5B83EA" w:rsidRPr="1A483CC8">
        <w:t>1.</w:t>
      </w:r>
      <w:r w:rsidR="142C21D1" w:rsidRPr="1A483CC8">
        <w:t xml:space="preserve"> kmen</w:t>
      </w:r>
      <w:r w:rsidR="3A5B83EA" w:rsidRPr="1A483CC8">
        <w:t>: Prvoci</w:t>
      </w:r>
    </w:p>
    <w:p w14:paraId="5386CA99" w14:textId="105D283F" w:rsidR="099FAF46" w:rsidRDefault="099FAF46" w:rsidP="00CC66E5">
      <w:pPr>
        <w:pStyle w:val="NADLKU"/>
      </w:pPr>
      <w:r>
        <w:t>N</w:t>
      </w:r>
      <w:r w:rsidR="51EC4550">
        <w:t>akresli si buňku Trepky velké podle obrázku na str. 44, nezapomeň na popis.</w:t>
      </w:r>
      <w:r w:rsidR="5BB537A1">
        <w:t xml:space="preserve"> Pak si zapiš, čím se živí, v jakém prostředí žije, jak přežívá nepříznivé podmínky a jak se rozmnožuje.</w:t>
      </w:r>
    </w:p>
    <w:p w14:paraId="4078DC26" w14:textId="62BFD119" w:rsidR="51EC4550" w:rsidRDefault="51EC4550" w:rsidP="00CC66E5">
      <w:pPr>
        <w:pStyle w:val="NADLKU"/>
      </w:pPr>
      <w:r>
        <w:t xml:space="preserve">Obrázek </w:t>
      </w:r>
      <w:r w:rsidR="167ABF22">
        <w:t xml:space="preserve">i zápis </w:t>
      </w:r>
      <w:r>
        <w:t xml:space="preserve">v sešitě vyfoť a vlož do </w:t>
      </w:r>
      <w:r w:rsidRPr="1A483CC8">
        <w:rPr>
          <w:b/>
          <w:bCs/>
        </w:rPr>
        <w:t>zadání: Trepka velká</w:t>
      </w:r>
      <w:r>
        <w:t xml:space="preserve">, které bude připraveno </w:t>
      </w:r>
      <w:r w:rsidRPr="1A483CC8">
        <w:rPr>
          <w:b/>
          <w:bCs/>
        </w:rPr>
        <w:t xml:space="preserve">v </w:t>
      </w:r>
      <w:proofErr w:type="spellStart"/>
      <w:r w:rsidRPr="1A483CC8">
        <w:rPr>
          <w:b/>
          <w:bCs/>
        </w:rPr>
        <w:t>Teams</w:t>
      </w:r>
      <w:proofErr w:type="spellEnd"/>
      <w:r>
        <w:t>.</w:t>
      </w:r>
    </w:p>
    <w:p w14:paraId="63EA1449" w14:textId="23D8DB77" w:rsidR="028C2569" w:rsidRDefault="028C2569" w:rsidP="00CC66E5">
      <w:pPr>
        <w:pStyle w:val="NADLKU"/>
      </w:pPr>
      <w:r w:rsidRPr="1A483CC8">
        <w:rPr>
          <w:b/>
          <w:bCs/>
        </w:rPr>
        <w:t xml:space="preserve">2) </w:t>
      </w:r>
      <w:r w:rsidR="13D230EB" w:rsidRPr="1A483CC8">
        <w:rPr>
          <w:b/>
          <w:bCs/>
        </w:rPr>
        <w:t xml:space="preserve">Poslechni si prezentaci: </w:t>
      </w:r>
      <w:hyperlink r:id="rId43">
        <w:r w:rsidR="1A483CC8" w:rsidRPr="1A483CC8">
          <w:rPr>
            <w:rStyle w:val="Hypertextovodkaz"/>
          </w:rPr>
          <w:t>6. třída (</w:t>
        </w:r>
        <w:proofErr w:type="spellStart"/>
        <w:r w:rsidR="1A483CC8" w:rsidRPr="1A483CC8">
          <w:rPr>
            <w:rStyle w:val="Hypertextovodkaz"/>
          </w:rPr>
          <w:t>Př</w:t>
        </w:r>
        <w:proofErr w:type="spellEnd"/>
        <w:r w:rsidR="1A483CC8" w:rsidRPr="1A483CC8">
          <w:rPr>
            <w:rStyle w:val="Hypertextovodkaz"/>
          </w:rPr>
          <w:t>, 27) - Prvoci (úvod do kapitoly)</w:t>
        </w:r>
      </w:hyperlink>
    </w:p>
    <w:p w14:paraId="37691EFF" w14:textId="22ED9480" w:rsidR="72DF9D45" w:rsidRDefault="72DF9D45" w:rsidP="00CC66E5">
      <w:pPr>
        <w:pStyle w:val="NADLKU"/>
      </w:pPr>
      <w:r>
        <w:t xml:space="preserve">A podívej se na </w:t>
      </w:r>
      <w:r w:rsidR="1C71CCB3">
        <w:t xml:space="preserve">další </w:t>
      </w:r>
      <w:r>
        <w:t xml:space="preserve">krátká videa: </w:t>
      </w:r>
      <w:hyperlink r:id="rId44">
        <w:r w:rsidR="1A483CC8" w:rsidRPr="1A483CC8">
          <w:rPr>
            <w:rStyle w:val="Hypertextovodkaz"/>
          </w:rPr>
          <w:t>Výzkum mořských prvoků</w:t>
        </w:r>
      </w:hyperlink>
    </w:p>
    <w:p w14:paraId="5A29C85F" w14:textId="4610EE78" w:rsidR="1A483CC8" w:rsidRDefault="00CC66E5" w:rsidP="00CC66E5">
      <w:pPr>
        <w:pStyle w:val="NADLKU"/>
      </w:pPr>
      <w:hyperlink r:id="rId45">
        <w:r w:rsidR="1A483CC8" w:rsidRPr="1A483CC8">
          <w:rPr>
            <w:rStyle w:val="Hypertextovodkaz"/>
          </w:rPr>
          <w:t>Přírodopis - prvoci (nálevníci, bičíkovci, kořenonožci)</w:t>
        </w:r>
      </w:hyperlink>
    </w:p>
    <w:p w14:paraId="73DDF2BC" w14:textId="3946C357" w:rsidR="00D70E7A" w:rsidRDefault="028C2569" w:rsidP="00CC66E5">
      <w:pPr>
        <w:pStyle w:val="NADLKU"/>
      </w:pPr>
      <w:r w:rsidRPr="1A483CC8">
        <w:t>3</w:t>
      </w:r>
      <w:r w:rsidR="00D70E7A" w:rsidRPr="1A483CC8">
        <w:t>)</w:t>
      </w:r>
      <w:r w:rsidR="00D70E7A">
        <w:t xml:space="preserve"> Vypracuj nový PL na </w:t>
      </w:r>
      <w:proofErr w:type="gramStart"/>
      <w:r w:rsidR="00D70E7A" w:rsidRPr="1A483CC8">
        <w:t>Live</w:t>
      </w:r>
      <w:proofErr w:type="gramEnd"/>
      <w:r w:rsidR="00D70E7A" w:rsidRPr="1A483CC8">
        <w:t xml:space="preserve"> </w:t>
      </w:r>
      <w:proofErr w:type="spellStart"/>
      <w:r w:rsidR="00D70E7A" w:rsidRPr="1A483CC8">
        <w:t>Worksheets</w:t>
      </w:r>
      <w:proofErr w:type="spellEnd"/>
      <w:r w:rsidR="00D70E7A" w:rsidRPr="1A483CC8">
        <w:t xml:space="preserve">  - </w:t>
      </w:r>
      <w:r w:rsidR="2E0B8088" w:rsidRPr="1A483CC8">
        <w:t>Prvoci</w:t>
      </w:r>
      <w:r w:rsidR="00D70E7A" w:rsidRPr="1A483CC8">
        <w:t xml:space="preserve"> (PL - č. </w:t>
      </w:r>
      <w:r w:rsidR="41BBE4DD" w:rsidRPr="1A483CC8">
        <w:t>8</w:t>
      </w:r>
      <w:r w:rsidR="00D70E7A" w:rsidRPr="1A483CC8">
        <w:t xml:space="preserve">) - </w:t>
      </w:r>
      <w:r w:rsidR="5123EDC6" w:rsidRPr="1A483CC8">
        <w:t>dobrovol</w:t>
      </w:r>
      <w:r w:rsidR="00D70E7A" w:rsidRPr="1A483CC8">
        <w:t>né</w:t>
      </w:r>
      <w:r w:rsidR="2363D458" w:rsidRPr="1A483CC8">
        <w:t xml:space="preserve"> </w:t>
      </w:r>
      <w:r w:rsidR="2363D458" w:rsidRPr="1A483CC8">
        <w:rPr>
          <w:rFonts w:ascii="Segoe UI Emoji" w:eastAsia="Segoe UI Emoji" w:hAnsi="Segoe UI Emoji" w:cs="Segoe UI Emoji"/>
        </w:rPr>
        <w:t>😉</w:t>
      </w:r>
      <w:r w:rsidR="2363D458" w:rsidRPr="1A483CC8">
        <w:t xml:space="preserve"> </w:t>
      </w:r>
    </w:p>
    <w:p w14:paraId="228AA3BE" w14:textId="4501055A" w:rsidR="00D70E7A" w:rsidRDefault="00D70E7A" w:rsidP="00CC66E5">
      <w:pPr>
        <w:pStyle w:val="NADLKU"/>
      </w:pPr>
      <w:r w:rsidRPr="1A483CC8">
        <w:rPr>
          <w:b/>
          <w:bCs/>
        </w:rPr>
        <w:t xml:space="preserve">Na online hodině </w:t>
      </w:r>
      <w:r>
        <w:t xml:space="preserve">si </w:t>
      </w:r>
      <w:r w:rsidR="19A6EDC7">
        <w:t xml:space="preserve">o prvocích </w:t>
      </w:r>
      <w:r w:rsidR="7F5FF6C3">
        <w:t xml:space="preserve">společně </w:t>
      </w:r>
      <w:r w:rsidR="19A6EDC7">
        <w:t>popovídáme</w:t>
      </w:r>
      <w:r w:rsidR="47531B7F">
        <w:t>.</w:t>
      </w:r>
    </w:p>
    <w:p w14:paraId="52E9D6AD" w14:textId="0835059C" w:rsidR="00D70E7A" w:rsidRDefault="47531B7F" w:rsidP="00CC66E5">
      <w:pPr>
        <w:pStyle w:val="NADLKU"/>
        <w:rPr>
          <w:b/>
          <w:bCs/>
        </w:rPr>
      </w:pPr>
      <w:r w:rsidRPr="1A483CC8">
        <w:rPr>
          <w:b/>
          <w:bCs/>
        </w:rPr>
        <w:t>P</w:t>
      </w:r>
      <w:r w:rsidR="19A6EDC7" w:rsidRPr="1A483CC8">
        <w:rPr>
          <w:b/>
          <w:bCs/>
        </w:rPr>
        <w:t>rezentaci</w:t>
      </w:r>
      <w:r w:rsidR="19A6EDC7">
        <w:t xml:space="preserve"> o cizopasných prvocích </w:t>
      </w:r>
      <w:r w:rsidR="52696EB6">
        <w:t xml:space="preserve">a nebezpečných chorobách, které způsobují, </w:t>
      </w:r>
      <w:r w:rsidR="19A6EDC7">
        <w:t xml:space="preserve">si připraví </w:t>
      </w:r>
      <w:r w:rsidR="3AD8AD50">
        <w:t>Kačka (6.</w:t>
      </w:r>
      <w:r w:rsidR="00976BD1">
        <w:t xml:space="preserve"> </w:t>
      </w:r>
      <w:r w:rsidR="3AD8AD50">
        <w:t>A) a Šimon (6.</w:t>
      </w:r>
      <w:r w:rsidR="00976BD1">
        <w:t xml:space="preserve"> </w:t>
      </w:r>
      <w:r w:rsidR="3AD8AD50">
        <w:t xml:space="preserve">C) </w:t>
      </w:r>
      <w:r w:rsidR="3AD8AD50" w:rsidRPr="1A483CC8">
        <w:rPr>
          <w:b/>
          <w:bCs/>
        </w:rPr>
        <w:t xml:space="preserve">až </w:t>
      </w:r>
      <w:r w:rsidR="19A6EDC7" w:rsidRPr="1A483CC8">
        <w:rPr>
          <w:b/>
          <w:bCs/>
        </w:rPr>
        <w:t>na další</w:t>
      </w:r>
      <w:r w:rsidR="1715D137" w:rsidRPr="1A483CC8">
        <w:rPr>
          <w:b/>
          <w:bCs/>
        </w:rPr>
        <w:t xml:space="preserve"> týden</w:t>
      </w:r>
      <w:r w:rsidR="31CFD149" w:rsidRPr="1A483CC8">
        <w:rPr>
          <w:b/>
          <w:bCs/>
        </w:rPr>
        <w:t>.</w:t>
      </w:r>
    </w:p>
    <w:p w14:paraId="5E013FCC" w14:textId="499A685B" w:rsidR="00D70E7A" w:rsidRDefault="16F0B82A" w:rsidP="00D70E7A">
      <w:pPr>
        <w:pStyle w:val="NDonline"/>
        <w:spacing w:before="199" w:after="199"/>
        <w:rPr>
          <w:rFonts w:eastAsia="Arial"/>
        </w:rPr>
      </w:pPr>
      <w:r>
        <w:t>Online hodina 6.</w:t>
      </w:r>
      <w:r w:rsidR="00976BD1">
        <w:t xml:space="preserve"> </w:t>
      </w:r>
      <w:r>
        <w:t>C: středa 24</w:t>
      </w:r>
      <w:r w:rsidRPr="1A483CC8">
        <w:rPr>
          <w:rFonts w:eastAsia="Arial"/>
        </w:rPr>
        <w:t xml:space="preserve">. 2. </w:t>
      </w:r>
      <w:proofErr w:type="gramStart"/>
      <w:r w:rsidRPr="1A483CC8">
        <w:rPr>
          <w:rFonts w:eastAsia="Arial"/>
        </w:rPr>
        <w:t>ve</w:t>
      </w:r>
      <w:proofErr w:type="gramEnd"/>
      <w:r w:rsidRPr="1A483CC8">
        <w:rPr>
          <w:rFonts w:eastAsia="Arial"/>
        </w:rPr>
        <w:t xml:space="preserve"> 12.00 hod.</w:t>
      </w:r>
      <w:r w:rsidR="00976BD1">
        <w:rPr>
          <w:rFonts w:eastAsia="Arial"/>
        </w:rPr>
        <w:t xml:space="preserve">, </w:t>
      </w:r>
      <w:r w:rsidR="344064C6">
        <w:t>6.</w:t>
      </w:r>
      <w:r w:rsidR="00976BD1">
        <w:t xml:space="preserve"> </w:t>
      </w:r>
      <w:r w:rsidR="344064C6">
        <w:t>A</w:t>
      </w:r>
      <w:r w:rsidR="00D70E7A">
        <w:t>: čtvr</w:t>
      </w:r>
      <w:r w:rsidR="00D70E7A" w:rsidRPr="1A483CC8">
        <w:rPr>
          <w:rFonts w:eastAsia="Arial"/>
        </w:rPr>
        <w:t xml:space="preserve">tek </w:t>
      </w:r>
      <w:r w:rsidR="63DFE169" w:rsidRPr="1A483CC8">
        <w:rPr>
          <w:rFonts w:eastAsia="Arial"/>
        </w:rPr>
        <w:t>25</w:t>
      </w:r>
      <w:r w:rsidR="00D70E7A" w:rsidRPr="1A483CC8">
        <w:rPr>
          <w:rFonts w:eastAsia="Arial"/>
        </w:rPr>
        <w:t xml:space="preserve">. 2. </w:t>
      </w:r>
      <w:proofErr w:type="gramStart"/>
      <w:r w:rsidR="00D70E7A" w:rsidRPr="1A483CC8">
        <w:rPr>
          <w:rFonts w:eastAsia="Arial"/>
        </w:rPr>
        <w:t>ve</w:t>
      </w:r>
      <w:proofErr w:type="gramEnd"/>
      <w:r w:rsidR="00D70E7A" w:rsidRPr="1A483CC8">
        <w:rPr>
          <w:rFonts w:eastAsia="Arial"/>
        </w:rPr>
        <w:t xml:space="preserve"> 12.00 hod.</w:t>
      </w:r>
    </w:p>
    <w:p w14:paraId="21EFB2C1" w14:textId="5DE6B4DF" w:rsidR="4501C62B" w:rsidRDefault="4501C62B" w:rsidP="4501C62B">
      <w:pPr>
        <w:pStyle w:val="NDonline"/>
        <w:spacing w:before="199" w:after="199"/>
        <w:rPr>
          <w:rFonts w:ascii="Calibri" w:hAnsi="Calibri" w:cs="Calibri"/>
          <w:bCs/>
        </w:rPr>
      </w:pPr>
    </w:p>
    <w:p w14:paraId="76BB571E" w14:textId="77777777" w:rsidR="00D70E7A" w:rsidRPr="00833AAE" w:rsidRDefault="00D70E7A" w:rsidP="00D70E7A">
      <w:pPr>
        <w:pStyle w:val="NDuitel"/>
      </w:pPr>
      <w:r w:rsidRPr="7BDC37DD">
        <w:t>Vyučující: Lenka Košťálová</w:t>
      </w:r>
    </w:p>
    <w:p w14:paraId="23483E06" w14:textId="77777777" w:rsidR="00D70E7A" w:rsidRDefault="00D70E7A" w:rsidP="00CC66E5">
      <w:pPr>
        <w:pStyle w:val="NADLKU"/>
      </w:pPr>
      <w:r>
        <w:t>Moje milá třído,</w:t>
      </w:r>
    </w:p>
    <w:p w14:paraId="29CF470E" w14:textId="24B3E641" w:rsidR="00D70E7A" w:rsidRPr="004E5593" w:rsidRDefault="00D70E7A" w:rsidP="00CC66E5">
      <w:pPr>
        <w:pStyle w:val="NADLKU"/>
        <w:rPr>
          <w:sz w:val="22"/>
          <w:szCs w:val="22"/>
        </w:rPr>
      </w:pPr>
      <w:r w:rsidRPr="470D31A1">
        <w:rPr>
          <w:rStyle w:val="NDonlineChar"/>
          <w:rFonts w:eastAsia="Arial"/>
        </w:rPr>
        <w:t>Online hodina v pondělí v 10.00 -</w:t>
      </w:r>
      <w:r w:rsidRPr="470D31A1">
        <w:rPr>
          <w:color w:val="92D050"/>
        </w:rPr>
        <w:t xml:space="preserve"> </w:t>
      </w:r>
      <w:r w:rsidR="18B14224" w:rsidRPr="470D31A1">
        <w:t xml:space="preserve">zopakujeme v </w:t>
      </w:r>
      <w:proofErr w:type="spellStart"/>
      <w:r w:rsidR="18B14224" w:rsidRPr="470D31A1">
        <w:t>nearpodu</w:t>
      </w:r>
      <w:proofErr w:type="spellEnd"/>
      <w:r w:rsidR="18B14224" w:rsidRPr="470D31A1">
        <w:t xml:space="preserve"> žahavce</w:t>
      </w:r>
      <w:r w:rsidR="00976BD1">
        <w:t xml:space="preserve"> </w:t>
      </w:r>
      <w:r w:rsidR="576A4245" w:rsidRPr="470D31A1">
        <w:t xml:space="preserve"> chybí nám jedna hra), na kterou se nám ve středu nedařilo připojit. Poté ploštěnci - </w:t>
      </w:r>
      <w:r w:rsidR="373AFAC1" w:rsidRPr="470D31A1">
        <w:t xml:space="preserve">koukněte se na video ploštěnců </w:t>
      </w:r>
      <w:hyperlink r:id="rId46">
        <w:r w:rsidR="470D31A1" w:rsidRPr="470D31A1">
          <w:rPr>
            <w:rStyle w:val="Hypertextovodkaz"/>
            <w:sz w:val="22"/>
            <w:szCs w:val="22"/>
          </w:rPr>
          <w:t>6. třída (</w:t>
        </w:r>
        <w:proofErr w:type="spellStart"/>
        <w:r w:rsidR="470D31A1" w:rsidRPr="470D31A1">
          <w:rPr>
            <w:rStyle w:val="Hypertextovodkaz"/>
            <w:sz w:val="22"/>
            <w:szCs w:val="22"/>
          </w:rPr>
          <w:t>Př</w:t>
        </w:r>
        <w:proofErr w:type="spellEnd"/>
        <w:r w:rsidR="470D31A1" w:rsidRPr="470D31A1">
          <w:rPr>
            <w:rStyle w:val="Hypertextovodkaz"/>
            <w:sz w:val="22"/>
            <w:szCs w:val="22"/>
          </w:rPr>
          <w:t>, 31) - Ploš</w:t>
        </w:r>
        <w:r w:rsidR="470D31A1" w:rsidRPr="470D31A1">
          <w:rPr>
            <w:rStyle w:val="Hypertextovodkaz"/>
            <w:sz w:val="22"/>
            <w:szCs w:val="22"/>
          </w:rPr>
          <w:t>t</w:t>
        </w:r>
        <w:r w:rsidR="470D31A1" w:rsidRPr="470D31A1">
          <w:rPr>
            <w:rStyle w:val="Hypertextovodkaz"/>
            <w:sz w:val="22"/>
            <w:szCs w:val="22"/>
          </w:rPr>
          <w:t>ěnci</w:t>
        </w:r>
      </w:hyperlink>
    </w:p>
    <w:p w14:paraId="0B034EE8" w14:textId="3CAC37CE" w:rsidR="00D70E7A" w:rsidRPr="004E5593" w:rsidRDefault="470D31A1" w:rsidP="470D31A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84EF71" wp14:editId="01D0B9F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53098" cy="3238500"/>
            <wp:effectExtent l="0" t="0" r="0" b="0"/>
            <wp:wrapSquare wrapText="bothSides"/>
            <wp:docPr id="1192047009" name="picture" title="Video s názvem: 6. třída (Př, 31) - Ploštěnci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www.youtube.com/watch?v=L5wm2jK7Kv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3049" w14:textId="1731CD96" w:rsidR="00D70E7A" w:rsidRPr="00976BD1" w:rsidRDefault="01D0B9FB" w:rsidP="00CC66E5">
      <w:pPr>
        <w:pStyle w:val="NADLKU"/>
      </w:pPr>
      <w:r w:rsidRPr="00976BD1">
        <w:lastRenderedPageBreak/>
        <w:t>Spolu si uděláme zápis, kdo je na horách, dopíše si sešit.</w:t>
      </w:r>
    </w:p>
    <w:p w14:paraId="5405142E" w14:textId="4FC6EFD9" w:rsidR="00D70E7A" w:rsidRPr="00976BD1" w:rsidRDefault="00D70E7A" w:rsidP="00CC66E5">
      <w:pPr>
        <w:pStyle w:val="NADLKU"/>
        <w:rPr>
          <w:rStyle w:val="NDonlineChar"/>
          <w:rFonts w:eastAsia="Arial"/>
          <w:b w:val="0"/>
          <w:color w:val="000000" w:themeColor="text1"/>
        </w:rPr>
      </w:pPr>
      <w:r w:rsidRPr="0CA727FC">
        <w:rPr>
          <w:rStyle w:val="NDonlineChar"/>
          <w:rFonts w:eastAsia="Arial"/>
        </w:rPr>
        <w:t xml:space="preserve">Online hodina ve středu </w:t>
      </w:r>
      <w:proofErr w:type="gramStart"/>
      <w:r w:rsidRPr="0CA727FC">
        <w:rPr>
          <w:rStyle w:val="NDonlineChar"/>
          <w:rFonts w:eastAsia="Arial"/>
        </w:rPr>
        <w:t>ve</w:t>
      </w:r>
      <w:proofErr w:type="gramEnd"/>
      <w:r w:rsidRPr="0CA727FC">
        <w:rPr>
          <w:rStyle w:val="NDonlineChar"/>
          <w:rFonts w:eastAsia="Arial"/>
        </w:rPr>
        <w:t xml:space="preserve"> 12.</w:t>
      </w:r>
      <w:r w:rsidR="000C543C" w:rsidRPr="0CA727FC">
        <w:rPr>
          <w:rStyle w:val="NDonlineChar"/>
          <w:rFonts w:eastAsia="Arial"/>
        </w:rPr>
        <w:t xml:space="preserve">00 </w:t>
      </w:r>
      <w:r w:rsidR="3AFC7C87" w:rsidRPr="00976BD1">
        <w:t xml:space="preserve">- </w:t>
      </w:r>
      <w:proofErr w:type="spellStart"/>
      <w:r w:rsidR="3AFC7C87" w:rsidRPr="00976BD1">
        <w:rPr>
          <w:rStyle w:val="NDonlineChar"/>
          <w:rFonts w:eastAsia="Arial"/>
          <w:b w:val="0"/>
          <w:color w:val="000000" w:themeColor="text1"/>
        </w:rPr>
        <w:t>testík</w:t>
      </w:r>
      <w:proofErr w:type="spellEnd"/>
      <w:r w:rsidR="3AFC7C87" w:rsidRPr="00976BD1">
        <w:rPr>
          <w:rStyle w:val="NDonlineChar"/>
          <w:rFonts w:eastAsia="Arial"/>
          <w:b w:val="0"/>
          <w:color w:val="000000" w:themeColor="text1"/>
        </w:rPr>
        <w:t xml:space="preserve"> ze žahavců, pokračování ploštěnců</w:t>
      </w:r>
      <w:r w:rsidR="0B947B15" w:rsidRPr="00976BD1">
        <w:rPr>
          <w:rStyle w:val="NDonlineChar"/>
          <w:rFonts w:eastAsia="Arial"/>
          <w:b w:val="0"/>
          <w:color w:val="000000" w:themeColor="text1"/>
        </w:rPr>
        <w:t xml:space="preserve"> - představte si, že jste ministři zd</w:t>
      </w:r>
      <w:r w:rsidR="5F0CBBB1" w:rsidRPr="00976BD1">
        <w:rPr>
          <w:rStyle w:val="NDonlineChar"/>
          <w:rFonts w:eastAsia="Arial"/>
          <w:b w:val="0"/>
          <w:color w:val="000000" w:themeColor="text1"/>
        </w:rPr>
        <w:t>r</w:t>
      </w:r>
      <w:r w:rsidR="0B947B15" w:rsidRPr="00976BD1">
        <w:rPr>
          <w:rStyle w:val="NDonlineChar"/>
          <w:rFonts w:eastAsia="Arial"/>
          <w:b w:val="0"/>
          <w:color w:val="000000" w:themeColor="text1"/>
        </w:rPr>
        <w:t>avotnictví a přemnožily se nám tasemnice. Vymyslete opatření proti dalšímu šíření tohoto parazita, bude potřeba, aby sis na</w:t>
      </w:r>
      <w:r w:rsidR="6AE6EDAD" w:rsidRPr="00976BD1">
        <w:rPr>
          <w:rStyle w:val="NDonlineChar"/>
          <w:rFonts w:eastAsia="Arial"/>
          <w:b w:val="0"/>
          <w:color w:val="000000" w:themeColor="text1"/>
        </w:rPr>
        <w:t>studovat životní cyklus a informace o tasemnici.</w:t>
      </w:r>
    </w:p>
    <w:p w14:paraId="0157D828" w14:textId="7171E374" w:rsidR="4501C62B" w:rsidRDefault="4501C62B" w:rsidP="00CC66E5">
      <w:pPr>
        <w:pStyle w:val="NADLKU"/>
        <w:rPr>
          <w:rStyle w:val="NDonlineChar"/>
          <w:rFonts w:eastAsia="Arial"/>
          <w:b w:val="0"/>
          <w:color w:val="0D0D0D" w:themeColor="text1" w:themeTint="F2"/>
        </w:rPr>
      </w:pPr>
    </w:p>
    <w:p w14:paraId="2C7AF1A0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09BC338D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Pr="00DB4E79">
        <w:rPr>
          <w:rStyle w:val="NDpedmtChar"/>
        </w:rPr>
        <w:t>(</w:t>
      </w:r>
      <w:r w:rsidRPr="00EB6616">
        <w:rPr>
          <w:rStyle w:val="NDpedmtChar"/>
        </w:rPr>
        <w:t>6. A)</w:t>
      </w:r>
    </w:p>
    <w:p w14:paraId="3CC4A271" w14:textId="77777777" w:rsidR="00D70E7A" w:rsidRDefault="00D70E7A" w:rsidP="00CC66E5">
      <w:pPr>
        <w:pStyle w:val="NADLKU"/>
      </w:pPr>
      <w:r>
        <w:t xml:space="preserve">Zdravím vás, milí šesťáci. </w:t>
      </w:r>
      <w:r w:rsidRPr="282A058D">
        <w:rPr>
          <w:rFonts w:ascii="Segoe UI Emoji" w:eastAsia="Segoe UI Emoji" w:hAnsi="Segoe UI Emoji" w:cs="Segoe UI Emoji"/>
        </w:rPr>
        <w:t>😊</w:t>
      </w:r>
    </w:p>
    <w:p w14:paraId="7376C1B6" w14:textId="3C5E477E" w:rsidR="00D70E7A" w:rsidRDefault="00D70E7A" w:rsidP="00CC66E5">
      <w:pPr>
        <w:pStyle w:val="NADLKU"/>
      </w:pPr>
      <w:r w:rsidRPr="0244696F">
        <w:rPr>
          <w:rStyle w:val="NDonlineChar"/>
          <w:rFonts w:eastAsia="Arial"/>
        </w:rPr>
        <w:t xml:space="preserve">V pondělí v 10:05 se sejdeme na online hodině. </w:t>
      </w:r>
    </w:p>
    <w:p w14:paraId="013434DA" w14:textId="71F05CF5" w:rsidR="00D70E7A" w:rsidRDefault="00D70E7A" w:rsidP="00CC66E5">
      <w:pPr>
        <w:pStyle w:val="NADLKU"/>
      </w:pPr>
      <w:r>
        <w:t>Připravte si, prosím, své sešity a učebnici.</w:t>
      </w:r>
    </w:p>
    <w:p w14:paraId="6D192CF7" w14:textId="436EF63C" w:rsidR="3AAAF63D" w:rsidRDefault="3AAAF63D" w:rsidP="00CC66E5">
      <w:pPr>
        <w:pStyle w:val="NADLKU"/>
      </w:pPr>
      <w:r w:rsidRPr="76CC3D0C">
        <w:t>Opakovací test - státní symboly.</w:t>
      </w:r>
      <w:r>
        <w:br/>
      </w:r>
      <w:r>
        <w:br/>
      </w:r>
      <w:r w:rsidR="5F77AD15" w:rsidRPr="76CC3D0C">
        <w:t xml:space="preserve">Kdo ještě neodevzdal v </w:t>
      </w:r>
      <w:proofErr w:type="spellStart"/>
      <w:r w:rsidR="5F77AD15" w:rsidRPr="76CC3D0C">
        <w:t>Teams</w:t>
      </w:r>
      <w:proofErr w:type="spellEnd"/>
      <w:r w:rsidR="5F77AD15" w:rsidRPr="76CC3D0C">
        <w:t xml:space="preserve"> svůj zápis, odevzdá co nejdříve.</w:t>
      </w:r>
    </w:p>
    <w:p w14:paraId="3DEEC669" w14:textId="77777777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55DCF0D1" w14:textId="77777777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 B)</w:t>
      </w:r>
    </w:p>
    <w:p w14:paraId="1C43EEC8" w14:textId="77777777" w:rsidR="00D70E7A" w:rsidRDefault="00D70E7A" w:rsidP="00CC66E5">
      <w:pPr>
        <w:pStyle w:val="NADLKU"/>
      </w:pPr>
      <w:r w:rsidRPr="282A058D">
        <w:t xml:space="preserve">Zdravím vás, milí šesťáci.  </w:t>
      </w:r>
      <w:r w:rsidRPr="282A058D">
        <w:rPr>
          <w:rFonts w:ascii="Segoe UI Emoji" w:eastAsia="Segoe UI Emoji" w:hAnsi="Segoe UI Emoji" w:cs="Segoe UI Emoji"/>
        </w:rPr>
        <w:t>😊</w:t>
      </w:r>
    </w:p>
    <w:p w14:paraId="66E65818" w14:textId="58FADE54" w:rsidR="00D70E7A" w:rsidRDefault="00D70E7A" w:rsidP="00CC66E5">
      <w:pPr>
        <w:pStyle w:val="NADLKU"/>
        <w:rPr>
          <w:rStyle w:val="NDonlineChar"/>
          <w:rFonts w:eastAsia="Arial"/>
        </w:rPr>
      </w:pPr>
      <w:r w:rsidRPr="76CC3D0C">
        <w:rPr>
          <w:rStyle w:val="NDonlineChar"/>
          <w:rFonts w:eastAsia="Arial"/>
        </w:rPr>
        <w:t xml:space="preserve">Ve čtvrtek online hodina: v 8:05 skupina </w:t>
      </w:r>
      <w:r w:rsidR="70B01131" w:rsidRPr="76CC3D0C">
        <w:rPr>
          <w:rStyle w:val="NDonlineChar"/>
          <w:rFonts w:eastAsia="Arial"/>
        </w:rPr>
        <w:t>Y</w:t>
      </w:r>
      <w:r w:rsidRPr="76CC3D0C">
        <w:rPr>
          <w:rStyle w:val="NDonlineChar"/>
          <w:rFonts w:eastAsia="Arial"/>
        </w:rPr>
        <w:t xml:space="preserve">, v 11:00 skupina </w:t>
      </w:r>
      <w:r w:rsidR="2640F0A8" w:rsidRPr="76CC3D0C">
        <w:rPr>
          <w:rStyle w:val="NDonlineChar"/>
          <w:rFonts w:eastAsia="Arial"/>
        </w:rPr>
        <w:t>X</w:t>
      </w:r>
      <w:r w:rsidRPr="76CC3D0C">
        <w:rPr>
          <w:rStyle w:val="NDonlineChar"/>
          <w:rFonts w:eastAsia="Arial"/>
        </w:rPr>
        <w:t>.</w:t>
      </w:r>
    </w:p>
    <w:p w14:paraId="713091D5" w14:textId="2448A9F3" w:rsidR="1CE9C7FC" w:rsidRDefault="1CE9C7FC" w:rsidP="00CC66E5">
      <w:pPr>
        <w:pStyle w:val="NADLKU"/>
        <w:rPr>
          <w:rStyle w:val="NDonlineChar"/>
          <w:rFonts w:eastAsiaTheme="minorEastAsia" w:cstheme="minorBidi"/>
          <w:b w:val="0"/>
          <w:color w:val="auto"/>
        </w:rPr>
      </w:pPr>
      <w:r w:rsidRPr="76CC3D0C">
        <w:rPr>
          <w:rStyle w:val="NDonlineChar"/>
          <w:rFonts w:asciiTheme="minorHAnsi" w:eastAsiaTheme="minorEastAsia" w:hAnsiTheme="minorHAnsi" w:cstheme="minorBidi"/>
          <w:bCs/>
          <w:color w:val="auto"/>
        </w:rPr>
        <w:t>Do středy</w:t>
      </w:r>
      <w:r w:rsidRPr="76CC3D0C">
        <w:rPr>
          <w:rStyle w:val="NDonlineChar"/>
          <w:rFonts w:asciiTheme="minorHAnsi" w:eastAsiaTheme="minorEastAsia" w:hAnsiTheme="minorHAnsi" w:cstheme="minorBidi"/>
          <w:b w:val="0"/>
          <w:color w:val="auto"/>
        </w:rPr>
        <w:t xml:space="preserve"> si udělejte shrnující zápis do sešitu - viz zadání v </w:t>
      </w:r>
      <w:proofErr w:type="spellStart"/>
      <w:r w:rsidRPr="76CC3D0C">
        <w:rPr>
          <w:rStyle w:val="NDonlineChar"/>
          <w:rFonts w:asciiTheme="minorHAnsi" w:eastAsiaTheme="minorEastAsia" w:hAnsiTheme="minorHAnsi" w:cstheme="minorBidi"/>
          <w:b w:val="0"/>
          <w:color w:val="auto"/>
        </w:rPr>
        <w:t>Teams</w:t>
      </w:r>
      <w:proofErr w:type="spellEnd"/>
      <w:r w:rsidRPr="76CC3D0C">
        <w:rPr>
          <w:rStyle w:val="NDonlineChar"/>
          <w:rFonts w:asciiTheme="minorHAnsi" w:eastAsiaTheme="minorEastAsia" w:hAnsiTheme="minorHAnsi" w:cstheme="minorBidi"/>
          <w:b w:val="0"/>
          <w:color w:val="auto"/>
        </w:rPr>
        <w:t xml:space="preserve"> (nezapomeňte odevzdat).</w:t>
      </w:r>
    </w:p>
    <w:p w14:paraId="2B251159" w14:textId="4616EE71" w:rsidR="1CE9C7FC" w:rsidRDefault="1CE9C7FC" w:rsidP="00CC66E5">
      <w:pPr>
        <w:pStyle w:val="NADLKU"/>
        <w:rPr>
          <w:rStyle w:val="NDonlineChar"/>
          <w:rFonts w:eastAsiaTheme="minorEastAsia" w:cstheme="minorBidi"/>
          <w:color w:val="auto"/>
        </w:rPr>
      </w:pPr>
      <w:r w:rsidRPr="76CC3D0C">
        <w:rPr>
          <w:rStyle w:val="NDonlineChar"/>
          <w:rFonts w:asciiTheme="minorHAnsi" w:eastAsiaTheme="minorEastAsia" w:hAnsiTheme="minorHAnsi" w:cstheme="minorBidi"/>
          <w:color w:val="auto"/>
        </w:rPr>
        <w:t xml:space="preserve">Čtvrtek - opakovací test - </w:t>
      </w:r>
      <w:r w:rsidRPr="76CC3D0C">
        <w:rPr>
          <w:rStyle w:val="NDonlineChar"/>
          <w:rFonts w:asciiTheme="minorHAnsi" w:eastAsiaTheme="minorEastAsia" w:hAnsiTheme="minorHAnsi" w:cstheme="minorBidi"/>
          <w:b w:val="0"/>
          <w:color w:val="auto"/>
        </w:rPr>
        <w:t>státní symboly</w:t>
      </w:r>
      <w:r w:rsidR="73DC3FD6" w:rsidRPr="76CC3D0C">
        <w:rPr>
          <w:rStyle w:val="NDonlineChar"/>
          <w:rFonts w:asciiTheme="minorHAnsi" w:eastAsiaTheme="minorEastAsia" w:hAnsiTheme="minorHAnsi" w:cstheme="minorBidi"/>
          <w:b w:val="0"/>
          <w:color w:val="auto"/>
        </w:rPr>
        <w:t>.</w:t>
      </w:r>
    </w:p>
    <w:p w14:paraId="3656B9AB" w14:textId="77777777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76CBB5F3" w14:textId="6C2F4F6E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3D375DAA">
        <w:rPr>
          <w:rFonts w:ascii="Arial" w:eastAsia="Arial" w:hAnsi="Arial" w:cs="Arial"/>
          <w:color w:val="939393"/>
        </w:rPr>
        <w:t>Wladařová</w:t>
      </w:r>
      <w:proofErr w:type="spellEnd"/>
      <w:r w:rsidR="00976BD1">
        <w:rPr>
          <w:rFonts w:ascii="Arial" w:eastAsia="Arial" w:hAnsi="Arial" w:cs="Arial"/>
          <w:color w:val="939393"/>
        </w:rPr>
        <w:t xml:space="preserve"> </w:t>
      </w:r>
      <w:r w:rsidR="00976BD1">
        <w:rPr>
          <w:rStyle w:val="NDpedmtChar"/>
        </w:rPr>
        <w:t>(6. C</w:t>
      </w:r>
      <w:r w:rsidR="00976BD1" w:rsidRPr="00DB4E79">
        <w:rPr>
          <w:rStyle w:val="NDpedmtChar"/>
        </w:rPr>
        <w:t>)</w:t>
      </w:r>
    </w:p>
    <w:p w14:paraId="2974DEB5" w14:textId="0E445733" w:rsidR="00D70E7A" w:rsidRPr="00155F14" w:rsidRDefault="00D70E7A" w:rsidP="00D70E7A">
      <w:pPr>
        <w:pStyle w:val="NDonline"/>
      </w:pPr>
      <w:r w:rsidRPr="00155F14">
        <w:t xml:space="preserve">Online </w:t>
      </w:r>
      <w:r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Pr="00155F14">
        <w:t xml:space="preserve"> </w:t>
      </w:r>
      <w:r w:rsidR="18C4F04A" w:rsidRPr="00155F14">
        <w:t xml:space="preserve">NEPROBĚHNE </w:t>
      </w:r>
    </w:p>
    <w:p w14:paraId="15F0D787" w14:textId="77777777" w:rsidR="00976BD1" w:rsidRDefault="00976BD1" w:rsidP="00976BD1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070D81" w14:textId="6C4E611F" w:rsidR="00976BD1" w:rsidRPr="003024CB" w:rsidRDefault="00976BD1" w:rsidP="00976BD1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F</w:t>
      </w:r>
      <w:r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2F9DDF50" w14:textId="77777777" w:rsidR="00976BD1" w:rsidRPr="003024CB" w:rsidRDefault="00976BD1" w:rsidP="00976BD1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568CC48C" w14:textId="77777777" w:rsidR="00976BD1" w:rsidRPr="00EB6616" w:rsidRDefault="00976BD1" w:rsidP="00CC66E5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715D0972" w14:textId="77777777" w:rsidR="00976BD1" w:rsidRDefault="00976BD1" w:rsidP="00976BD1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521456A8">
        <w:rPr>
          <w:rFonts w:eastAsia="Arial"/>
        </w:rPr>
        <w:t xml:space="preserve">Uvidíme se na video hodině v pondělí i v 11 a ve čtvrtek v 10h05, tzn. v čase, kdy máš FJ </w:t>
      </w:r>
      <w:r>
        <w:rPr>
          <w:rFonts w:eastAsia="Arial"/>
        </w:rPr>
        <w:br/>
      </w:r>
      <w:r w:rsidRPr="521456A8">
        <w:rPr>
          <w:rFonts w:eastAsia="Arial"/>
        </w:rPr>
        <w:t xml:space="preserve">v rozvrhu, v </w:t>
      </w:r>
      <w:proofErr w:type="spellStart"/>
      <w:r w:rsidRPr="521456A8">
        <w:rPr>
          <w:rFonts w:eastAsia="Arial"/>
        </w:rPr>
        <w:t>Teams</w:t>
      </w:r>
      <w:proofErr w:type="spellEnd"/>
      <w:r w:rsidRPr="521456A8">
        <w:rPr>
          <w:rFonts w:eastAsia="Arial"/>
        </w:rPr>
        <w:t xml:space="preserve">. </w:t>
      </w:r>
    </w:p>
    <w:p w14:paraId="19404B69" w14:textId="77777777" w:rsidR="00976BD1" w:rsidRDefault="00976BD1" w:rsidP="00976BD1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5299AB53" w14:textId="77777777" w:rsidR="00976BD1" w:rsidRDefault="00976BD1" w:rsidP="00976BD1">
      <w:pPr>
        <w:pStyle w:val="NDonline"/>
        <w:rPr>
          <w:rFonts w:eastAsia="Arial" w:cstheme="minorBidi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0E548681" w14:textId="5BB8B151" w:rsidR="000C543C" w:rsidRDefault="000C543C" w:rsidP="00D70E7A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1F63E3" w14:textId="77777777" w:rsidR="00D70E7A" w:rsidRDefault="00D70E7A" w:rsidP="00D70E7A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NĚMECKÝ JAZYK</w:t>
      </w:r>
    </w:p>
    <w:p w14:paraId="0A528988" w14:textId="77777777" w:rsidR="00D70E7A" w:rsidRDefault="00D70E7A" w:rsidP="00D70E7A">
      <w:pPr>
        <w:pStyle w:val="NDvyuujc"/>
        <w:rPr>
          <w:b/>
          <w:bCs/>
          <w:color w:val="CA3535"/>
        </w:rPr>
      </w:pPr>
      <w:r>
        <w:t xml:space="preserve">Vyučující: Lucie </w:t>
      </w:r>
      <w:proofErr w:type="spellStart"/>
      <w:r>
        <w:t>Jovanovičová</w:t>
      </w:r>
      <w:proofErr w:type="spellEnd"/>
      <w:r>
        <w:t xml:space="preserve"> </w:t>
      </w:r>
      <w:r w:rsidRPr="3287F52F">
        <w:rPr>
          <w:rStyle w:val="NDpedmtChar"/>
        </w:rPr>
        <w:t>(6. C)</w:t>
      </w:r>
      <w:r w:rsidRPr="3287F52F">
        <w:rPr>
          <w:rStyle w:val="NDpedmtChar"/>
          <w:color w:val="auto"/>
        </w:rPr>
        <w:t xml:space="preserve"> </w:t>
      </w:r>
    </w:p>
    <w:p w14:paraId="28B4CBD5" w14:textId="77777777" w:rsidR="00D70E7A" w:rsidRDefault="00D70E7A" w:rsidP="00D70E7A">
      <w:pPr>
        <w:pStyle w:val="NDvyuujc"/>
        <w:rPr>
          <w:rStyle w:val="NDpedmtChar"/>
          <w:b w:val="0"/>
          <w:bCs w:val="0"/>
          <w:color w:val="auto"/>
        </w:rPr>
      </w:pPr>
      <w:proofErr w:type="spellStart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Hallo</w:t>
      </w:r>
      <w:proofErr w:type="spellEnd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Kinder</w:t>
      </w:r>
      <w:proofErr w:type="spellEnd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! :-)</w:t>
      </w:r>
    </w:p>
    <w:p w14:paraId="31826B14" w14:textId="77777777" w:rsidR="00D70E7A" w:rsidRDefault="00D70E7A" w:rsidP="00D70E7A">
      <w:pPr>
        <w:pStyle w:val="NDonline"/>
        <w:rPr>
          <w:rFonts w:eastAsia="Arial"/>
        </w:rPr>
      </w:pPr>
      <w:r w:rsidRPr="3994F867">
        <w:rPr>
          <w:rFonts w:eastAsia="Arial"/>
        </w:rPr>
        <w:t xml:space="preserve">Online </w:t>
      </w:r>
      <w:proofErr w:type="spellStart"/>
      <w:r w:rsidRPr="3994F867">
        <w:rPr>
          <w:rFonts w:eastAsia="Arial"/>
        </w:rPr>
        <w:t>Deutschstunde</w:t>
      </w:r>
      <w:proofErr w:type="spellEnd"/>
      <w:r w:rsidRPr="3994F867">
        <w:rPr>
          <w:rFonts w:eastAsia="Arial"/>
        </w:rPr>
        <w:t>: pondělí 11:00 (podle rozvrhu)</w:t>
      </w:r>
    </w:p>
    <w:p w14:paraId="75D50811" w14:textId="20B69996" w:rsidR="77C7E523" w:rsidRDefault="6B5D679D" w:rsidP="76CC3D0C">
      <w:pPr>
        <w:pStyle w:val="NDonline"/>
        <w:rPr>
          <w:rFonts w:eastAsia="Arial"/>
          <w:b w:val="0"/>
          <w:color w:val="auto"/>
        </w:rPr>
      </w:pPr>
      <w:r w:rsidRPr="76CC3D0C">
        <w:rPr>
          <w:rFonts w:eastAsia="Arial"/>
          <w:bCs/>
          <w:color w:val="auto"/>
        </w:rPr>
        <w:t>DÚ na čtvrtek</w:t>
      </w:r>
      <w:r w:rsidRPr="76CC3D0C">
        <w:rPr>
          <w:rFonts w:eastAsia="Arial"/>
          <w:b w:val="0"/>
          <w:color w:val="auto"/>
        </w:rPr>
        <w:t xml:space="preserve"> </w:t>
      </w:r>
      <w:r w:rsidR="53D27111" w:rsidRPr="76CC3D0C">
        <w:rPr>
          <w:rFonts w:eastAsia="Arial"/>
          <w:b w:val="0"/>
          <w:color w:val="auto"/>
        </w:rPr>
        <w:t>- PS 23/1, 24/5</w:t>
      </w:r>
    </w:p>
    <w:p w14:paraId="76B54908" w14:textId="2A92FF2F" w:rsidR="00D70E7A" w:rsidRDefault="00D70E7A" w:rsidP="0244696F">
      <w:pPr>
        <w:pStyle w:val="NDonline"/>
        <w:rPr>
          <w:rFonts w:eastAsiaTheme="minorEastAsia" w:cstheme="minorBidi"/>
          <w:b w:val="0"/>
          <w:color w:val="auto"/>
        </w:rPr>
      </w:pPr>
      <w:r>
        <w:t>č</w:t>
      </w:r>
      <w:r w:rsidRPr="0244696F">
        <w:rPr>
          <w:rFonts w:eastAsia="Arial"/>
        </w:rPr>
        <w:t xml:space="preserve">tvrtek 10:05 (podle rozvrhu) </w:t>
      </w:r>
    </w:p>
    <w:p w14:paraId="7998C281" w14:textId="01504ED2" w:rsidR="1E424BAA" w:rsidRDefault="18ACE423" w:rsidP="76CC3D0C">
      <w:pPr>
        <w:pStyle w:val="NDonline"/>
        <w:rPr>
          <w:rFonts w:ascii="Calibri" w:hAnsi="Calibri" w:cs="Calibri"/>
          <w:b w:val="0"/>
          <w:color w:val="auto"/>
        </w:rPr>
      </w:pPr>
      <w:r w:rsidRPr="76CC3D0C">
        <w:rPr>
          <w:rFonts w:ascii="Calibri" w:hAnsi="Calibri" w:cs="Calibri"/>
          <w:b w:val="0"/>
          <w:color w:val="auto"/>
        </w:rPr>
        <w:t>Učivo pro tento týden: uč. 30-31.</w:t>
      </w:r>
    </w:p>
    <w:p w14:paraId="207CCF61" w14:textId="77777777" w:rsidR="00D70E7A" w:rsidRDefault="00D70E7A" w:rsidP="00D70E7A">
      <w:pPr>
        <w:pStyle w:val="NDpedmt"/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52B7BF0C"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    </w:t>
      </w:r>
    </w:p>
    <w:p w14:paraId="33D63591" w14:textId="77777777" w:rsidR="00D70E7A" w:rsidRPr="0084276D" w:rsidRDefault="00D70E7A" w:rsidP="00D70E7A">
      <w:pPr>
        <w:pStyle w:val="NDvyuujc"/>
        <w:rPr>
          <w:rStyle w:val="NDpedmtChar"/>
          <w:rFonts w:asciiTheme="minorHAnsi" w:hAnsiTheme="minorHAnsi" w:cstheme="minorBidi"/>
          <w:b w:val="0"/>
          <w:bCs w:val="0"/>
          <w:color w:val="auto"/>
        </w:rPr>
      </w:pPr>
      <w:r>
        <w:t xml:space="preserve">Vyučující: Karolina </w:t>
      </w:r>
      <w:proofErr w:type="spellStart"/>
      <w:r>
        <w:t>Scalabroni</w:t>
      </w:r>
      <w:proofErr w:type="spellEnd"/>
      <w:r>
        <w:t xml:space="preserve"> </w:t>
      </w:r>
      <w:r w:rsidRPr="12AB46EC">
        <w:rPr>
          <w:rStyle w:val="NDpedmtChar"/>
        </w:rPr>
        <w:t>(6. C)</w:t>
      </w:r>
      <w:r>
        <w:tab/>
      </w:r>
      <w:r>
        <w:tab/>
      </w:r>
      <w:r>
        <w:tab/>
      </w:r>
      <w:r>
        <w:tab/>
      </w:r>
    </w:p>
    <w:p w14:paraId="250FA900" w14:textId="77777777" w:rsidR="00D70E7A" w:rsidRDefault="00D70E7A" w:rsidP="00D70E7A">
      <w:pPr>
        <w:pStyle w:val="NDonline"/>
        <w:rPr>
          <w:rStyle w:val="NDpedmtChar"/>
          <w:b/>
          <w:i/>
          <w:iCs/>
          <w:color w:val="auto"/>
        </w:rPr>
      </w:pPr>
      <w:r w:rsidRPr="6E8DD845">
        <w:rPr>
          <w:rFonts w:eastAsia="Arial"/>
        </w:rPr>
        <w:t>Online hodiny dle rozvrhu.</w:t>
      </w:r>
    </w:p>
    <w:p w14:paraId="2BFC741E" w14:textId="07612992" w:rsidR="00D70E7A" w:rsidRDefault="00D70E7A" w:rsidP="00CC66E5">
      <w:pPr>
        <w:pStyle w:val="NADLKU"/>
        <w:rPr>
          <w:rFonts w:eastAsia="Arial"/>
        </w:rPr>
      </w:pPr>
      <w:proofErr w:type="spellStart"/>
      <w:r>
        <w:t>Du</w:t>
      </w:r>
      <w:proofErr w:type="spellEnd"/>
      <w:r>
        <w:t xml:space="preserve">: zadání v </w:t>
      </w:r>
      <w:proofErr w:type="spellStart"/>
      <w:r>
        <w:t>týmsech</w:t>
      </w:r>
      <w:proofErr w:type="spellEnd"/>
    </w:p>
    <w:p w14:paraId="575F27F9" w14:textId="790D5BD7" w:rsidR="00D70E7A" w:rsidRDefault="00D70E7A" w:rsidP="00CC66E5">
      <w:pPr>
        <w:pStyle w:val="NADLKU"/>
        <w:rPr>
          <w:rFonts w:eastAsia="Arial"/>
          <w:b/>
          <w:color w:val="FF0000"/>
        </w:rPr>
      </w:pPr>
      <w:r w:rsidRPr="6115BC2F">
        <w:t>Uč str. 3</w:t>
      </w:r>
      <w:r w:rsidR="7443564F" w:rsidRPr="6115BC2F">
        <w:t>6/37</w:t>
      </w:r>
      <w:r>
        <w:tab/>
      </w:r>
      <w:r w:rsidR="00CC66E5">
        <w:tab/>
      </w:r>
      <w:r w:rsidR="00CC66E5">
        <w:tab/>
      </w:r>
      <w:r w:rsidR="00CC66E5">
        <w:tab/>
      </w:r>
      <w:r w:rsidRPr="470D31A1">
        <w:rPr>
          <w:rFonts w:eastAsia="Arial"/>
        </w:rPr>
        <w:t xml:space="preserve">PS str. </w:t>
      </w:r>
      <w:r w:rsidR="062A401B" w:rsidRPr="470D31A1">
        <w:rPr>
          <w:rFonts w:eastAsia="Arial"/>
        </w:rPr>
        <w:t>27</w:t>
      </w:r>
      <w:r w:rsidR="2A3B9DAE" w:rsidRPr="470D31A1">
        <w:rPr>
          <w:rFonts w:eastAsia="Arial"/>
        </w:rPr>
        <w:t>/28</w:t>
      </w:r>
    </w:p>
    <w:p w14:paraId="4C17F025" w14:textId="06846615" w:rsidR="470D31A1" w:rsidRDefault="470D31A1" w:rsidP="470D31A1">
      <w:pPr>
        <w:rPr>
          <w:rFonts w:ascii="Arial" w:eastAsia="Arial" w:hAnsi="Arial" w:cs="Arial"/>
          <w:color w:val="A6A6A6" w:themeColor="background1" w:themeShade="A6"/>
        </w:rPr>
      </w:pPr>
    </w:p>
    <w:p w14:paraId="441172D4" w14:textId="6A2739E7" w:rsidR="00D70E7A" w:rsidRDefault="00D70E7A" w:rsidP="470D31A1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70D31A1">
        <w:rPr>
          <w:rFonts w:ascii="Arial" w:eastAsia="Arial" w:hAnsi="Arial" w:cs="Arial"/>
          <w:color w:val="A6A6A6" w:themeColor="background1" w:themeShade="A6"/>
        </w:rPr>
        <w:t xml:space="preserve">Vyučující: Petra Železná </w:t>
      </w:r>
    </w:p>
    <w:p w14:paraId="5A0E9AF9" w14:textId="77777777" w:rsidR="00D70E7A" w:rsidRDefault="00D70E7A" w:rsidP="00D70E7A">
      <w:pPr>
        <w:spacing w:before="199" w:after="199" w:line="255" w:lineRule="atLeast"/>
        <w:rPr>
          <w:rStyle w:val="NDpedmtChar"/>
        </w:rPr>
      </w:pPr>
      <w:r w:rsidRPr="4696CDE4">
        <w:rPr>
          <w:rStyle w:val="NDpedmtChar"/>
        </w:rPr>
        <w:t xml:space="preserve">6. A </w:t>
      </w:r>
    </w:p>
    <w:p w14:paraId="46E70A2C" w14:textId="77777777" w:rsidR="00D70E7A" w:rsidRDefault="00D70E7A" w:rsidP="00D70E7A">
      <w:pPr>
        <w:pStyle w:val="NDonline"/>
        <w:rPr>
          <w:rFonts w:eastAsia="Arial"/>
        </w:rPr>
      </w:pPr>
      <w:r w:rsidRPr="521456A8">
        <w:rPr>
          <w:rFonts w:eastAsia="Arial"/>
        </w:rPr>
        <w:t xml:space="preserve">Online </w:t>
      </w:r>
      <w:proofErr w:type="spellStart"/>
      <w:r w:rsidRPr="521456A8">
        <w:rPr>
          <w:rFonts w:eastAsia="Arial"/>
        </w:rPr>
        <w:t>Deutschstunde</w:t>
      </w:r>
      <w:proofErr w:type="spellEnd"/>
      <w:r w:rsidRPr="521456A8">
        <w:rPr>
          <w:rFonts w:eastAsia="Arial"/>
        </w:rPr>
        <w:t xml:space="preserve"> </w:t>
      </w:r>
      <w:proofErr w:type="spellStart"/>
      <w:r w:rsidRPr="521456A8">
        <w:rPr>
          <w:rFonts w:eastAsia="Arial"/>
        </w:rPr>
        <w:t>am</w:t>
      </w:r>
      <w:proofErr w:type="spellEnd"/>
      <w:r w:rsidRPr="521456A8">
        <w:rPr>
          <w:rFonts w:eastAsia="Arial"/>
        </w:rPr>
        <w:t xml:space="preserve"> </w:t>
      </w:r>
      <w:proofErr w:type="spellStart"/>
      <w:r w:rsidRPr="521456A8">
        <w:rPr>
          <w:rFonts w:eastAsia="Arial"/>
        </w:rPr>
        <w:t>Montag</w:t>
      </w:r>
      <w:proofErr w:type="spellEnd"/>
      <w:r w:rsidRPr="521456A8">
        <w:rPr>
          <w:rFonts w:eastAsia="Arial"/>
        </w:rPr>
        <w:t>: skupina X 11.00 - 11.25, skupina Y 11.25 - 11.45</w:t>
      </w:r>
    </w:p>
    <w:p w14:paraId="14851885" w14:textId="3B6CADC4" w:rsidR="00D70E7A" w:rsidRDefault="00D70E7A" w:rsidP="36385BA3">
      <w:pPr>
        <w:pStyle w:val="NDonline"/>
        <w:rPr>
          <w:rFonts w:eastAsia="Arial"/>
          <w:b w:val="0"/>
          <w:color w:val="auto"/>
        </w:rPr>
      </w:pPr>
      <w:r w:rsidRPr="470D31A1">
        <w:rPr>
          <w:rFonts w:eastAsia="Arial"/>
          <w:b w:val="0"/>
          <w:color w:val="auto"/>
        </w:rPr>
        <w:t xml:space="preserve">1) </w:t>
      </w:r>
      <w:r w:rsidR="08DFB1CF" w:rsidRPr="470D31A1">
        <w:rPr>
          <w:rFonts w:eastAsia="Arial"/>
          <w:b w:val="0"/>
          <w:color w:val="auto"/>
        </w:rPr>
        <w:t>Dialog – kontrola zadaného úkolu</w:t>
      </w:r>
      <w:r w:rsidR="00CC66E5">
        <w:rPr>
          <w:rFonts w:eastAsia="Arial"/>
          <w:b w:val="0"/>
          <w:color w:val="auto"/>
        </w:rPr>
        <w:t xml:space="preserve">  </w:t>
      </w:r>
      <w:r w:rsidRPr="470D31A1">
        <w:rPr>
          <w:rFonts w:eastAsia="Arial"/>
          <w:b w:val="0"/>
          <w:color w:val="auto"/>
        </w:rPr>
        <w:t xml:space="preserve">2) </w:t>
      </w:r>
      <w:proofErr w:type="spellStart"/>
      <w:r w:rsidR="1A09DCD1" w:rsidRPr="470D31A1">
        <w:rPr>
          <w:rFonts w:eastAsia="Arial"/>
          <w:b w:val="0"/>
          <w:color w:val="auto"/>
        </w:rPr>
        <w:t>Einheit</w:t>
      </w:r>
      <w:proofErr w:type="spellEnd"/>
      <w:r w:rsidR="1A09DCD1" w:rsidRPr="470D31A1">
        <w:rPr>
          <w:rFonts w:eastAsia="Arial"/>
          <w:b w:val="0"/>
          <w:color w:val="auto"/>
        </w:rPr>
        <w:t xml:space="preserve"> 3 –  </w:t>
      </w:r>
      <w:r w:rsidR="6585BF39" w:rsidRPr="470D31A1">
        <w:rPr>
          <w:rFonts w:eastAsia="Arial"/>
          <w:b w:val="0"/>
          <w:color w:val="auto"/>
        </w:rPr>
        <w:t xml:space="preserve">do sešitu si zapiš novou gramatiku uč. </w:t>
      </w:r>
      <w:proofErr w:type="gramStart"/>
      <w:r w:rsidR="6585BF39" w:rsidRPr="470D31A1">
        <w:rPr>
          <w:rFonts w:eastAsia="Arial"/>
          <w:b w:val="0"/>
          <w:color w:val="auto"/>
        </w:rPr>
        <w:t>str.</w:t>
      </w:r>
      <w:proofErr w:type="gramEnd"/>
      <w:r w:rsidR="6585BF39" w:rsidRPr="470D31A1">
        <w:rPr>
          <w:rFonts w:eastAsia="Arial"/>
          <w:b w:val="0"/>
          <w:color w:val="auto"/>
        </w:rPr>
        <w:t xml:space="preserve"> 34</w:t>
      </w:r>
    </w:p>
    <w:p w14:paraId="00504B4D" w14:textId="3151F470" w:rsidR="33CE327F" w:rsidRDefault="1753A734" w:rsidP="36385BA3">
      <w:pPr>
        <w:pStyle w:val="NDonline"/>
        <w:rPr>
          <w:rFonts w:ascii="Calibri" w:hAnsi="Calibri" w:cs="Calibri"/>
          <w:color w:val="auto"/>
        </w:rPr>
      </w:pPr>
      <w:r w:rsidRPr="470D31A1">
        <w:rPr>
          <w:rFonts w:ascii="Calibri" w:hAnsi="Calibri" w:cs="Calibri"/>
          <w:color w:val="auto"/>
        </w:rPr>
        <w:t xml:space="preserve">DÚ na ČT: </w:t>
      </w:r>
      <w:r w:rsidRPr="470D31A1">
        <w:rPr>
          <w:rFonts w:ascii="Calibri" w:hAnsi="Calibri" w:cs="Calibri"/>
          <w:b w:val="0"/>
          <w:color w:val="auto"/>
        </w:rPr>
        <w:t>PS 26/1</w:t>
      </w:r>
    </w:p>
    <w:p w14:paraId="319A2685" w14:textId="77777777" w:rsidR="00D70E7A" w:rsidRDefault="00D70E7A" w:rsidP="00D70E7A">
      <w:pPr>
        <w:pStyle w:val="NDonline"/>
        <w:rPr>
          <w:rFonts w:eastAsia="Arial"/>
        </w:rPr>
      </w:pPr>
      <w:r w:rsidRPr="36385BA3">
        <w:rPr>
          <w:rFonts w:eastAsia="Arial"/>
        </w:rPr>
        <w:t xml:space="preserve">Online </w:t>
      </w:r>
      <w:proofErr w:type="spellStart"/>
      <w:r w:rsidRPr="36385BA3">
        <w:rPr>
          <w:rFonts w:eastAsia="Arial"/>
        </w:rPr>
        <w:t>Deutschstunde</w:t>
      </w:r>
      <w:proofErr w:type="spellEnd"/>
      <w:r w:rsidRPr="36385BA3">
        <w:rPr>
          <w:rFonts w:eastAsia="Arial"/>
        </w:rPr>
        <w:t xml:space="preserve"> </w:t>
      </w:r>
      <w:proofErr w:type="spellStart"/>
      <w:r w:rsidRPr="36385BA3">
        <w:rPr>
          <w:rFonts w:eastAsia="Arial"/>
        </w:rPr>
        <w:t>am</w:t>
      </w:r>
      <w:proofErr w:type="spellEnd"/>
      <w:r w:rsidRPr="36385BA3">
        <w:rPr>
          <w:rFonts w:eastAsia="Arial"/>
        </w:rPr>
        <w:t xml:space="preserve"> </w:t>
      </w:r>
      <w:proofErr w:type="spellStart"/>
      <w:r w:rsidRPr="36385BA3">
        <w:rPr>
          <w:rFonts w:eastAsia="Arial"/>
        </w:rPr>
        <w:t>Donnerstag</w:t>
      </w:r>
      <w:proofErr w:type="spellEnd"/>
      <w:r w:rsidRPr="36385BA3">
        <w:rPr>
          <w:rFonts w:eastAsia="Arial"/>
        </w:rPr>
        <w:t xml:space="preserve">: skupina X 10.00 - 10.25, </w:t>
      </w:r>
      <w:r w:rsidRPr="36385BA3">
        <w:rPr>
          <w:rFonts w:eastAsiaTheme="minorEastAsia" w:cstheme="minorBidi"/>
        </w:rPr>
        <w:t>skupina Y</w:t>
      </w:r>
      <w:r w:rsidRPr="36385BA3">
        <w:rPr>
          <w:rFonts w:eastAsia="Arial"/>
        </w:rPr>
        <w:t xml:space="preserve"> 10.25 - 10.50  </w:t>
      </w:r>
    </w:p>
    <w:p w14:paraId="53128261" w14:textId="3482EA52" w:rsidR="00D70E7A" w:rsidRDefault="6E8A81B1" w:rsidP="36385BA3">
      <w:pPr>
        <w:pStyle w:val="NDonline"/>
        <w:rPr>
          <w:rFonts w:ascii="Calibri" w:hAnsi="Calibri" w:cs="Calibri"/>
          <w:b w:val="0"/>
          <w:color w:val="auto"/>
        </w:rPr>
      </w:pPr>
      <w:r w:rsidRPr="470D31A1">
        <w:rPr>
          <w:rFonts w:ascii="Calibri" w:hAnsi="Calibri" w:cs="Calibri"/>
          <w:b w:val="0"/>
          <w:color w:val="auto"/>
        </w:rPr>
        <w:t xml:space="preserve">1) </w:t>
      </w:r>
      <w:r w:rsidR="20E66C3D" w:rsidRPr="470D31A1">
        <w:rPr>
          <w:rFonts w:ascii="Calibri" w:hAnsi="Calibri" w:cs="Calibri"/>
          <w:b w:val="0"/>
          <w:color w:val="auto"/>
        </w:rPr>
        <w:t xml:space="preserve">Procvičení rozdílu Uhr x </w:t>
      </w:r>
      <w:proofErr w:type="spellStart"/>
      <w:r w:rsidR="20E66C3D" w:rsidRPr="470D31A1">
        <w:rPr>
          <w:rFonts w:ascii="Calibri" w:hAnsi="Calibri" w:cs="Calibri"/>
          <w:b w:val="0"/>
          <w:color w:val="auto"/>
        </w:rPr>
        <w:t>Stunde</w:t>
      </w:r>
      <w:proofErr w:type="spellEnd"/>
      <w:r w:rsidR="20E66C3D" w:rsidRPr="470D31A1">
        <w:rPr>
          <w:rFonts w:ascii="Calibri" w:hAnsi="Calibri" w:cs="Calibri"/>
          <w:b w:val="0"/>
          <w:color w:val="auto"/>
        </w:rPr>
        <w:t xml:space="preserve"> – PS 26/2,3 </w:t>
      </w:r>
      <w:r w:rsidR="0488CCC6">
        <w:tab/>
      </w:r>
      <w:r w:rsidRPr="470D31A1">
        <w:rPr>
          <w:rFonts w:ascii="Calibri" w:hAnsi="Calibri" w:cs="Calibri"/>
          <w:b w:val="0"/>
          <w:color w:val="auto"/>
        </w:rPr>
        <w:t xml:space="preserve">2) Bis </w:t>
      </w:r>
      <w:proofErr w:type="spellStart"/>
      <w:r w:rsidRPr="470D31A1">
        <w:rPr>
          <w:rFonts w:ascii="Calibri" w:hAnsi="Calibri" w:cs="Calibri"/>
          <w:b w:val="0"/>
          <w:color w:val="auto"/>
        </w:rPr>
        <w:t>wann</w:t>
      </w:r>
      <w:proofErr w:type="spellEnd"/>
      <w:r w:rsidRPr="470D31A1">
        <w:rPr>
          <w:rFonts w:ascii="Calibri" w:hAnsi="Calibri" w:cs="Calibri"/>
          <w:b w:val="0"/>
          <w:color w:val="auto"/>
        </w:rPr>
        <w:t xml:space="preserve">?  </w:t>
      </w:r>
      <w:r w:rsidR="0C81D97C" w:rsidRPr="470D31A1">
        <w:rPr>
          <w:rFonts w:ascii="Calibri" w:hAnsi="Calibri" w:cs="Calibri"/>
          <w:b w:val="0"/>
          <w:color w:val="auto"/>
        </w:rPr>
        <w:t xml:space="preserve"> -   </w:t>
      </w:r>
      <w:r w:rsidRPr="470D31A1">
        <w:rPr>
          <w:rFonts w:ascii="Calibri" w:hAnsi="Calibri" w:cs="Calibri"/>
          <w:b w:val="0"/>
          <w:color w:val="auto"/>
        </w:rPr>
        <w:t>PS 27/4</w:t>
      </w:r>
    </w:p>
    <w:p w14:paraId="4BB0FCEC" w14:textId="77777777" w:rsidR="000C543C" w:rsidRDefault="000C543C" w:rsidP="00D70E7A">
      <w:pPr>
        <w:pStyle w:val="NDpedmt"/>
        <w:rPr>
          <w:rStyle w:val="NDuitelChar"/>
          <w:b w:val="0"/>
        </w:rPr>
      </w:pPr>
    </w:p>
    <w:p w14:paraId="5B90FD27" w14:textId="5BD313F1" w:rsidR="00D70E7A" w:rsidRDefault="00D70E7A" w:rsidP="00D70E7A">
      <w:pPr>
        <w:pStyle w:val="NDpedmt"/>
      </w:pPr>
      <w:r w:rsidRPr="00DB4E79">
        <w:rPr>
          <w:rStyle w:val="NDuitelChar"/>
          <w:b w:val="0"/>
        </w:rPr>
        <w:t>Vyučující: Lenka Košťálová</w:t>
      </w:r>
      <w:r>
        <w:t xml:space="preserve"> (6. B)</w:t>
      </w:r>
    </w:p>
    <w:p w14:paraId="6F50C899" w14:textId="77777777" w:rsidR="00D70E7A" w:rsidRPr="00DB4E79" w:rsidRDefault="00D70E7A" w:rsidP="00CC66E5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306C8C29" w14:textId="1720882E" w:rsidR="00D70E7A" w:rsidRPr="00DE0A4F" w:rsidRDefault="00D70E7A" w:rsidP="75C45AA9">
      <w:pPr>
        <w:pStyle w:val="NDonline"/>
        <w:rPr>
          <w:rStyle w:val="NDonlineChar"/>
          <w:rFonts w:eastAsia="Arial"/>
          <w:color w:val="0D0D0D" w:themeColor="text1" w:themeTint="F2"/>
          <w:shd w:val="clear" w:color="auto" w:fill="auto"/>
        </w:rPr>
      </w:pPr>
      <w:r w:rsidRPr="7E749119">
        <w:rPr>
          <w:rStyle w:val="NDonlineChar"/>
          <w:rFonts w:eastAsia="Arial"/>
          <w:b/>
          <w:bCs/>
          <w:shd w:val="clear" w:color="auto" w:fill="auto"/>
        </w:rPr>
        <w:t xml:space="preserve">Online hodiny: pondělí - </w:t>
      </w:r>
      <w:r w:rsidR="63ACEFDB" w:rsidRPr="7E749119">
        <w:rPr>
          <w:rStyle w:val="NDonlineChar"/>
          <w:rFonts w:eastAsia="Arial"/>
          <w:b/>
          <w:bCs/>
          <w:shd w:val="clear" w:color="auto" w:fill="auto"/>
        </w:rPr>
        <w:t>1. skupina 11. 00 – 11. 30, 2. skupina 11. 30 – 12. 00</w:t>
      </w:r>
      <w:r w:rsidR="596327DC" w:rsidRPr="75C45AA9">
        <w:rPr>
          <w:rStyle w:val="NDonlineChar"/>
          <w:rFonts w:eastAsia="Arial"/>
          <w:b/>
          <w:bCs/>
          <w:color w:val="0D0D0D" w:themeColor="text1" w:themeTint="F2"/>
          <w:shd w:val="clear" w:color="auto" w:fill="auto"/>
        </w:rPr>
        <w:t xml:space="preserve"> </w:t>
      </w:r>
      <w:r w:rsidR="00CC66E5">
        <w:rPr>
          <w:rStyle w:val="NDonlineChar"/>
          <w:rFonts w:eastAsia="Arial"/>
          <w:color w:val="0D0D0D" w:themeColor="text1" w:themeTint="F2"/>
          <w:shd w:val="clear" w:color="auto" w:fill="auto"/>
        </w:rPr>
        <w:t>- z</w:t>
      </w:r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>opakujeme ústně protiklady, rodinu. Vazbu von...</w:t>
      </w:r>
      <w:r w:rsidR="00CC66E5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</w:t>
      </w:r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Nové uč. 27 / 5 – </w:t>
      </w:r>
      <w:proofErr w:type="spellStart"/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>links</w:t>
      </w:r>
      <w:proofErr w:type="spellEnd"/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</w:t>
      </w:r>
      <w:proofErr w:type="spellStart"/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>rechts</w:t>
      </w:r>
      <w:proofErr w:type="spellEnd"/>
      <w:r w:rsidR="596327DC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in </w:t>
      </w:r>
      <w:r w:rsidR="1A4140E7" w:rsidRPr="75C45AA9">
        <w:rPr>
          <w:rStyle w:val="NDonlineChar"/>
          <w:rFonts w:eastAsia="Arial"/>
          <w:color w:val="0D0D0D" w:themeColor="text1" w:themeTint="F2"/>
          <w:shd w:val="clear" w:color="auto" w:fill="auto"/>
        </w:rPr>
        <w:t>der Mitte – na čtvrtek připrav fotografii a budete popisovat, kdo je vlevo, vpravo, uprostřed. A o každém rodinném příslušníkovi řeknete alespoň jednu větu.</w:t>
      </w:r>
      <w:r w:rsidR="00CC66E5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</w:t>
      </w:r>
      <w:r w:rsidR="56ACF23F" w:rsidRPr="0CA727FC">
        <w:rPr>
          <w:rStyle w:val="NDonlineChar"/>
          <w:rFonts w:eastAsia="Arial"/>
          <w:color w:val="0D0D0D" w:themeColor="text1" w:themeTint="F2"/>
        </w:rPr>
        <w:t>Uč. Str. 31/17 - samostatně přelož d</w:t>
      </w:r>
      <w:r w:rsidR="00CC66E5">
        <w:rPr>
          <w:rStyle w:val="NDonlineChar"/>
          <w:rFonts w:eastAsia="Arial"/>
          <w:color w:val="0D0D0D" w:themeColor="text1" w:themeTint="F2"/>
        </w:rPr>
        <w:t>o sešitu a do pátku odevzdej. (</w:t>
      </w:r>
      <w:r w:rsidR="56ACF23F" w:rsidRPr="0CA727FC">
        <w:rPr>
          <w:rStyle w:val="NDonlineChar"/>
          <w:rFonts w:eastAsia="Arial"/>
          <w:color w:val="0D0D0D" w:themeColor="text1" w:themeTint="F2"/>
        </w:rPr>
        <w:t xml:space="preserve">do </w:t>
      </w:r>
      <w:proofErr w:type="spellStart"/>
      <w:r w:rsidR="56ACF23F" w:rsidRPr="0CA727FC">
        <w:rPr>
          <w:rStyle w:val="NDonlineChar"/>
          <w:rFonts w:eastAsia="Arial"/>
          <w:color w:val="0D0D0D" w:themeColor="text1" w:themeTint="F2"/>
        </w:rPr>
        <w:t>Teams</w:t>
      </w:r>
      <w:proofErr w:type="spellEnd"/>
      <w:r w:rsidR="56ACF23F" w:rsidRPr="0CA727FC">
        <w:rPr>
          <w:rStyle w:val="NDonlineChar"/>
          <w:rFonts w:eastAsia="Arial"/>
          <w:color w:val="0D0D0D" w:themeColor="text1" w:themeTint="F2"/>
        </w:rPr>
        <w:t xml:space="preserve"> do zadání přilož fotografii</w:t>
      </w:r>
      <w:r w:rsidR="6A94833C" w:rsidRPr="0CA727FC">
        <w:rPr>
          <w:rStyle w:val="NDonlineChar"/>
          <w:rFonts w:eastAsia="Arial"/>
          <w:color w:val="0D0D0D" w:themeColor="text1" w:themeTint="F2"/>
        </w:rPr>
        <w:t>). Bude známkováno</w:t>
      </w:r>
      <w:r w:rsidR="00CC66E5">
        <w:rPr>
          <w:rStyle w:val="NDonlineChar"/>
          <w:rFonts w:eastAsia="Arial"/>
          <w:color w:val="0D0D0D" w:themeColor="text1" w:themeTint="F2"/>
        </w:rPr>
        <w:t>.</w:t>
      </w:r>
    </w:p>
    <w:p w14:paraId="42CABBCA" w14:textId="59218CD5" w:rsidR="00D70E7A" w:rsidRPr="00CC66E5" w:rsidRDefault="00D70E7A" w:rsidP="0CA727FC">
      <w:pPr>
        <w:pStyle w:val="NDonline"/>
        <w:rPr>
          <w:rStyle w:val="NDonlineChar"/>
          <w:rFonts w:eastAsia="Arial"/>
        </w:rPr>
      </w:pPr>
      <w:r w:rsidRPr="16B2C794">
        <w:rPr>
          <w:rStyle w:val="NDonlineChar"/>
          <w:rFonts w:eastAsia="Arial"/>
          <w:b/>
          <w:bCs/>
          <w:shd w:val="clear" w:color="auto" w:fill="auto"/>
        </w:rPr>
        <w:t xml:space="preserve">čtvrtek - </w:t>
      </w:r>
      <w:r w:rsidR="36B667CE" w:rsidRPr="16B2C794">
        <w:rPr>
          <w:rStyle w:val="NDonlineChar"/>
          <w:rFonts w:eastAsia="Arial"/>
          <w:b/>
          <w:bCs/>
          <w:shd w:val="clear" w:color="auto" w:fill="auto"/>
        </w:rPr>
        <w:t>1. skupina 10.00 - 10. 30, 2. skupina 10. 30 – 11. 00</w:t>
      </w:r>
      <w:r w:rsidR="674F1788" w:rsidRPr="16B2C794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00CC66E5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>- o</w:t>
      </w:r>
      <w:r w:rsidR="2C58F273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pakovací test </w:t>
      </w:r>
      <w:proofErr w:type="gramStart"/>
      <w:r w:rsidR="2C58F273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>ze</w:t>
      </w:r>
      <w:proofErr w:type="gramEnd"/>
      <w:r w:rsidR="2C58F273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2. lekce – </w:t>
      </w:r>
      <w:r w:rsidR="00CC66E5">
        <w:rPr>
          <w:rStyle w:val="NDonlineChar"/>
          <w:rFonts w:eastAsia="Arial"/>
          <w:color w:val="0D0D0D" w:themeColor="text1" w:themeTint="F2"/>
          <w:shd w:val="clear" w:color="auto" w:fill="auto"/>
        </w:rPr>
        <w:br/>
      </w:r>
      <w:r w:rsidR="2C58F273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>PS 23, 24</w:t>
      </w:r>
    </w:p>
    <w:p w14:paraId="3B2184D4" w14:textId="77777777" w:rsidR="00D70E7A" w:rsidRDefault="00D70E7A" w:rsidP="00D70E7A">
      <w:pPr>
        <w:pStyle w:val="NDpedmt"/>
      </w:pPr>
      <w:r w:rsidRPr="54FE9181">
        <w:lastRenderedPageBreak/>
        <w:t>HUDEBNÍ VÝCHOVA</w:t>
      </w:r>
    </w:p>
    <w:p w14:paraId="39A81865" w14:textId="77777777" w:rsidR="00D70E7A" w:rsidRDefault="00D70E7A" w:rsidP="00D70E7A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59A60890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NOVÁ hudební výzva</w:t>
      </w:r>
    </w:p>
    <w:p w14:paraId="7AEB10CE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>Procvičuje paměť, koordinaci, rytmus, tempo. Je vybraná tak, aby tě pobavila a hlavně přivedla na jiné myšlenky.</w:t>
      </w:r>
    </w:p>
    <w:p w14:paraId="4A9FD13A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Návod najdeš na YT - </w:t>
      </w:r>
      <w:hyperlink r:id="rId48" w:history="1">
        <w:r w:rsidRPr="001C7EE4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https://www.youtube.com/watch?v=S74HftGBpNo</w:t>
        </w:r>
      </w:hyperlink>
    </w:p>
    <w:p w14:paraId="4195FBC5" w14:textId="77777777" w:rsidR="000C543C" w:rsidRDefault="000C543C" w:rsidP="00D70E7A">
      <w:pPr>
        <w:pStyle w:val="NDpedmt"/>
      </w:pPr>
    </w:p>
    <w:p w14:paraId="1FF46CFC" w14:textId="5FE3CF56" w:rsidR="00D70E7A" w:rsidRDefault="00D70E7A" w:rsidP="00D70E7A">
      <w:pPr>
        <w:pStyle w:val="NDpedmt"/>
      </w:pPr>
      <w:r w:rsidRPr="55DF5448">
        <w:t xml:space="preserve">VÝTVARNÁ VÝCHOVA </w:t>
      </w:r>
    </w:p>
    <w:p w14:paraId="7D427A1E" w14:textId="77777777" w:rsidR="00D70E7A" w:rsidRPr="008B5717" w:rsidRDefault="00D70E7A" w:rsidP="00D70E7A">
      <w:pPr>
        <w:rPr>
          <w:rStyle w:val="NDpedmtChar"/>
        </w:rPr>
      </w:pPr>
      <w:r w:rsidRPr="008B5717">
        <w:rPr>
          <w:rStyle w:val="NDuitelChar"/>
        </w:rPr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 A, 6. B)</w:t>
      </w:r>
    </w:p>
    <w:p w14:paraId="4F85EF0A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2040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Dobrovolný úkol: </w:t>
      </w:r>
    </w:p>
    <w:p w14:paraId="3D26DC19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12040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Umění (být) venku</w:t>
      </w:r>
    </w:p>
    <w:p w14:paraId="58020AF4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 udělat pro to, aby se vám obyčejná procházka změnila v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 </w:t>
      </w:r>
      <w:proofErr w:type="gramStart"/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zábavu a ještě</w:t>
      </w:r>
      <w:proofErr w:type="gramEnd"/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jste při tom vytvořili nějaký obraz?</w:t>
      </w:r>
    </w:p>
    <w:p w14:paraId="0E14ECE0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9A564">
        <w:rPr>
          <w:rFonts w:ascii="Calibri" w:eastAsia="Calibri" w:hAnsi="Calibri" w:cs="Calibri"/>
          <w:color w:val="000000" w:themeColor="text1"/>
          <w:sz w:val="24"/>
          <w:szCs w:val="24"/>
        </w:rPr>
        <w:t>Vše potřebné najdete na stránkách Národní galerie</w:t>
      </w:r>
    </w:p>
    <w:p w14:paraId="5DAF9436" w14:textId="77777777" w:rsidR="00D70E7A" w:rsidRDefault="00CC66E5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49" w:history="1">
        <w:r w:rsidR="00D70E7A" w:rsidRPr="001C7EE4">
          <w:rPr>
            <w:rStyle w:val="Hypertextovodkaz"/>
            <w:rFonts w:ascii="Calibri" w:eastAsia="Calibri" w:hAnsi="Calibri" w:cs="Calibri"/>
            <w:sz w:val="24"/>
            <w:szCs w:val="24"/>
          </w:rPr>
          <w:t>https://ngp-prod.brainz.cz/storage/2942/Umeni-byt-venku-Z-obrazu-ven.pdf</w:t>
        </w:r>
      </w:hyperlink>
    </w:p>
    <w:p w14:paraId="4754F768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>Držte se návodu a svůj výsledek vyfoťte a pošlete na mail – tuhackova@zsdobrichovice.cz</w:t>
      </w:r>
    </w:p>
    <w:p w14:paraId="4B99056E" w14:textId="77777777" w:rsidR="00D70E7A" w:rsidRDefault="00D70E7A" w:rsidP="00D70E7A">
      <w:pPr>
        <w:pStyle w:val="NDvyuujc"/>
        <w:rPr>
          <w:rStyle w:val="NDuitelChar"/>
        </w:rPr>
      </w:pPr>
    </w:p>
    <w:p w14:paraId="20D3CBC9" w14:textId="77777777" w:rsidR="00D70E7A" w:rsidRPr="00E1409A" w:rsidRDefault="00D70E7A" w:rsidP="00D70E7A">
      <w:pPr>
        <w:pStyle w:val="NDvyuujc"/>
        <w:rPr>
          <w:rStyle w:val="NDpedmtChar"/>
        </w:rPr>
      </w:pPr>
      <w:r w:rsidRPr="00962DB6">
        <w:rPr>
          <w:rStyle w:val="NDuitelChar"/>
        </w:rPr>
        <w:t>Vyučující: Soňa Nečesaná</w:t>
      </w:r>
      <w:r>
        <w:t xml:space="preserve"> </w:t>
      </w:r>
      <w:r w:rsidRPr="00E1409A">
        <w:rPr>
          <w:rStyle w:val="NDpedmtChar"/>
        </w:rPr>
        <w:t>(6. C)</w:t>
      </w:r>
    </w:p>
    <w:p w14:paraId="65A870B6" w14:textId="61FDCAB4" w:rsidR="00D70E7A" w:rsidRDefault="00D70E7A" w:rsidP="00CC66E5">
      <w:pPr>
        <w:pStyle w:val="NADLKU"/>
        <w:rPr>
          <w:b/>
          <w:bCs/>
          <w:color w:val="000000" w:themeColor="text1"/>
          <w:sz w:val="28"/>
          <w:szCs w:val="28"/>
        </w:rPr>
      </w:pPr>
      <w:r>
        <w:t xml:space="preserve">Dobrovolný úkol: </w:t>
      </w:r>
    </w:p>
    <w:p w14:paraId="75C5DC1C" w14:textId="0BFA4A52" w:rsidR="2790C38B" w:rsidRDefault="2790C38B" w:rsidP="5134BF87">
      <w:pPr>
        <w:rPr>
          <w:rFonts w:ascii="Calibri" w:eastAsia="Calibri" w:hAnsi="Calibri" w:cs="Calibri"/>
          <w:color w:val="000000" w:themeColor="text1"/>
        </w:rPr>
      </w:pPr>
      <w:r w:rsidRPr="5134B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Shlédni video: </w:t>
      </w:r>
      <w:hyperlink r:id="rId50">
        <w:r w:rsidRPr="5134BF87">
          <w:rPr>
            <w:rStyle w:val="Hypertextovodkaz"/>
            <w:rFonts w:ascii="Calibri" w:eastAsia="Calibri" w:hAnsi="Calibri" w:cs="Calibri"/>
            <w:sz w:val="24"/>
            <w:szCs w:val="24"/>
          </w:rPr>
          <w:t>Zátiší kam se podíváš | Bez názvu. (nedatovano.cz)</w:t>
        </w:r>
      </w:hyperlink>
    </w:p>
    <w:p w14:paraId="309D9804" w14:textId="77777777" w:rsidR="00CC66E5" w:rsidRDefault="2790C38B" w:rsidP="00CC66E5">
      <w:pPr>
        <w:pStyle w:val="NADLKU"/>
      </w:pPr>
      <w:r w:rsidRPr="5134BF87">
        <w:t xml:space="preserve">V tomto klipu si ukážeme, jak blízko má umění k našemu všednímu životu. Budeme si povídat o žánru zátiší a ukážeme si, že zobrazuje nejrůznější nehybné objekty, které jeho autor objevil nebo záměrně poskládal tak, aby je mohl umělecky zachytit ve výtvarném díle. Uvidíme zátiší starých mistrů i současných autorů a uvědomíme si, že zajímavá zátiší můžeme najít i doma nebo na ulici. Dozvíme se, že zátiší jako samostatný žánr se rozšířilo v Evropě přibližně v 16. století, a objevíme skryté významy tohoto nehybného, ale fascinujícího žánru. </w:t>
      </w:r>
    </w:p>
    <w:p w14:paraId="53637503" w14:textId="1F0226F7" w:rsidR="2790C38B" w:rsidRDefault="2790C38B" w:rsidP="00CC66E5">
      <w:pPr>
        <w:pStyle w:val="NADLKU"/>
      </w:pPr>
      <w:r w:rsidRPr="5134BF87">
        <w:t xml:space="preserve">Klip je určen dětem ve věku 10–14 let. | Autor scénáře Marek </w:t>
      </w:r>
      <w:proofErr w:type="spellStart"/>
      <w:r w:rsidRPr="5134BF87">
        <w:t>Šobáň</w:t>
      </w:r>
      <w:proofErr w:type="spellEnd"/>
      <w:r w:rsidRPr="5134BF87">
        <w:t xml:space="preserve"> | 2019</w:t>
      </w:r>
    </w:p>
    <w:p w14:paraId="5A783177" w14:textId="6A029DCA" w:rsidR="5134BF87" w:rsidRDefault="5134BF87" w:rsidP="00CC66E5">
      <w:pPr>
        <w:pStyle w:val="NADLKU"/>
      </w:pPr>
      <w:bookmarkStart w:id="0" w:name="_GoBack"/>
      <w:bookmarkEnd w:id="0"/>
    </w:p>
    <w:sectPr w:rsidR="5134BF87" w:rsidSect="002D6DFB">
      <w:type w:val="continuous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9A3"/>
    <w:multiLevelType w:val="hybridMultilevel"/>
    <w:tmpl w:val="FFFFFFFF"/>
    <w:lvl w:ilvl="0" w:tplc="5DC26EA0">
      <w:start w:val="1"/>
      <w:numFmt w:val="decimal"/>
      <w:lvlText w:val="%1."/>
      <w:lvlJc w:val="left"/>
      <w:pPr>
        <w:ind w:left="720" w:hanging="360"/>
      </w:pPr>
    </w:lvl>
    <w:lvl w:ilvl="1" w:tplc="6B88D286">
      <w:start w:val="1"/>
      <w:numFmt w:val="lowerLetter"/>
      <w:lvlText w:val="%2."/>
      <w:lvlJc w:val="left"/>
      <w:pPr>
        <w:ind w:left="1440" w:hanging="360"/>
      </w:pPr>
    </w:lvl>
    <w:lvl w:ilvl="2" w:tplc="108E7850">
      <w:start w:val="1"/>
      <w:numFmt w:val="lowerRoman"/>
      <w:lvlText w:val="%3."/>
      <w:lvlJc w:val="right"/>
      <w:pPr>
        <w:ind w:left="2160" w:hanging="180"/>
      </w:pPr>
    </w:lvl>
    <w:lvl w:ilvl="3" w:tplc="0B3C50E6">
      <w:start w:val="1"/>
      <w:numFmt w:val="decimal"/>
      <w:lvlText w:val="%4."/>
      <w:lvlJc w:val="left"/>
      <w:pPr>
        <w:ind w:left="2880" w:hanging="360"/>
      </w:pPr>
    </w:lvl>
    <w:lvl w:ilvl="4" w:tplc="04A69946">
      <w:start w:val="1"/>
      <w:numFmt w:val="lowerLetter"/>
      <w:lvlText w:val="%5."/>
      <w:lvlJc w:val="left"/>
      <w:pPr>
        <w:ind w:left="3600" w:hanging="360"/>
      </w:pPr>
    </w:lvl>
    <w:lvl w:ilvl="5" w:tplc="84AA1268">
      <w:start w:val="1"/>
      <w:numFmt w:val="lowerRoman"/>
      <w:lvlText w:val="%6."/>
      <w:lvlJc w:val="right"/>
      <w:pPr>
        <w:ind w:left="4320" w:hanging="180"/>
      </w:pPr>
    </w:lvl>
    <w:lvl w:ilvl="6" w:tplc="844A82F8">
      <w:start w:val="1"/>
      <w:numFmt w:val="decimal"/>
      <w:lvlText w:val="%7."/>
      <w:lvlJc w:val="left"/>
      <w:pPr>
        <w:ind w:left="5040" w:hanging="360"/>
      </w:pPr>
    </w:lvl>
    <w:lvl w:ilvl="7" w:tplc="E452A580">
      <w:start w:val="1"/>
      <w:numFmt w:val="lowerLetter"/>
      <w:lvlText w:val="%8."/>
      <w:lvlJc w:val="left"/>
      <w:pPr>
        <w:ind w:left="5760" w:hanging="360"/>
      </w:pPr>
    </w:lvl>
    <w:lvl w:ilvl="8" w:tplc="CB3C33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1EE1"/>
    <w:multiLevelType w:val="hybridMultilevel"/>
    <w:tmpl w:val="A64ACD8C"/>
    <w:lvl w:ilvl="0" w:tplc="2B3A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54D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8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D29"/>
    <w:multiLevelType w:val="hybridMultilevel"/>
    <w:tmpl w:val="314C7BD2"/>
    <w:lvl w:ilvl="0" w:tplc="93DA9E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6C0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4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210"/>
    <w:multiLevelType w:val="hybridMultilevel"/>
    <w:tmpl w:val="9AB6B37A"/>
    <w:lvl w:ilvl="0" w:tplc="FF58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2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0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5A2"/>
    <w:multiLevelType w:val="hybridMultilevel"/>
    <w:tmpl w:val="499C6F50"/>
    <w:lvl w:ilvl="0" w:tplc="BD282E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5E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6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F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2C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07CA"/>
    <w:multiLevelType w:val="hybridMultilevel"/>
    <w:tmpl w:val="23085ABA"/>
    <w:lvl w:ilvl="0" w:tplc="E950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8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A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EA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5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55A6"/>
    <w:multiLevelType w:val="hybridMultilevel"/>
    <w:tmpl w:val="146A9B46"/>
    <w:lvl w:ilvl="0" w:tplc="568A833E">
      <w:start w:val="1"/>
      <w:numFmt w:val="decimal"/>
      <w:lvlText w:val="%1."/>
      <w:lvlJc w:val="left"/>
      <w:pPr>
        <w:ind w:left="720" w:hanging="360"/>
      </w:pPr>
    </w:lvl>
    <w:lvl w:ilvl="1" w:tplc="71FC71C4">
      <w:start w:val="1"/>
      <w:numFmt w:val="lowerLetter"/>
      <w:lvlText w:val="%2."/>
      <w:lvlJc w:val="left"/>
      <w:pPr>
        <w:ind w:left="1440" w:hanging="360"/>
      </w:pPr>
    </w:lvl>
    <w:lvl w:ilvl="2" w:tplc="C6146B32">
      <w:start w:val="1"/>
      <w:numFmt w:val="lowerRoman"/>
      <w:lvlText w:val="%3."/>
      <w:lvlJc w:val="right"/>
      <w:pPr>
        <w:ind w:left="2160" w:hanging="180"/>
      </w:pPr>
    </w:lvl>
    <w:lvl w:ilvl="3" w:tplc="BCA6A5FC">
      <w:start w:val="1"/>
      <w:numFmt w:val="decimal"/>
      <w:lvlText w:val="%4."/>
      <w:lvlJc w:val="left"/>
      <w:pPr>
        <w:ind w:left="2880" w:hanging="360"/>
      </w:pPr>
    </w:lvl>
    <w:lvl w:ilvl="4" w:tplc="409AB5C0">
      <w:start w:val="1"/>
      <w:numFmt w:val="lowerLetter"/>
      <w:lvlText w:val="%5."/>
      <w:lvlJc w:val="left"/>
      <w:pPr>
        <w:ind w:left="3600" w:hanging="360"/>
      </w:pPr>
    </w:lvl>
    <w:lvl w:ilvl="5" w:tplc="37EA988A">
      <w:start w:val="1"/>
      <w:numFmt w:val="lowerRoman"/>
      <w:lvlText w:val="%6."/>
      <w:lvlJc w:val="right"/>
      <w:pPr>
        <w:ind w:left="4320" w:hanging="180"/>
      </w:pPr>
    </w:lvl>
    <w:lvl w:ilvl="6" w:tplc="6274600A">
      <w:start w:val="1"/>
      <w:numFmt w:val="decimal"/>
      <w:lvlText w:val="%7."/>
      <w:lvlJc w:val="left"/>
      <w:pPr>
        <w:ind w:left="5040" w:hanging="360"/>
      </w:pPr>
    </w:lvl>
    <w:lvl w:ilvl="7" w:tplc="F2AEB898">
      <w:start w:val="1"/>
      <w:numFmt w:val="lowerLetter"/>
      <w:lvlText w:val="%8."/>
      <w:lvlJc w:val="left"/>
      <w:pPr>
        <w:ind w:left="5760" w:hanging="360"/>
      </w:pPr>
    </w:lvl>
    <w:lvl w:ilvl="8" w:tplc="27A8DD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414"/>
    <w:multiLevelType w:val="hybridMultilevel"/>
    <w:tmpl w:val="BCB400B0"/>
    <w:lvl w:ilvl="0" w:tplc="A3A0B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210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F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E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2E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4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6F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5DEC"/>
    <w:multiLevelType w:val="hybridMultilevel"/>
    <w:tmpl w:val="FFFFFFFF"/>
    <w:lvl w:ilvl="0" w:tplc="05B2D1D0">
      <w:start w:val="1"/>
      <w:numFmt w:val="decimal"/>
      <w:lvlText w:val="%1."/>
      <w:lvlJc w:val="left"/>
      <w:pPr>
        <w:ind w:left="720" w:hanging="360"/>
      </w:pPr>
    </w:lvl>
    <w:lvl w:ilvl="1" w:tplc="927894A6">
      <w:start w:val="1"/>
      <w:numFmt w:val="lowerLetter"/>
      <w:lvlText w:val="%2."/>
      <w:lvlJc w:val="left"/>
      <w:pPr>
        <w:ind w:left="1440" w:hanging="360"/>
      </w:pPr>
    </w:lvl>
    <w:lvl w:ilvl="2" w:tplc="0D4A4BD6">
      <w:start w:val="1"/>
      <w:numFmt w:val="lowerRoman"/>
      <w:lvlText w:val="%3."/>
      <w:lvlJc w:val="right"/>
      <w:pPr>
        <w:ind w:left="2160" w:hanging="180"/>
      </w:pPr>
    </w:lvl>
    <w:lvl w:ilvl="3" w:tplc="A44C89DA">
      <w:start w:val="1"/>
      <w:numFmt w:val="decimal"/>
      <w:lvlText w:val="%4."/>
      <w:lvlJc w:val="left"/>
      <w:pPr>
        <w:ind w:left="2880" w:hanging="360"/>
      </w:pPr>
    </w:lvl>
    <w:lvl w:ilvl="4" w:tplc="F5E62634">
      <w:start w:val="1"/>
      <w:numFmt w:val="lowerLetter"/>
      <w:lvlText w:val="%5."/>
      <w:lvlJc w:val="left"/>
      <w:pPr>
        <w:ind w:left="3600" w:hanging="360"/>
      </w:pPr>
    </w:lvl>
    <w:lvl w:ilvl="5" w:tplc="1C44BE78">
      <w:start w:val="1"/>
      <w:numFmt w:val="lowerRoman"/>
      <w:lvlText w:val="%6."/>
      <w:lvlJc w:val="right"/>
      <w:pPr>
        <w:ind w:left="4320" w:hanging="180"/>
      </w:pPr>
    </w:lvl>
    <w:lvl w:ilvl="6" w:tplc="75E68E9A">
      <w:start w:val="1"/>
      <w:numFmt w:val="decimal"/>
      <w:lvlText w:val="%7."/>
      <w:lvlJc w:val="left"/>
      <w:pPr>
        <w:ind w:left="5040" w:hanging="360"/>
      </w:pPr>
    </w:lvl>
    <w:lvl w:ilvl="7" w:tplc="1FB4A116">
      <w:start w:val="1"/>
      <w:numFmt w:val="lowerLetter"/>
      <w:lvlText w:val="%8."/>
      <w:lvlJc w:val="left"/>
      <w:pPr>
        <w:ind w:left="5760" w:hanging="360"/>
      </w:pPr>
    </w:lvl>
    <w:lvl w:ilvl="8" w:tplc="3154D4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52F"/>
    <w:multiLevelType w:val="hybridMultilevel"/>
    <w:tmpl w:val="1C3A48DA"/>
    <w:lvl w:ilvl="0" w:tplc="3E8E1E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008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6D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D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89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AE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01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25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256F"/>
    <w:multiLevelType w:val="hybridMultilevel"/>
    <w:tmpl w:val="A05098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4E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A8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4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3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379"/>
    <w:multiLevelType w:val="hybridMultilevel"/>
    <w:tmpl w:val="175EDBF2"/>
    <w:lvl w:ilvl="0" w:tplc="685E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0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E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0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8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C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8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3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42CD3"/>
    <w:multiLevelType w:val="hybridMultilevel"/>
    <w:tmpl w:val="B2F60052"/>
    <w:lvl w:ilvl="0" w:tplc="AD5E8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AC3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42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3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6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2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C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30D21"/>
    <w:multiLevelType w:val="hybridMultilevel"/>
    <w:tmpl w:val="A8565DF4"/>
    <w:lvl w:ilvl="0" w:tplc="CEF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2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B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22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4EEE"/>
    <w:multiLevelType w:val="hybridMultilevel"/>
    <w:tmpl w:val="FFFFFFFF"/>
    <w:lvl w:ilvl="0" w:tplc="A31AC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2AF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E5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0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EB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6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8D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76C70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64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A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2B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C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81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80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A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44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75154"/>
    <w:multiLevelType w:val="hybridMultilevel"/>
    <w:tmpl w:val="A87C12F4"/>
    <w:lvl w:ilvl="0" w:tplc="65E8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8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21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3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F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4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15190"/>
    <w:multiLevelType w:val="hybridMultilevel"/>
    <w:tmpl w:val="FFFFFFFF"/>
    <w:lvl w:ilvl="0" w:tplc="8B12C4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9A2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A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E2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82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9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9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EF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718B4"/>
    <w:multiLevelType w:val="hybridMultilevel"/>
    <w:tmpl w:val="D5F82DCE"/>
    <w:lvl w:ilvl="0" w:tplc="9CE6C4AC">
      <w:start w:val="1"/>
      <w:numFmt w:val="decimal"/>
      <w:lvlText w:val="%1."/>
      <w:lvlJc w:val="left"/>
      <w:pPr>
        <w:ind w:left="720" w:hanging="360"/>
      </w:pPr>
    </w:lvl>
    <w:lvl w:ilvl="1" w:tplc="B6A6840C">
      <w:start w:val="1"/>
      <w:numFmt w:val="lowerLetter"/>
      <w:lvlText w:val="%2."/>
      <w:lvlJc w:val="left"/>
      <w:pPr>
        <w:ind w:left="1440" w:hanging="360"/>
      </w:pPr>
    </w:lvl>
    <w:lvl w:ilvl="2" w:tplc="4288DCB6">
      <w:start w:val="1"/>
      <w:numFmt w:val="lowerRoman"/>
      <w:lvlText w:val="%3."/>
      <w:lvlJc w:val="right"/>
      <w:pPr>
        <w:ind w:left="2160" w:hanging="180"/>
      </w:pPr>
    </w:lvl>
    <w:lvl w:ilvl="3" w:tplc="AD9E1C12">
      <w:start w:val="1"/>
      <w:numFmt w:val="decimal"/>
      <w:lvlText w:val="%4."/>
      <w:lvlJc w:val="left"/>
      <w:pPr>
        <w:ind w:left="2880" w:hanging="360"/>
      </w:pPr>
    </w:lvl>
    <w:lvl w:ilvl="4" w:tplc="23BE8686">
      <w:start w:val="1"/>
      <w:numFmt w:val="lowerLetter"/>
      <w:lvlText w:val="%5."/>
      <w:lvlJc w:val="left"/>
      <w:pPr>
        <w:ind w:left="3600" w:hanging="360"/>
      </w:pPr>
    </w:lvl>
    <w:lvl w:ilvl="5" w:tplc="64F43F54">
      <w:start w:val="1"/>
      <w:numFmt w:val="lowerRoman"/>
      <w:lvlText w:val="%6."/>
      <w:lvlJc w:val="right"/>
      <w:pPr>
        <w:ind w:left="4320" w:hanging="180"/>
      </w:pPr>
    </w:lvl>
    <w:lvl w:ilvl="6" w:tplc="C560798C">
      <w:start w:val="1"/>
      <w:numFmt w:val="decimal"/>
      <w:lvlText w:val="%7."/>
      <w:lvlJc w:val="left"/>
      <w:pPr>
        <w:ind w:left="5040" w:hanging="360"/>
      </w:pPr>
    </w:lvl>
    <w:lvl w:ilvl="7" w:tplc="89C23C08">
      <w:start w:val="1"/>
      <w:numFmt w:val="lowerLetter"/>
      <w:lvlText w:val="%8."/>
      <w:lvlJc w:val="left"/>
      <w:pPr>
        <w:ind w:left="5760" w:hanging="360"/>
      </w:pPr>
    </w:lvl>
    <w:lvl w:ilvl="8" w:tplc="7494BA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C4134"/>
    <w:multiLevelType w:val="hybridMultilevel"/>
    <w:tmpl w:val="4BB23A42"/>
    <w:lvl w:ilvl="0" w:tplc="7466C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3E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0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9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AE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2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C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1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A5A12"/>
    <w:multiLevelType w:val="hybridMultilevel"/>
    <w:tmpl w:val="75EA342E"/>
    <w:lvl w:ilvl="0" w:tplc="38BA93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DEC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4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1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E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02BDD"/>
    <w:multiLevelType w:val="hybridMultilevel"/>
    <w:tmpl w:val="D348F230"/>
    <w:lvl w:ilvl="0" w:tplc="C5FCF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9EB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C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2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09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2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C3B18"/>
    <w:multiLevelType w:val="hybridMultilevel"/>
    <w:tmpl w:val="A63CE5B0"/>
    <w:lvl w:ilvl="0" w:tplc="4B4AE240">
      <w:start w:val="1"/>
      <w:numFmt w:val="decimal"/>
      <w:lvlText w:val="%1."/>
      <w:lvlJc w:val="left"/>
      <w:pPr>
        <w:ind w:left="720" w:hanging="360"/>
      </w:pPr>
    </w:lvl>
    <w:lvl w:ilvl="1" w:tplc="6F6C20CA">
      <w:start w:val="1"/>
      <w:numFmt w:val="lowerLetter"/>
      <w:lvlText w:val="%2."/>
      <w:lvlJc w:val="left"/>
      <w:pPr>
        <w:ind w:left="1440" w:hanging="360"/>
      </w:pPr>
    </w:lvl>
    <w:lvl w:ilvl="2" w:tplc="4020A02C">
      <w:start w:val="1"/>
      <w:numFmt w:val="lowerRoman"/>
      <w:lvlText w:val="%3."/>
      <w:lvlJc w:val="right"/>
      <w:pPr>
        <w:ind w:left="2160" w:hanging="180"/>
      </w:pPr>
    </w:lvl>
    <w:lvl w:ilvl="3" w:tplc="49C6A004">
      <w:start w:val="1"/>
      <w:numFmt w:val="decimal"/>
      <w:lvlText w:val="%4."/>
      <w:lvlJc w:val="left"/>
      <w:pPr>
        <w:ind w:left="2880" w:hanging="360"/>
      </w:pPr>
    </w:lvl>
    <w:lvl w:ilvl="4" w:tplc="5CDCF976">
      <w:start w:val="1"/>
      <w:numFmt w:val="lowerLetter"/>
      <w:lvlText w:val="%5."/>
      <w:lvlJc w:val="left"/>
      <w:pPr>
        <w:ind w:left="3600" w:hanging="360"/>
      </w:pPr>
    </w:lvl>
    <w:lvl w:ilvl="5" w:tplc="B54A5E84">
      <w:start w:val="1"/>
      <w:numFmt w:val="lowerRoman"/>
      <w:lvlText w:val="%6."/>
      <w:lvlJc w:val="right"/>
      <w:pPr>
        <w:ind w:left="4320" w:hanging="180"/>
      </w:pPr>
    </w:lvl>
    <w:lvl w:ilvl="6" w:tplc="4BB6144A">
      <w:start w:val="1"/>
      <w:numFmt w:val="decimal"/>
      <w:lvlText w:val="%7."/>
      <w:lvlJc w:val="left"/>
      <w:pPr>
        <w:ind w:left="5040" w:hanging="360"/>
      </w:pPr>
    </w:lvl>
    <w:lvl w:ilvl="7" w:tplc="974499F0">
      <w:start w:val="1"/>
      <w:numFmt w:val="lowerLetter"/>
      <w:lvlText w:val="%8."/>
      <w:lvlJc w:val="left"/>
      <w:pPr>
        <w:ind w:left="5760" w:hanging="360"/>
      </w:pPr>
    </w:lvl>
    <w:lvl w:ilvl="8" w:tplc="266692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1004C"/>
    <w:multiLevelType w:val="hybridMultilevel"/>
    <w:tmpl w:val="49E8C0F6"/>
    <w:lvl w:ilvl="0" w:tplc="132E4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F6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21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8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E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3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3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8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02B42"/>
    <w:multiLevelType w:val="hybridMultilevel"/>
    <w:tmpl w:val="873C7B00"/>
    <w:lvl w:ilvl="0" w:tplc="15A812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304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4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83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7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C5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427BAB"/>
    <w:multiLevelType w:val="hybridMultilevel"/>
    <w:tmpl w:val="626E906A"/>
    <w:lvl w:ilvl="0" w:tplc="D3E8EB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D89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6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F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8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A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8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C5D5C"/>
    <w:multiLevelType w:val="hybridMultilevel"/>
    <w:tmpl w:val="CFDEFE4A"/>
    <w:lvl w:ilvl="0" w:tplc="00B224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E41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D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9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EB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2CCA"/>
    <w:multiLevelType w:val="hybridMultilevel"/>
    <w:tmpl w:val="1EFC34D0"/>
    <w:lvl w:ilvl="0" w:tplc="72B6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8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AF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03372"/>
    <w:multiLevelType w:val="hybridMultilevel"/>
    <w:tmpl w:val="55727B3C"/>
    <w:lvl w:ilvl="0" w:tplc="1F402D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64A23"/>
    <w:multiLevelType w:val="hybridMultilevel"/>
    <w:tmpl w:val="D71AA9F0"/>
    <w:lvl w:ilvl="0" w:tplc="D8945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0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D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0C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C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6D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25E1B"/>
    <w:multiLevelType w:val="hybridMultilevel"/>
    <w:tmpl w:val="145092A4"/>
    <w:lvl w:ilvl="0" w:tplc="41167B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16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C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2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5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69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F3739"/>
    <w:multiLevelType w:val="hybridMultilevel"/>
    <w:tmpl w:val="FFFFFFFF"/>
    <w:lvl w:ilvl="0" w:tplc="76BC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4A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A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3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86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9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1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22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0957"/>
    <w:multiLevelType w:val="hybridMultilevel"/>
    <w:tmpl w:val="08C6DBE8"/>
    <w:lvl w:ilvl="0" w:tplc="FA821274">
      <w:start w:val="1"/>
      <w:numFmt w:val="decimal"/>
      <w:lvlText w:val="%1."/>
      <w:lvlJc w:val="left"/>
      <w:pPr>
        <w:ind w:left="720" w:hanging="360"/>
      </w:pPr>
    </w:lvl>
    <w:lvl w:ilvl="1" w:tplc="6D84F200">
      <w:start w:val="1"/>
      <w:numFmt w:val="lowerLetter"/>
      <w:lvlText w:val="%2."/>
      <w:lvlJc w:val="left"/>
      <w:pPr>
        <w:ind w:left="1440" w:hanging="360"/>
      </w:pPr>
    </w:lvl>
    <w:lvl w:ilvl="2" w:tplc="9B00DE36">
      <w:start w:val="1"/>
      <w:numFmt w:val="lowerRoman"/>
      <w:lvlText w:val="%3."/>
      <w:lvlJc w:val="right"/>
      <w:pPr>
        <w:ind w:left="2160" w:hanging="180"/>
      </w:pPr>
    </w:lvl>
    <w:lvl w:ilvl="3" w:tplc="78248DCE">
      <w:start w:val="1"/>
      <w:numFmt w:val="decimal"/>
      <w:lvlText w:val="%4."/>
      <w:lvlJc w:val="left"/>
      <w:pPr>
        <w:ind w:left="2880" w:hanging="360"/>
      </w:pPr>
    </w:lvl>
    <w:lvl w:ilvl="4" w:tplc="8D80CE7C">
      <w:start w:val="1"/>
      <w:numFmt w:val="lowerLetter"/>
      <w:lvlText w:val="%5."/>
      <w:lvlJc w:val="left"/>
      <w:pPr>
        <w:ind w:left="3600" w:hanging="360"/>
      </w:pPr>
    </w:lvl>
    <w:lvl w:ilvl="5" w:tplc="0FA45594">
      <w:start w:val="1"/>
      <w:numFmt w:val="lowerRoman"/>
      <w:lvlText w:val="%6."/>
      <w:lvlJc w:val="right"/>
      <w:pPr>
        <w:ind w:left="4320" w:hanging="180"/>
      </w:pPr>
    </w:lvl>
    <w:lvl w:ilvl="6" w:tplc="78B8BCF2">
      <w:start w:val="1"/>
      <w:numFmt w:val="decimal"/>
      <w:lvlText w:val="%7."/>
      <w:lvlJc w:val="left"/>
      <w:pPr>
        <w:ind w:left="5040" w:hanging="360"/>
      </w:pPr>
    </w:lvl>
    <w:lvl w:ilvl="7" w:tplc="24F0607C">
      <w:start w:val="1"/>
      <w:numFmt w:val="lowerLetter"/>
      <w:lvlText w:val="%8."/>
      <w:lvlJc w:val="left"/>
      <w:pPr>
        <w:ind w:left="5760" w:hanging="360"/>
      </w:pPr>
    </w:lvl>
    <w:lvl w:ilvl="8" w:tplc="F37C65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5"/>
  </w:num>
  <w:num w:numId="5">
    <w:abstractNumId w:val="21"/>
  </w:num>
  <w:num w:numId="6">
    <w:abstractNumId w:val="45"/>
  </w:num>
  <w:num w:numId="7">
    <w:abstractNumId w:val="0"/>
  </w:num>
  <w:num w:numId="8">
    <w:abstractNumId w:val="46"/>
  </w:num>
  <w:num w:numId="9">
    <w:abstractNumId w:val="31"/>
  </w:num>
  <w:num w:numId="10">
    <w:abstractNumId w:val="33"/>
  </w:num>
  <w:num w:numId="11">
    <w:abstractNumId w:val="42"/>
  </w:num>
  <w:num w:numId="12">
    <w:abstractNumId w:val="29"/>
  </w:num>
  <w:num w:numId="13">
    <w:abstractNumId w:val="37"/>
  </w:num>
  <w:num w:numId="14">
    <w:abstractNumId w:val="20"/>
  </w:num>
  <w:num w:numId="15">
    <w:abstractNumId w:val="13"/>
  </w:num>
  <w:num w:numId="16">
    <w:abstractNumId w:val="4"/>
  </w:num>
  <w:num w:numId="17">
    <w:abstractNumId w:val="24"/>
  </w:num>
  <w:num w:numId="18">
    <w:abstractNumId w:val="15"/>
  </w:num>
  <w:num w:numId="19">
    <w:abstractNumId w:val="44"/>
  </w:num>
  <w:num w:numId="20">
    <w:abstractNumId w:val="36"/>
  </w:num>
  <w:num w:numId="21">
    <w:abstractNumId w:val="14"/>
  </w:num>
  <w:num w:numId="22">
    <w:abstractNumId w:val="7"/>
  </w:num>
  <w:num w:numId="23">
    <w:abstractNumId w:val="3"/>
  </w:num>
  <w:num w:numId="24">
    <w:abstractNumId w:val="28"/>
  </w:num>
  <w:num w:numId="25">
    <w:abstractNumId w:val="9"/>
  </w:num>
  <w:num w:numId="26">
    <w:abstractNumId w:val="32"/>
  </w:num>
  <w:num w:numId="27">
    <w:abstractNumId w:val="2"/>
  </w:num>
  <w:num w:numId="28">
    <w:abstractNumId w:val="27"/>
  </w:num>
  <w:num w:numId="29">
    <w:abstractNumId w:val="1"/>
  </w:num>
  <w:num w:numId="30">
    <w:abstractNumId w:val="26"/>
  </w:num>
  <w:num w:numId="31">
    <w:abstractNumId w:val="38"/>
  </w:num>
  <w:num w:numId="32">
    <w:abstractNumId w:val="10"/>
  </w:num>
  <w:num w:numId="33">
    <w:abstractNumId w:val="12"/>
  </w:num>
  <w:num w:numId="34">
    <w:abstractNumId w:val="34"/>
  </w:num>
  <w:num w:numId="35">
    <w:abstractNumId w:val="5"/>
  </w:num>
  <w:num w:numId="36">
    <w:abstractNumId w:val="16"/>
  </w:num>
  <w:num w:numId="37">
    <w:abstractNumId w:val="30"/>
  </w:num>
  <w:num w:numId="38">
    <w:abstractNumId w:val="22"/>
  </w:num>
  <w:num w:numId="39">
    <w:abstractNumId w:val="17"/>
  </w:num>
  <w:num w:numId="40">
    <w:abstractNumId w:val="43"/>
  </w:num>
  <w:num w:numId="41">
    <w:abstractNumId w:val="19"/>
  </w:num>
  <w:num w:numId="42">
    <w:abstractNumId w:val="40"/>
  </w:num>
  <w:num w:numId="43">
    <w:abstractNumId w:val="18"/>
  </w:num>
  <w:num w:numId="44">
    <w:abstractNumId w:val="6"/>
  </w:num>
  <w:num w:numId="45">
    <w:abstractNumId w:val="39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A"/>
    <w:rsid w:val="000C543C"/>
    <w:rsid w:val="0019065B"/>
    <w:rsid w:val="002D6DFB"/>
    <w:rsid w:val="003439BD"/>
    <w:rsid w:val="00396BDA"/>
    <w:rsid w:val="004B0AE0"/>
    <w:rsid w:val="00764AEE"/>
    <w:rsid w:val="0082347F"/>
    <w:rsid w:val="00868FD1"/>
    <w:rsid w:val="00976BD1"/>
    <w:rsid w:val="00A27651"/>
    <w:rsid w:val="00CC66E5"/>
    <w:rsid w:val="00D70E7A"/>
    <w:rsid w:val="00F943E7"/>
    <w:rsid w:val="015BBE81"/>
    <w:rsid w:val="01AB402B"/>
    <w:rsid w:val="01B3CAA9"/>
    <w:rsid w:val="01D0B9FB"/>
    <w:rsid w:val="0201786C"/>
    <w:rsid w:val="0244696F"/>
    <w:rsid w:val="028C2569"/>
    <w:rsid w:val="02BE2DBA"/>
    <w:rsid w:val="02BF9C5D"/>
    <w:rsid w:val="02E72E59"/>
    <w:rsid w:val="03339696"/>
    <w:rsid w:val="0339B049"/>
    <w:rsid w:val="03CE7D2E"/>
    <w:rsid w:val="03FA1143"/>
    <w:rsid w:val="046FBAA5"/>
    <w:rsid w:val="0483C772"/>
    <w:rsid w:val="0488CCC6"/>
    <w:rsid w:val="048D214A"/>
    <w:rsid w:val="04B0B075"/>
    <w:rsid w:val="04C70A75"/>
    <w:rsid w:val="0561AB75"/>
    <w:rsid w:val="062A401B"/>
    <w:rsid w:val="06F3655F"/>
    <w:rsid w:val="0720B62F"/>
    <w:rsid w:val="07294E02"/>
    <w:rsid w:val="07566450"/>
    <w:rsid w:val="0784E483"/>
    <w:rsid w:val="07C083C4"/>
    <w:rsid w:val="07C6030A"/>
    <w:rsid w:val="07C9A8A1"/>
    <w:rsid w:val="07FAE5E9"/>
    <w:rsid w:val="0838F8CA"/>
    <w:rsid w:val="084343A0"/>
    <w:rsid w:val="085F8C11"/>
    <w:rsid w:val="08746067"/>
    <w:rsid w:val="087EAEAC"/>
    <w:rsid w:val="088CE7C6"/>
    <w:rsid w:val="08DFB1CF"/>
    <w:rsid w:val="0919827D"/>
    <w:rsid w:val="095A971F"/>
    <w:rsid w:val="0976FAB8"/>
    <w:rsid w:val="099FAF46"/>
    <w:rsid w:val="09B7BD12"/>
    <w:rsid w:val="09CAA9EA"/>
    <w:rsid w:val="0A050708"/>
    <w:rsid w:val="0A0A6876"/>
    <w:rsid w:val="0A72BE6E"/>
    <w:rsid w:val="0A837A41"/>
    <w:rsid w:val="0AB29F81"/>
    <w:rsid w:val="0ACD3C80"/>
    <w:rsid w:val="0B21350A"/>
    <w:rsid w:val="0B5F669A"/>
    <w:rsid w:val="0B947B15"/>
    <w:rsid w:val="0B991C57"/>
    <w:rsid w:val="0C3140ED"/>
    <w:rsid w:val="0C45E564"/>
    <w:rsid w:val="0C6B3F92"/>
    <w:rsid w:val="0C81D97C"/>
    <w:rsid w:val="0C9EB7F3"/>
    <w:rsid w:val="0CA727FC"/>
    <w:rsid w:val="0CCF57B8"/>
    <w:rsid w:val="0CEFA831"/>
    <w:rsid w:val="0DA1C78E"/>
    <w:rsid w:val="0DBC6FE2"/>
    <w:rsid w:val="0E61E4E0"/>
    <w:rsid w:val="0F59951D"/>
    <w:rsid w:val="0F5B926B"/>
    <w:rsid w:val="0F5D6F92"/>
    <w:rsid w:val="0F7025E3"/>
    <w:rsid w:val="0F74D0E4"/>
    <w:rsid w:val="0F77892A"/>
    <w:rsid w:val="0FD05DED"/>
    <w:rsid w:val="10164CDE"/>
    <w:rsid w:val="1064AD97"/>
    <w:rsid w:val="109EDE46"/>
    <w:rsid w:val="10AE1074"/>
    <w:rsid w:val="11804F14"/>
    <w:rsid w:val="11859C78"/>
    <w:rsid w:val="11B5F115"/>
    <w:rsid w:val="128FE105"/>
    <w:rsid w:val="12A4D145"/>
    <w:rsid w:val="12C6E0D1"/>
    <w:rsid w:val="12EC0612"/>
    <w:rsid w:val="13268292"/>
    <w:rsid w:val="135B3C6F"/>
    <w:rsid w:val="135EB57E"/>
    <w:rsid w:val="13A44EB2"/>
    <w:rsid w:val="13D230EB"/>
    <w:rsid w:val="13DCD2B1"/>
    <w:rsid w:val="13EDE2F7"/>
    <w:rsid w:val="13FCF1B2"/>
    <w:rsid w:val="142BB166"/>
    <w:rsid w:val="142C21D1"/>
    <w:rsid w:val="14439706"/>
    <w:rsid w:val="1457934A"/>
    <w:rsid w:val="146E2486"/>
    <w:rsid w:val="149D49C6"/>
    <w:rsid w:val="14BBAE0B"/>
    <w:rsid w:val="14BD6A75"/>
    <w:rsid w:val="14C475D9"/>
    <w:rsid w:val="15506EF3"/>
    <w:rsid w:val="156C14D1"/>
    <w:rsid w:val="15BF3CEE"/>
    <w:rsid w:val="15E05EF9"/>
    <w:rsid w:val="160DDBFF"/>
    <w:rsid w:val="16195952"/>
    <w:rsid w:val="166F18DC"/>
    <w:rsid w:val="167ABF22"/>
    <w:rsid w:val="16AB3BE6"/>
    <w:rsid w:val="16F0B82A"/>
    <w:rsid w:val="1715D137"/>
    <w:rsid w:val="1753A734"/>
    <w:rsid w:val="17851285"/>
    <w:rsid w:val="17C0F830"/>
    <w:rsid w:val="17F7E156"/>
    <w:rsid w:val="18021111"/>
    <w:rsid w:val="18035AB1"/>
    <w:rsid w:val="180B40EE"/>
    <w:rsid w:val="186DE58D"/>
    <w:rsid w:val="18A3B593"/>
    <w:rsid w:val="18ACE423"/>
    <w:rsid w:val="18B14224"/>
    <w:rsid w:val="18BF1004"/>
    <w:rsid w:val="18C4F04A"/>
    <w:rsid w:val="1917FFBB"/>
    <w:rsid w:val="19182C3E"/>
    <w:rsid w:val="191BBD34"/>
    <w:rsid w:val="19A6EDC7"/>
    <w:rsid w:val="19BB3B03"/>
    <w:rsid w:val="19C7031D"/>
    <w:rsid w:val="19C86C92"/>
    <w:rsid w:val="19CC7F78"/>
    <w:rsid w:val="19F1909D"/>
    <w:rsid w:val="1A09DCD1"/>
    <w:rsid w:val="1A4140E7"/>
    <w:rsid w:val="1A483CC8"/>
    <w:rsid w:val="1A905E8E"/>
    <w:rsid w:val="1A95760E"/>
    <w:rsid w:val="1AADD388"/>
    <w:rsid w:val="1AD48FE5"/>
    <w:rsid w:val="1AD6B604"/>
    <w:rsid w:val="1AECCA75"/>
    <w:rsid w:val="1AED0CA0"/>
    <w:rsid w:val="1AF87742"/>
    <w:rsid w:val="1AFD861A"/>
    <w:rsid w:val="1AFE03D0"/>
    <w:rsid w:val="1BCFA8DE"/>
    <w:rsid w:val="1C11A223"/>
    <w:rsid w:val="1C569671"/>
    <w:rsid w:val="1C687294"/>
    <w:rsid w:val="1C71CCB3"/>
    <w:rsid w:val="1C889AD6"/>
    <w:rsid w:val="1C98DDDA"/>
    <w:rsid w:val="1CB46B25"/>
    <w:rsid w:val="1CBB8EC0"/>
    <w:rsid w:val="1CD5895D"/>
    <w:rsid w:val="1CDD5BB5"/>
    <w:rsid w:val="1CE16A00"/>
    <w:rsid w:val="1CE9C7FC"/>
    <w:rsid w:val="1D75264F"/>
    <w:rsid w:val="1D84B347"/>
    <w:rsid w:val="1DDC4F35"/>
    <w:rsid w:val="1E424BAA"/>
    <w:rsid w:val="1E7777EA"/>
    <w:rsid w:val="1E9C1AD8"/>
    <w:rsid w:val="1EEFE9F1"/>
    <w:rsid w:val="1F2083A8"/>
    <w:rsid w:val="1F9B9F70"/>
    <w:rsid w:val="200D2A1F"/>
    <w:rsid w:val="202E654F"/>
    <w:rsid w:val="206A1A7B"/>
    <w:rsid w:val="20798261"/>
    <w:rsid w:val="20A9D65E"/>
    <w:rsid w:val="20E66C3D"/>
    <w:rsid w:val="20F8F57A"/>
    <w:rsid w:val="2100D5F1"/>
    <w:rsid w:val="214D2F02"/>
    <w:rsid w:val="2196C047"/>
    <w:rsid w:val="21E28B9B"/>
    <w:rsid w:val="221E605A"/>
    <w:rsid w:val="22316F7C"/>
    <w:rsid w:val="2258246A"/>
    <w:rsid w:val="22614947"/>
    <w:rsid w:val="226B577F"/>
    <w:rsid w:val="22733F3D"/>
    <w:rsid w:val="228192DC"/>
    <w:rsid w:val="229B843B"/>
    <w:rsid w:val="22ACAF98"/>
    <w:rsid w:val="22E7787F"/>
    <w:rsid w:val="2363D458"/>
    <w:rsid w:val="236AC7FF"/>
    <w:rsid w:val="23A48DDA"/>
    <w:rsid w:val="23BADE4E"/>
    <w:rsid w:val="2429EEA5"/>
    <w:rsid w:val="24487FF9"/>
    <w:rsid w:val="24CD0043"/>
    <w:rsid w:val="24CD2404"/>
    <w:rsid w:val="24FAEAD3"/>
    <w:rsid w:val="252BD0CC"/>
    <w:rsid w:val="258FF766"/>
    <w:rsid w:val="25AADFFF"/>
    <w:rsid w:val="2640F0A8"/>
    <w:rsid w:val="267113EB"/>
    <w:rsid w:val="26843013"/>
    <w:rsid w:val="26C1B599"/>
    <w:rsid w:val="26CB0377"/>
    <w:rsid w:val="26E70CF3"/>
    <w:rsid w:val="27003882"/>
    <w:rsid w:val="2717B277"/>
    <w:rsid w:val="2790C38B"/>
    <w:rsid w:val="279C10AF"/>
    <w:rsid w:val="27B4B065"/>
    <w:rsid w:val="27EA9BD6"/>
    <w:rsid w:val="282B2DB5"/>
    <w:rsid w:val="282D3093"/>
    <w:rsid w:val="283DA44A"/>
    <w:rsid w:val="284DCF8E"/>
    <w:rsid w:val="28B71B59"/>
    <w:rsid w:val="2905FD58"/>
    <w:rsid w:val="293A752D"/>
    <w:rsid w:val="298223EE"/>
    <w:rsid w:val="29B91B5B"/>
    <w:rsid w:val="29C0F365"/>
    <w:rsid w:val="2A096EA7"/>
    <w:rsid w:val="2A10AAA6"/>
    <w:rsid w:val="2A168528"/>
    <w:rsid w:val="2A28522D"/>
    <w:rsid w:val="2A3B9DAE"/>
    <w:rsid w:val="2A6C5B2C"/>
    <w:rsid w:val="2A9ABE49"/>
    <w:rsid w:val="2A9FDBDD"/>
    <w:rsid w:val="2AA1511B"/>
    <w:rsid w:val="2AA1CDB9"/>
    <w:rsid w:val="2AB7C17D"/>
    <w:rsid w:val="2ABF24C4"/>
    <w:rsid w:val="2B44D229"/>
    <w:rsid w:val="2BD26B89"/>
    <w:rsid w:val="2BDB03B9"/>
    <w:rsid w:val="2C2475BD"/>
    <w:rsid w:val="2C397003"/>
    <w:rsid w:val="2C58F273"/>
    <w:rsid w:val="2C5C30AC"/>
    <w:rsid w:val="2C9210D5"/>
    <w:rsid w:val="2CB16B2A"/>
    <w:rsid w:val="2CC159DB"/>
    <w:rsid w:val="2CDE2F72"/>
    <w:rsid w:val="2D4916D5"/>
    <w:rsid w:val="2E0B8088"/>
    <w:rsid w:val="2E6C518E"/>
    <w:rsid w:val="2EDF1E48"/>
    <w:rsid w:val="2F5536AC"/>
    <w:rsid w:val="2F7B407B"/>
    <w:rsid w:val="2F87F504"/>
    <w:rsid w:val="2F8C755D"/>
    <w:rsid w:val="2FD9E5FF"/>
    <w:rsid w:val="2FDC74AF"/>
    <w:rsid w:val="3071E5BD"/>
    <w:rsid w:val="3087E40D"/>
    <w:rsid w:val="309793B1"/>
    <w:rsid w:val="30C1B625"/>
    <w:rsid w:val="30DABE21"/>
    <w:rsid w:val="30DFBC20"/>
    <w:rsid w:val="311710DC"/>
    <w:rsid w:val="311B3AE7"/>
    <w:rsid w:val="31CE6384"/>
    <w:rsid w:val="31CFD149"/>
    <w:rsid w:val="32719CC5"/>
    <w:rsid w:val="3293B741"/>
    <w:rsid w:val="32C82646"/>
    <w:rsid w:val="3320359E"/>
    <w:rsid w:val="33436D6C"/>
    <w:rsid w:val="338A366F"/>
    <w:rsid w:val="33C5AF3D"/>
    <w:rsid w:val="33CE327F"/>
    <w:rsid w:val="344064C6"/>
    <w:rsid w:val="3452DBA9"/>
    <w:rsid w:val="346F1048"/>
    <w:rsid w:val="3485688E"/>
    <w:rsid w:val="349B705E"/>
    <w:rsid w:val="34C63F57"/>
    <w:rsid w:val="35DB4DAC"/>
    <w:rsid w:val="36089449"/>
    <w:rsid w:val="36385BA3"/>
    <w:rsid w:val="3659CE9E"/>
    <w:rsid w:val="36A41A67"/>
    <w:rsid w:val="36B667CE"/>
    <w:rsid w:val="373AFAC1"/>
    <w:rsid w:val="377E5EE5"/>
    <w:rsid w:val="3781DF9C"/>
    <w:rsid w:val="37ACBE07"/>
    <w:rsid w:val="37EA5375"/>
    <w:rsid w:val="383FAF1C"/>
    <w:rsid w:val="387CF7A2"/>
    <w:rsid w:val="38B33F69"/>
    <w:rsid w:val="38EEA132"/>
    <w:rsid w:val="38F8AA53"/>
    <w:rsid w:val="390D246F"/>
    <w:rsid w:val="39579B70"/>
    <w:rsid w:val="397D402C"/>
    <w:rsid w:val="39B6743B"/>
    <w:rsid w:val="39C21E0C"/>
    <w:rsid w:val="3A2D3B20"/>
    <w:rsid w:val="3A4A1AD1"/>
    <w:rsid w:val="3A5B83EA"/>
    <w:rsid w:val="3A5C9002"/>
    <w:rsid w:val="3A89E280"/>
    <w:rsid w:val="3AAAF63D"/>
    <w:rsid w:val="3AD5A6AC"/>
    <w:rsid w:val="3AD8AD50"/>
    <w:rsid w:val="3AE62641"/>
    <w:rsid w:val="3AFC7C87"/>
    <w:rsid w:val="3B5345A9"/>
    <w:rsid w:val="3BA189E9"/>
    <w:rsid w:val="3BDABFF0"/>
    <w:rsid w:val="3BFECEFD"/>
    <w:rsid w:val="3CDDF357"/>
    <w:rsid w:val="3D1C03BD"/>
    <w:rsid w:val="3D2A2735"/>
    <w:rsid w:val="3D43A208"/>
    <w:rsid w:val="3D604032"/>
    <w:rsid w:val="3D8AC49D"/>
    <w:rsid w:val="3DA8E4E1"/>
    <w:rsid w:val="3DC3AB6D"/>
    <w:rsid w:val="3DEB84DD"/>
    <w:rsid w:val="3DF44B32"/>
    <w:rsid w:val="3DFC94BD"/>
    <w:rsid w:val="3E2C77F3"/>
    <w:rsid w:val="3E50E9D9"/>
    <w:rsid w:val="3E64E083"/>
    <w:rsid w:val="3E77B25B"/>
    <w:rsid w:val="3E9F2F15"/>
    <w:rsid w:val="3EA12E28"/>
    <w:rsid w:val="3EF426AC"/>
    <w:rsid w:val="3F928B79"/>
    <w:rsid w:val="3F935EE2"/>
    <w:rsid w:val="40069E03"/>
    <w:rsid w:val="40401687"/>
    <w:rsid w:val="408FF70D"/>
    <w:rsid w:val="40C6568F"/>
    <w:rsid w:val="40D7CC2E"/>
    <w:rsid w:val="40DF07E0"/>
    <w:rsid w:val="410CE90C"/>
    <w:rsid w:val="413EE0EC"/>
    <w:rsid w:val="417F0B09"/>
    <w:rsid w:val="41BBE4DD"/>
    <w:rsid w:val="422BC76E"/>
    <w:rsid w:val="4267207E"/>
    <w:rsid w:val="42904438"/>
    <w:rsid w:val="429A2700"/>
    <w:rsid w:val="431EAC8E"/>
    <w:rsid w:val="4329246F"/>
    <w:rsid w:val="43367E46"/>
    <w:rsid w:val="435596FB"/>
    <w:rsid w:val="43755B7C"/>
    <w:rsid w:val="43CC2751"/>
    <w:rsid w:val="444F19EB"/>
    <w:rsid w:val="44686BB5"/>
    <w:rsid w:val="449920D1"/>
    <w:rsid w:val="44C09925"/>
    <w:rsid w:val="44CF1D05"/>
    <w:rsid w:val="44F65B47"/>
    <w:rsid w:val="4501C62B"/>
    <w:rsid w:val="4501D701"/>
    <w:rsid w:val="452C05FB"/>
    <w:rsid w:val="454F6223"/>
    <w:rsid w:val="45D56C48"/>
    <w:rsid w:val="4601CCFD"/>
    <w:rsid w:val="461547D8"/>
    <w:rsid w:val="46C2F4D0"/>
    <w:rsid w:val="46E14A41"/>
    <w:rsid w:val="46FF3891"/>
    <w:rsid w:val="470D31A1"/>
    <w:rsid w:val="47531B7F"/>
    <w:rsid w:val="476DB081"/>
    <w:rsid w:val="4781046F"/>
    <w:rsid w:val="479D9D5E"/>
    <w:rsid w:val="487B3ACB"/>
    <w:rsid w:val="48D5FBFB"/>
    <w:rsid w:val="4907918E"/>
    <w:rsid w:val="494CE89A"/>
    <w:rsid w:val="495FE09B"/>
    <w:rsid w:val="497A3B99"/>
    <w:rsid w:val="497AC879"/>
    <w:rsid w:val="49E968B3"/>
    <w:rsid w:val="4A297B6E"/>
    <w:rsid w:val="4A2B858D"/>
    <w:rsid w:val="4A4ACFF7"/>
    <w:rsid w:val="4A86A933"/>
    <w:rsid w:val="4A890618"/>
    <w:rsid w:val="4AB91839"/>
    <w:rsid w:val="4B2F3457"/>
    <w:rsid w:val="4B3E27AD"/>
    <w:rsid w:val="4C23384A"/>
    <w:rsid w:val="4C7691B2"/>
    <w:rsid w:val="4C7777B8"/>
    <w:rsid w:val="4C84895C"/>
    <w:rsid w:val="4CB3A957"/>
    <w:rsid w:val="4CC3AE83"/>
    <w:rsid w:val="4D36E6E4"/>
    <w:rsid w:val="4D563A70"/>
    <w:rsid w:val="4D686EEC"/>
    <w:rsid w:val="4D6D86CF"/>
    <w:rsid w:val="4D76FE9C"/>
    <w:rsid w:val="4DC5DDDC"/>
    <w:rsid w:val="4DC96239"/>
    <w:rsid w:val="4DF4F64E"/>
    <w:rsid w:val="4E1BFD4E"/>
    <w:rsid w:val="4E6A5652"/>
    <w:rsid w:val="4E80F995"/>
    <w:rsid w:val="4EAD79B6"/>
    <w:rsid w:val="4EEA7C4F"/>
    <w:rsid w:val="4F1A9AC7"/>
    <w:rsid w:val="4F38FAD6"/>
    <w:rsid w:val="4FC0D5B9"/>
    <w:rsid w:val="4FD049D6"/>
    <w:rsid w:val="4FD19A6C"/>
    <w:rsid w:val="500A6405"/>
    <w:rsid w:val="509329E7"/>
    <w:rsid w:val="50E149A9"/>
    <w:rsid w:val="511854FD"/>
    <w:rsid w:val="5123EDC6"/>
    <w:rsid w:val="5127EDE3"/>
    <w:rsid w:val="5134BF87"/>
    <w:rsid w:val="5140C1AD"/>
    <w:rsid w:val="5162C6DD"/>
    <w:rsid w:val="516D7421"/>
    <w:rsid w:val="519E75DB"/>
    <w:rsid w:val="51CD646D"/>
    <w:rsid w:val="51EC4550"/>
    <w:rsid w:val="52221D11"/>
    <w:rsid w:val="5224800F"/>
    <w:rsid w:val="52696EB6"/>
    <w:rsid w:val="527993B7"/>
    <w:rsid w:val="5291ADDF"/>
    <w:rsid w:val="5304A4EA"/>
    <w:rsid w:val="530837E3"/>
    <w:rsid w:val="5325AD06"/>
    <w:rsid w:val="53270AB1"/>
    <w:rsid w:val="5370C402"/>
    <w:rsid w:val="53D27111"/>
    <w:rsid w:val="5451D875"/>
    <w:rsid w:val="54A04938"/>
    <w:rsid w:val="54BAA89A"/>
    <w:rsid w:val="54C4DBC6"/>
    <w:rsid w:val="54F0660A"/>
    <w:rsid w:val="54F76EC6"/>
    <w:rsid w:val="54FCFC2B"/>
    <w:rsid w:val="551B31CE"/>
    <w:rsid w:val="554B725E"/>
    <w:rsid w:val="55544B16"/>
    <w:rsid w:val="55AE15BE"/>
    <w:rsid w:val="55B3FB76"/>
    <w:rsid w:val="55C0685A"/>
    <w:rsid w:val="55F1F3BD"/>
    <w:rsid w:val="563F2705"/>
    <w:rsid w:val="569C831C"/>
    <w:rsid w:val="56ACF23F"/>
    <w:rsid w:val="574C03DE"/>
    <w:rsid w:val="5755BC1B"/>
    <w:rsid w:val="576A4245"/>
    <w:rsid w:val="57D9EE3D"/>
    <w:rsid w:val="57E2E4EC"/>
    <w:rsid w:val="57F48F02"/>
    <w:rsid w:val="57F65BFE"/>
    <w:rsid w:val="580C5DDD"/>
    <w:rsid w:val="5827D3B2"/>
    <w:rsid w:val="58408587"/>
    <w:rsid w:val="586DA908"/>
    <w:rsid w:val="587BE292"/>
    <w:rsid w:val="59037C0E"/>
    <w:rsid w:val="592A254D"/>
    <w:rsid w:val="596327DC"/>
    <w:rsid w:val="59F71C74"/>
    <w:rsid w:val="5A27BC39"/>
    <w:rsid w:val="5A28FEF6"/>
    <w:rsid w:val="5A5DAF34"/>
    <w:rsid w:val="5A9023DA"/>
    <w:rsid w:val="5AB82D34"/>
    <w:rsid w:val="5B10E038"/>
    <w:rsid w:val="5B2066B0"/>
    <w:rsid w:val="5B37B849"/>
    <w:rsid w:val="5B95125A"/>
    <w:rsid w:val="5BB537A1"/>
    <w:rsid w:val="5BFD3A1B"/>
    <w:rsid w:val="5C3D93BA"/>
    <w:rsid w:val="5C4F4A5E"/>
    <w:rsid w:val="5C61C60F"/>
    <w:rsid w:val="5CC6D08D"/>
    <w:rsid w:val="5CC9F3D9"/>
    <w:rsid w:val="5CDD3642"/>
    <w:rsid w:val="5D13F6AA"/>
    <w:rsid w:val="5D3025F8"/>
    <w:rsid w:val="5D609FB8"/>
    <w:rsid w:val="5D61E100"/>
    <w:rsid w:val="5D9A25E2"/>
    <w:rsid w:val="5DAF3D81"/>
    <w:rsid w:val="5DDF7F9D"/>
    <w:rsid w:val="5DE98AA0"/>
    <w:rsid w:val="5DFE94C0"/>
    <w:rsid w:val="5E03DA07"/>
    <w:rsid w:val="5E371923"/>
    <w:rsid w:val="5E4B7D3F"/>
    <w:rsid w:val="5E9E4CB0"/>
    <w:rsid w:val="5EAF62B8"/>
    <w:rsid w:val="5EAFC70B"/>
    <w:rsid w:val="5EE1BCBB"/>
    <w:rsid w:val="5F0CBBB1"/>
    <w:rsid w:val="5F35F643"/>
    <w:rsid w:val="5F37FF67"/>
    <w:rsid w:val="5F3AB8DF"/>
    <w:rsid w:val="5F77AD15"/>
    <w:rsid w:val="5F933E93"/>
    <w:rsid w:val="601BA01C"/>
    <w:rsid w:val="60261D6A"/>
    <w:rsid w:val="604AD8B6"/>
    <w:rsid w:val="6052077A"/>
    <w:rsid w:val="60B76E42"/>
    <w:rsid w:val="60F2A5F1"/>
    <w:rsid w:val="60F4D52F"/>
    <w:rsid w:val="60F91626"/>
    <w:rsid w:val="6115BC2F"/>
    <w:rsid w:val="61402F40"/>
    <w:rsid w:val="61CD6568"/>
    <w:rsid w:val="61E63076"/>
    <w:rsid w:val="61E767CD"/>
    <w:rsid w:val="61FDE870"/>
    <w:rsid w:val="625FC37F"/>
    <w:rsid w:val="626A9814"/>
    <w:rsid w:val="62C8A009"/>
    <w:rsid w:val="62F0E935"/>
    <w:rsid w:val="62FAE5B6"/>
    <w:rsid w:val="62FAEF5B"/>
    <w:rsid w:val="63119026"/>
    <w:rsid w:val="63322DE7"/>
    <w:rsid w:val="63767197"/>
    <w:rsid w:val="63ACEFDB"/>
    <w:rsid w:val="63BFEED1"/>
    <w:rsid w:val="63DFE169"/>
    <w:rsid w:val="6421926F"/>
    <w:rsid w:val="6434877C"/>
    <w:rsid w:val="64350343"/>
    <w:rsid w:val="64B41E0D"/>
    <w:rsid w:val="64C654B6"/>
    <w:rsid w:val="64F3DDB7"/>
    <w:rsid w:val="65669ACA"/>
    <w:rsid w:val="6585BF39"/>
    <w:rsid w:val="65AE36DF"/>
    <w:rsid w:val="65CE44CD"/>
    <w:rsid w:val="66388F46"/>
    <w:rsid w:val="66483E0F"/>
    <w:rsid w:val="6657ADC2"/>
    <w:rsid w:val="67063F41"/>
    <w:rsid w:val="674F1788"/>
    <w:rsid w:val="67E89841"/>
    <w:rsid w:val="67FAC6F5"/>
    <w:rsid w:val="685571FA"/>
    <w:rsid w:val="69198AF6"/>
    <w:rsid w:val="696BA025"/>
    <w:rsid w:val="69A24D1F"/>
    <w:rsid w:val="69BA4503"/>
    <w:rsid w:val="69D91055"/>
    <w:rsid w:val="69DC6AC9"/>
    <w:rsid w:val="69EB9800"/>
    <w:rsid w:val="69F580A3"/>
    <w:rsid w:val="69F60A04"/>
    <w:rsid w:val="69FA6738"/>
    <w:rsid w:val="6A123627"/>
    <w:rsid w:val="6A7C85B2"/>
    <w:rsid w:val="6A94833C"/>
    <w:rsid w:val="6AC06DE9"/>
    <w:rsid w:val="6AE6EDAD"/>
    <w:rsid w:val="6B193F5A"/>
    <w:rsid w:val="6B3F835F"/>
    <w:rsid w:val="6B5D679D"/>
    <w:rsid w:val="6BA9BDE0"/>
    <w:rsid w:val="6BB2918B"/>
    <w:rsid w:val="6BD69B01"/>
    <w:rsid w:val="6C361681"/>
    <w:rsid w:val="6D33A629"/>
    <w:rsid w:val="6D5A16D7"/>
    <w:rsid w:val="6D726B62"/>
    <w:rsid w:val="6DB36844"/>
    <w:rsid w:val="6DB74B7A"/>
    <w:rsid w:val="6DD9D468"/>
    <w:rsid w:val="6DFB902D"/>
    <w:rsid w:val="6E0589EB"/>
    <w:rsid w:val="6E1DDD67"/>
    <w:rsid w:val="6E624DC4"/>
    <w:rsid w:val="6E7F2E79"/>
    <w:rsid w:val="6E8A81B1"/>
    <w:rsid w:val="6E9726EB"/>
    <w:rsid w:val="6EA021E6"/>
    <w:rsid w:val="6F4FF6D5"/>
    <w:rsid w:val="6F556AF9"/>
    <w:rsid w:val="6F5DCB6C"/>
    <w:rsid w:val="6F75A4C9"/>
    <w:rsid w:val="6FAA6FC3"/>
    <w:rsid w:val="6FCB1B2D"/>
    <w:rsid w:val="6FF710FD"/>
    <w:rsid w:val="7032F74C"/>
    <w:rsid w:val="70899463"/>
    <w:rsid w:val="70B01131"/>
    <w:rsid w:val="7186C29F"/>
    <w:rsid w:val="7187BC1D"/>
    <w:rsid w:val="71A22737"/>
    <w:rsid w:val="71ACEBAD"/>
    <w:rsid w:val="71CE1956"/>
    <w:rsid w:val="71CEC7AD"/>
    <w:rsid w:val="72534F54"/>
    <w:rsid w:val="726E4882"/>
    <w:rsid w:val="72956C2E"/>
    <w:rsid w:val="72DF9D45"/>
    <w:rsid w:val="732CC2B6"/>
    <w:rsid w:val="7337928B"/>
    <w:rsid w:val="7340558F"/>
    <w:rsid w:val="735AD08A"/>
    <w:rsid w:val="736A8916"/>
    <w:rsid w:val="7393FDE1"/>
    <w:rsid w:val="73A7BB81"/>
    <w:rsid w:val="73D5E804"/>
    <w:rsid w:val="73DC3FD6"/>
    <w:rsid w:val="73E8589C"/>
    <w:rsid w:val="7443564F"/>
    <w:rsid w:val="745B189A"/>
    <w:rsid w:val="746BA2BB"/>
    <w:rsid w:val="74E8F2AC"/>
    <w:rsid w:val="750B3FAD"/>
    <w:rsid w:val="7511AF86"/>
    <w:rsid w:val="753EB80E"/>
    <w:rsid w:val="754B073D"/>
    <w:rsid w:val="75C45AA9"/>
    <w:rsid w:val="75CBBDF0"/>
    <w:rsid w:val="75D76D70"/>
    <w:rsid w:val="75F00DCF"/>
    <w:rsid w:val="760D9148"/>
    <w:rsid w:val="763AEB0A"/>
    <w:rsid w:val="769C1C34"/>
    <w:rsid w:val="76CC3D0C"/>
    <w:rsid w:val="770A2EB6"/>
    <w:rsid w:val="7736687A"/>
    <w:rsid w:val="77495B44"/>
    <w:rsid w:val="774FB4F4"/>
    <w:rsid w:val="77C7E523"/>
    <w:rsid w:val="77D277C1"/>
    <w:rsid w:val="782C2517"/>
    <w:rsid w:val="786D883A"/>
    <w:rsid w:val="788CCF8C"/>
    <w:rsid w:val="78E415CB"/>
    <w:rsid w:val="7935ED56"/>
    <w:rsid w:val="7988B89E"/>
    <w:rsid w:val="79D87C25"/>
    <w:rsid w:val="79EF341F"/>
    <w:rsid w:val="79F6D0B2"/>
    <w:rsid w:val="7A19E4B4"/>
    <w:rsid w:val="7A50C92C"/>
    <w:rsid w:val="7A684135"/>
    <w:rsid w:val="7AA952AB"/>
    <w:rsid w:val="7ACC6171"/>
    <w:rsid w:val="7AFF6760"/>
    <w:rsid w:val="7B2E9E63"/>
    <w:rsid w:val="7B3DB141"/>
    <w:rsid w:val="7B425A79"/>
    <w:rsid w:val="7B60DE5F"/>
    <w:rsid w:val="7B7D8BA3"/>
    <w:rsid w:val="7B90C32B"/>
    <w:rsid w:val="7BADF992"/>
    <w:rsid w:val="7BDD9FD9"/>
    <w:rsid w:val="7C257216"/>
    <w:rsid w:val="7C6319A1"/>
    <w:rsid w:val="7D40F95D"/>
    <w:rsid w:val="7DA2FCF1"/>
    <w:rsid w:val="7DD1450E"/>
    <w:rsid w:val="7E213100"/>
    <w:rsid w:val="7E594EEA"/>
    <w:rsid w:val="7EEABF6F"/>
    <w:rsid w:val="7EF49ABB"/>
    <w:rsid w:val="7F469FAB"/>
    <w:rsid w:val="7F5FF6C3"/>
    <w:rsid w:val="7F72A036"/>
    <w:rsid w:val="7F905D96"/>
    <w:rsid w:val="7FBFEE1F"/>
    <w:rsid w:val="7FD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A1B"/>
  <w15:chartTrackingRefBased/>
  <w15:docId w15:val="{7120FFD5-B83B-4A9F-A8C7-00C8825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E7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C66E5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CC66E5"/>
    <w:rPr>
      <w:rFonts w:ascii="Calibri" w:eastAsia="Calibri" w:hAnsi="Calibri" w:cs="Calibr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0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70E7A"/>
    <w:pPr>
      <w:ind w:left="720"/>
      <w:contextualSpacing/>
    </w:pPr>
  </w:style>
  <w:style w:type="paragraph" w:styleId="Bezmezer">
    <w:name w:val="No Spacing"/>
    <w:uiPriority w:val="1"/>
    <w:qFormat/>
    <w:rsid w:val="00D70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D70E7A"/>
  </w:style>
  <w:style w:type="character" w:customStyle="1" w:styleId="apple-converted-space">
    <w:name w:val="apple-converted-space"/>
    <w:basedOn w:val="Standardnpsmoodstavce"/>
    <w:rsid w:val="00D70E7A"/>
  </w:style>
  <w:style w:type="character" w:styleId="Hypertextovodkaz">
    <w:name w:val="Hyperlink"/>
    <w:basedOn w:val="Standardnpsmoodstavce"/>
    <w:uiPriority w:val="99"/>
    <w:unhideWhenUsed/>
    <w:rsid w:val="00D70E7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E7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70E7A"/>
    <w:rPr>
      <w:color w:val="954F72" w:themeColor="followedHyperlink"/>
      <w:u w:val="single"/>
    </w:rPr>
  </w:style>
  <w:style w:type="paragraph" w:customStyle="1" w:styleId="htmlodkaz">
    <w:name w:val="html odkaz"/>
    <w:basedOn w:val="NADLKU"/>
    <w:link w:val="htmlodkazChar"/>
    <w:rsid w:val="00D70E7A"/>
    <w:rPr>
      <w:rFonts w:eastAsia="Arial" w:cstheme="minorHAnsi"/>
      <w:lang w:eastAsia="cs-CZ"/>
    </w:rPr>
  </w:style>
  <w:style w:type="character" w:customStyle="1" w:styleId="htmlodkazChar">
    <w:name w:val="html odkaz Char"/>
    <w:basedOn w:val="NADLKUChar"/>
    <w:link w:val="htmlodkaz"/>
    <w:rsid w:val="00D70E7A"/>
    <w:rPr>
      <w:rFonts w:ascii="Calibri" w:eastAsia="Arial" w:hAnsi="Calibri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D70E7A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D70E7A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D70E7A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D70E7A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D70E7A"/>
    <w:pPr>
      <w:numPr>
        <w:numId w:val="44"/>
      </w:numPr>
    </w:pPr>
    <w:rPr>
      <w:rFonts w:eastAsia="Arial" w:cstheme="minorHAnsi"/>
      <w:lang w:eastAsia="cs-CZ"/>
    </w:rPr>
  </w:style>
  <w:style w:type="character" w:customStyle="1" w:styleId="NDodrazChar">
    <w:name w:val="ND_odraz Char"/>
    <w:basedOn w:val="NADLKUChar"/>
    <w:link w:val="NDodraz"/>
    <w:rsid w:val="00D70E7A"/>
    <w:rPr>
      <w:rFonts w:ascii="Calibri" w:eastAsia="Arial" w:hAnsi="Calibri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acreator.cz/mc/index.php?opentitle=Cesky_jazyk6/Cesky_jazyk6.mc&amp;pageord=543" TargetMode="External"/><Relationship Id="rId18" Type="http://schemas.openxmlformats.org/officeDocument/2006/relationships/hyperlink" Target="https://kahoot.it/challenge/03312066?challenge-id=7f2b6b7a-7737-4d0d-b94a-97080f3c8fd6_1613644711835" TargetMode="External"/><Relationship Id="rId26" Type="http://schemas.openxmlformats.org/officeDocument/2006/relationships/hyperlink" Target="https://www.umimematiku.cz/pocitani-nejvetsi-spolecny-delitel-2-uroven/764" TargetMode="External"/><Relationship Id="rId39" Type="http://schemas.openxmlformats.org/officeDocument/2006/relationships/hyperlink" Target="https://www.2pir.eu/obr/PDF6rMSMT/6r_121_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2pir.eu/obr/PDF6rMSMT/6r_121_3.pdf" TargetMode="External"/><Relationship Id="rId34" Type="http://schemas.openxmlformats.org/officeDocument/2006/relationships/hyperlink" Target="https://www.umimematiku.cz/pocitani-nejvetsi-spolecny-delitel-2-uroven/764" TargetMode="External"/><Relationship Id="rId42" Type="http://schemas.openxmlformats.org/officeDocument/2006/relationships/hyperlink" Target="https://www.youtube.com/watch?v=0-6dzU4gOJo" TargetMode="External"/><Relationship Id="rId47" Type="http://schemas.openxmlformats.org/officeDocument/2006/relationships/image" Target="media/image1.jpg"/><Relationship Id="rId50" Type="http://schemas.openxmlformats.org/officeDocument/2006/relationships/hyperlink" Target="https://www.nedatovano.cz/zatisi-kam-se-podiva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acreator.cz/mc/index.php?opentitle=Cesky_jazyk6/Cesky_jazyk6.mc&amp;pageord=540" TargetMode="External"/><Relationship Id="rId17" Type="http://schemas.openxmlformats.org/officeDocument/2006/relationships/hyperlink" Target="https://kahoot.it/challenge/03953283?challenge-id=7f2b6b7a-7737-4d0d-b94a-97080f3c8fd6_1613644674275" TargetMode="External"/><Relationship Id="rId25" Type="http://schemas.openxmlformats.org/officeDocument/2006/relationships/hyperlink" Target="https://www.umimematiku.cz/rozhodovacka-nejvetsi-spolecny-delitel-2-uroven/6036" TargetMode="External"/><Relationship Id="rId33" Type="http://schemas.openxmlformats.org/officeDocument/2006/relationships/hyperlink" Target="https://www.umimematiku.cz/rozhodovacka-nejvetsi-spolecny-delitel-2-uroven/6036" TargetMode="External"/><Relationship Id="rId38" Type="http://schemas.openxmlformats.org/officeDocument/2006/relationships/hyperlink" Target="https://www.skolasnadhledem.cz/game/3285" TargetMode="External"/><Relationship Id="rId46" Type="http://schemas.openxmlformats.org/officeDocument/2006/relationships/hyperlink" Target="https://www.youtube.com/watch?v=L5wm2jK7Kv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worksheets.com/worksheets/en/English_as_a_Second_Language_(ESL)/Countable_and_uncountable_nouns/Countable_-_Uncountable_nouns_kx176rx" TargetMode="External"/><Relationship Id="rId20" Type="http://schemas.openxmlformats.org/officeDocument/2006/relationships/hyperlink" Target="https://www.2pir.eu/obr/PDF6rMSMT/6r_120_2.pdf" TargetMode="External"/><Relationship Id="rId29" Type="http://schemas.openxmlformats.org/officeDocument/2006/relationships/hyperlink" Target="https://www.2pir.eu/obr/PDF6rMSMT/6r_120_2.pdf" TargetMode="External"/><Relationship Id="rId41" Type="http://schemas.openxmlformats.org/officeDocument/2006/relationships/hyperlink" Target="https://www.umimematiku.cz/pocitani-nejvetsi-spolecny-delitel-2-uroven/7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creator.cz/mc/index.php?opentitle=Cesky_jazyk6/Cesky_jazyk6.mc&amp;pageord=438" TargetMode="External"/><Relationship Id="rId24" Type="http://schemas.openxmlformats.org/officeDocument/2006/relationships/hyperlink" Target="https://www.2pir.eu/obr/PDF6rMSMT/6r_121_4.pdf" TargetMode="External"/><Relationship Id="rId32" Type="http://schemas.openxmlformats.org/officeDocument/2006/relationships/hyperlink" Target="https://www.2pir.eu/obr/PDF6rMSMT/6r_121_4.pdf" TargetMode="External"/><Relationship Id="rId37" Type="http://schemas.openxmlformats.org/officeDocument/2006/relationships/hyperlink" Target="https://www.skolasnadhledem.cz/game/3804" TargetMode="External"/><Relationship Id="rId40" Type="http://schemas.openxmlformats.org/officeDocument/2006/relationships/hyperlink" Target="https://www.umimematiku.cz/rozhodovacka-nejvetsi-spolecny-delitel-2-uroven/6036" TargetMode="External"/><Relationship Id="rId45" Type="http://schemas.openxmlformats.org/officeDocument/2006/relationships/hyperlink" Target="https://www.youtube.com/watch?v=J6pASV1y41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veworksheets.com/worksheets/en/English_as_a_Second_Language_(ESL)/Countable_and_uncountable_nouns/Countable_-_Uncountable_nouns_kx176rx" TargetMode="External"/><Relationship Id="rId23" Type="http://schemas.openxmlformats.org/officeDocument/2006/relationships/hyperlink" Target="https://www.skolasnadhledem.cz/game/3285" TargetMode="External"/><Relationship Id="rId28" Type="http://schemas.openxmlformats.org/officeDocument/2006/relationships/hyperlink" Target="https://www.skolasnadhledem.cz/game/3284" TargetMode="External"/><Relationship Id="rId36" Type="http://schemas.openxmlformats.org/officeDocument/2006/relationships/hyperlink" Target="https://www.2pir.eu/obr/PDF6rMSMT/6r_121_3.pdf" TargetMode="External"/><Relationship Id="rId49" Type="http://schemas.openxmlformats.org/officeDocument/2006/relationships/hyperlink" Target="https://ngp-prod.brainz.cz/storage/2942/Umeni-byt-venku-Z-obrazu-ven.pdf" TargetMode="External"/><Relationship Id="rId10" Type="http://schemas.openxmlformats.org/officeDocument/2006/relationships/hyperlink" Target="https://www.mediacreator.cz/mc/index.php?opentitle=Cesky_jazyk6/Cesky_jazyk6.mc&amp;pageord=543" TargetMode="External"/><Relationship Id="rId19" Type="http://schemas.openxmlformats.org/officeDocument/2006/relationships/hyperlink" Target="https://edu.ceskatelevize.cz/sparta-a-bitva-u-thermopyl-5e441f11d76ace2c451de15b" TargetMode="External"/><Relationship Id="rId31" Type="http://schemas.openxmlformats.org/officeDocument/2006/relationships/hyperlink" Target="https://www.skolasnadhledem.cz/game/3285" TargetMode="External"/><Relationship Id="rId44" Type="http://schemas.openxmlformats.org/officeDocument/2006/relationships/hyperlink" Target="https://www.youtube.com/watch?v=3E1yxFZJJDk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ediacreator.cz/mc/index.php?opentitle=Cesky_jazyk6/Cesky_jazyk6.mc&amp;pageord=540" TargetMode="External"/><Relationship Id="rId14" Type="http://schemas.openxmlformats.org/officeDocument/2006/relationships/hyperlink" Target="https://www.mediacreator.cz/mc/index.php?opentitle=Cesky_jazyk6/Cesky_jazyk6.mc&amp;pageord=438" TargetMode="External"/><Relationship Id="rId22" Type="http://schemas.openxmlformats.org/officeDocument/2006/relationships/hyperlink" Target="https://www.skolasnadhledem.cz/game/3804" TargetMode="External"/><Relationship Id="rId27" Type="http://schemas.openxmlformats.org/officeDocument/2006/relationships/hyperlink" Target="https://www.skolasnadhledem.cz/game/3804" TargetMode="External"/><Relationship Id="rId30" Type="http://schemas.openxmlformats.org/officeDocument/2006/relationships/hyperlink" Target="https://www.2pir.eu/obr/PDF6rMSMT/6r_121_3.pdf" TargetMode="External"/><Relationship Id="rId35" Type="http://schemas.openxmlformats.org/officeDocument/2006/relationships/hyperlink" Target="https://www.2pir.eu/obr/PDF6rMSMT/6r_120_2.pdf" TargetMode="External"/><Relationship Id="rId43" Type="http://schemas.openxmlformats.org/officeDocument/2006/relationships/hyperlink" Target="https://www.youtube.com/watch?v=bOF3Vltzfyc" TargetMode="External"/><Relationship Id="rId48" Type="http://schemas.openxmlformats.org/officeDocument/2006/relationships/hyperlink" Target="https://www.youtube.com/watch?v=S74HftGBpNo" TargetMode="External"/><Relationship Id="rId8" Type="http://schemas.openxmlformats.org/officeDocument/2006/relationships/hyperlink" Target="https://www.skolasnadhledem.cz/game/1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56E55-6C1D-4524-BD71-B4F9EAD2D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A7573-F017-4333-AD93-5708AD36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32362-CA1B-4AB5-A54F-3292643A5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2883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2021-02-21T16:03:00Z</dcterms:created>
  <dcterms:modified xsi:type="dcterms:W3CDTF">2021-02-21T16:03:00Z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</Properties>
</file>